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992F31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 w:rsidR="00283167">
        <w:rPr>
          <w:rFonts w:ascii="Arial" w:hAnsi="Arial" w:cs="Arial"/>
          <w:sz w:val="24"/>
          <w:szCs w:val="24"/>
        </w:rPr>
        <w:tab/>
        <w:t xml:space="preserve"> 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14CC9">
        <w:rPr>
          <w:sz w:val="24"/>
          <w:szCs w:val="24"/>
        </w:rPr>
        <w:t>внесении и</w:t>
      </w:r>
      <w:r w:rsidR="00370D30" w:rsidRPr="00AC64F0">
        <w:rPr>
          <w:sz w:val="24"/>
          <w:szCs w:val="24"/>
        </w:rPr>
        <w:t>зменений</w:t>
      </w:r>
      <w:r w:rsidR="00614CC9">
        <w:rPr>
          <w:sz w:val="24"/>
          <w:szCs w:val="24"/>
        </w:rPr>
        <w:t xml:space="preserve"> </w:t>
      </w:r>
      <w:r w:rsidR="00370D30" w:rsidRPr="00AC64F0">
        <w:rPr>
          <w:sz w:val="24"/>
          <w:szCs w:val="24"/>
        </w:rPr>
        <w:t>в</w:t>
      </w:r>
      <w:r w:rsidR="00614CC9">
        <w:rPr>
          <w:sz w:val="24"/>
          <w:szCs w:val="24"/>
        </w:rPr>
        <w:t xml:space="preserve"> </w:t>
      </w:r>
      <w:r w:rsidR="004C740B">
        <w:rPr>
          <w:sz w:val="24"/>
          <w:szCs w:val="24"/>
        </w:rPr>
        <w:t>приложение к постановлению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614CC9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№1192</w:t>
      </w:r>
      <w:r w:rsidR="00614CC9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614CC9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614CC9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614CC9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614CC9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614CC9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614CC9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="00614CC9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3832D5">
        <w:rPr>
          <w:sz w:val="24"/>
          <w:szCs w:val="24"/>
        </w:rPr>
        <w:t>»</w:t>
      </w:r>
    </w:p>
    <w:p w:rsidR="003832D5" w:rsidRPr="00AC64F0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7262A8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262A8">
        <w:rPr>
          <w:sz w:val="24"/>
          <w:szCs w:val="24"/>
        </w:rPr>
        <w:t>На основании статьи 179 Бюджетного Кодекса Российской Федерации,</w:t>
      </w:r>
      <w:r w:rsidR="00864D3E">
        <w:rPr>
          <w:sz w:val="24"/>
          <w:szCs w:val="24"/>
        </w:rPr>
        <w:t xml:space="preserve"> </w:t>
      </w:r>
      <w:r w:rsidRPr="007262A8">
        <w:rPr>
          <w:sz w:val="24"/>
          <w:szCs w:val="24"/>
        </w:rPr>
        <w:t xml:space="preserve">согласно </w:t>
      </w:r>
      <w:hyperlink r:id="rId7" w:history="1">
        <w:r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7262A8">
        <w:rPr>
          <w:rStyle w:val="a3"/>
          <w:color w:val="auto"/>
          <w:sz w:val="24"/>
          <w:szCs w:val="24"/>
          <w:u w:val="none"/>
        </w:rPr>
        <w:t>а</w:t>
      </w:r>
      <w:r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>
        <w:rPr>
          <w:sz w:val="24"/>
          <w:szCs w:val="24"/>
        </w:rPr>
        <w:t>"</w:t>
      </w:r>
      <w:r>
        <w:rPr>
          <w:sz w:val="24"/>
          <w:szCs w:val="24"/>
        </w:rPr>
        <w:t xml:space="preserve"> и</w:t>
      </w:r>
      <w:r w:rsidR="004C740B">
        <w:rPr>
          <w:sz w:val="24"/>
          <w:szCs w:val="24"/>
        </w:rPr>
        <w:t xml:space="preserve"> Устава</w:t>
      </w:r>
      <w:r w:rsidRPr="007262A8">
        <w:rPr>
          <w:sz w:val="24"/>
          <w:szCs w:val="24"/>
        </w:rPr>
        <w:t xml:space="preserve"> города Бородино, ПОСТАНОВЛЯЮ:</w:t>
      </w:r>
    </w:p>
    <w:p w:rsidR="00C8792E" w:rsidRPr="00AC64F0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 xml:space="preserve">1. Внести в </w:t>
      </w:r>
      <w:r w:rsidR="004F6186">
        <w:rPr>
          <w:sz w:val="24"/>
          <w:szCs w:val="24"/>
        </w:rPr>
        <w:t>приложение к постановлению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4F6186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>
        <w:rPr>
          <w:sz w:val="24"/>
          <w:szCs w:val="24"/>
        </w:rPr>
        <w:t>,</w:t>
      </w:r>
      <w:r w:rsidR="004F6186">
        <w:rPr>
          <w:sz w:val="24"/>
          <w:szCs w:val="24"/>
        </w:rPr>
        <w:t xml:space="preserve"> </w:t>
      </w:r>
      <w:r w:rsidR="003960E2" w:rsidRPr="00AC64F0">
        <w:rPr>
          <w:sz w:val="24"/>
          <w:szCs w:val="24"/>
        </w:rPr>
        <w:t>строку</w:t>
      </w:r>
      <w:r w:rsidR="004F6186">
        <w:rPr>
          <w:sz w:val="24"/>
          <w:szCs w:val="24"/>
        </w:rPr>
        <w:t xml:space="preserve">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="00FB1D2C"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</w:p>
    <w:p w:rsidR="00232662" w:rsidRPr="00AC64F0" w:rsidRDefault="00232662" w:rsidP="002326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913"/>
      </w:tblGrid>
      <w:tr w:rsidR="00AE56ED" w:rsidRPr="00FA59D3" w:rsidTr="00980869">
        <w:trPr>
          <w:trHeight w:val="80"/>
        </w:trPr>
        <w:tc>
          <w:tcPr>
            <w:tcW w:w="2411" w:type="dxa"/>
            <w:vAlign w:val="center"/>
          </w:tcPr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13" w:type="dxa"/>
          </w:tcPr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- </w:t>
            </w:r>
            <w:r w:rsidR="00523CA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D76024" w:rsidRPr="00D7602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6 </w:t>
            </w:r>
            <w:r w:rsidR="00BC74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6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59 68</w:t>
            </w:r>
            <w:r w:rsidR="00BC74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</w:t>
            </w:r>
            <w:r w:rsidR="005677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97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руб., в том числе: сред</w:t>
            </w:r>
            <w:r w:rsidR="006C15E4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1E28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</w:t>
            </w:r>
            <w:r w:rsidR="001E2849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198 </w:t>
            </w:r>
            <w:r w:rsidR="005677D7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1E2849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26</w:t>
            </w:r>
            <w:r w:rsidR="005677D7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1E2849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850,30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краевого бюджета – </w:t>
            </w:r>
            <w:r w:rsidR="005677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18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 602 837</w:t>
            </w:r>
            <w:r w:rsidR="00BC74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1E28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редств федерального бюджета </w:t>
            </w:r>
            <w:r w:rsidR="00523CA9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9 83</w:t>
            </w:r>
            <w:r w:rsidR="00AE56ED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средств краевого бюджета - 821 490,00 руб.;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средств краевого бюджета - 3 350 584,47 руб.;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средств краевого бюджета - 837 606,00 руб.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29 262 858,49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средств краевого бюджета - 4 365 033,93 руб.</w:t>
            </w:r>
          </w:p>
          <w:p w:rsidR="00361D99" w:rsidRPr="00FA59D3" w:rsidRDefault="003832D5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7C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47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334 66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,71</w:t>
            </w:r>
            <w:r w:rsidR="00AE56ED" w:rsidRPr="0080353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AE56ED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 в том числе: средст</w:t>
            </w:r>
            <w:r w:rsidR="001E28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муниципального бюджета – </w:t>
            </w:r>
            <w:r w:rsidR="001E2849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5677D7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9</w:t>
            </w:r>
            <w:r w:rsidR="001E2849" w:rsidRP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353 238,44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краевого бюджета – 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9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81</w:t>
            </w:r>
            <w:r w:rsidR="005677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="001E28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22</w:t>
            </w:r>
            <w:r w:rsidR="00B92F0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1E28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  <w:r w:rsidR="00361D99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="00803534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</w:t>
            </w:r>
            <w:r w:rsidR="00803534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федерального бюджета </w:t>
            </w:r>
            <w:r w:rsidR="008035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803534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9 000 001,40</w:t>
            </w:r>
            <w:r w:rsidR="00C15D3E" w:rsidRPr="005677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C15D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AE56ED" w:rsidRPr="00FA59D3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1 – 9 раздела 10</w:t>
      </w:r>
      <w:r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>
        <w:rPr>
          <w:sz w:val="24"/>
          <w:szCs w:val="24"/>
        </w:rPr>
        <w:t xml:space="preserve"> с учетом источников</w:t>
      </w:r>
      <w:r w:rsidR="003832D5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</w:t>
      </w:r>
      <w:r w:rsidRPr="007262A8">
        <w:rPr>
          <w:sz w:val="24"/>
          <w:szCs w:val="24"/>
        </w:rPr>
        <w:t>» изложить в следующей редакции:</w:t>
      </w:r>
    </w:p>
    <w:p w:rsidR="00AE56ED" w:rsidRPr="00D65E13" w:rsidRDefault="004F6186" w:rsidP="00232662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0F3D4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23CA9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D76024" w:rsidRPr="00D76024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6 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6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59 68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</w:t>
      </w:r>
      <w:r w:rsidR="005677D7" w:rsidRP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,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97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772A7B">
        <w:rPr>
          <w:rFonts w:ascii="Arial" w:eastAsia="Times New Roman" w:hAnsi="Arial" w:cs="Arial"/>
          <w:sz w:val="24"/>
          <w:szCs w:val="24"/>
          <w:lang w:eastAsia="ar-SA"/>
        </w:rPr>
        <w:t xml:space="preserve">а – </w:t>
      </w:r>
      <w:r w:rsidR="00772A7B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198 </w:t>
      </w:r>
      <w:r w:rsidR="005677D7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772A7B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26</w:t>
      </w:r>
      <w:r w:rsidR="005677D7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772A7B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850,30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0F3D4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</w:t>
      </w:r>
      <w:r w:rsidR="003832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бюджета – </w:t>
      </w:r>
      <w:r w:rsidR="00F5284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18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 602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837,</w:t>
      </w:r>
      <w:r w:rsidR="00772A7B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0F3D40">
        <w:rPr>
          <w:rFonts w:ascii="Arial" w:eastAsia="Times New Roman" w:hAnsi="Arial" w:cs="Arial"/>
          <w:sz w:val="24"/>
          <w:szCs w:val="24"/>
          <w:lang w:eastAsia="ar-SA"/>
        </w:rPr>
        <w:t xml:space="preserve"> руб.; средств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бюджета </w:t>
      </w:r>
      <w:r w:rsidR="00F5284B" w:rsidRPr="00F5284B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="00AE56ED" w:rsidRPr="00F528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F5284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5284B" w:rsidRPr="00F528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F5284B">
        <w:rPr>
          <w:rFonts w:ascii="Arial" w:eastAsia="Times New Roman" w:hAnsi="Arial" w:cs="Arial"/>
          <w:sz w:val="24"/>
          <w:szCs w:val="24"/>
          <w:lang w:eastAsia="ar-SA"/>
        </w:rPr>
        <w:t>830 001,4</w:t>
      </w:r>
      <w:r w:rsidR="00AE56ED" w:rsidRPr="00F5284B">
        <w:rPr>
          <w:rFonts w:ascii="Arial" w:eastAsia="Times New Roman" w:hAnsi="Arial" w:cs="Arial"/>
          <w:sz w:val="24"/>
          <w:szCs w:val="24"/>
          <w:lang w:eastAsia="ar-SA"/>
        </w:rPr>
        <w:t>0 руб.</w:t>
      </w:r>
    </w:p>
    <w:p w:rsidR="00AE56ED" w:rsidRPr="00D65E13" w:rsidRDefault="003832D5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средств краевого бюджета - 821 490,00 руб.;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средств краевого бюджета - 3 350 584,47 руб.;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средств краевого бюджета - 837 606,00 руб.</w:t>
      </w:r>
    </w:p>
    <w:p w:rsidR="00AE56ED" w:rsidRPr="00D65E13" w:rsidRDefault="00AE56ED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 w:rsidR="003832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65E13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 w:rsidR="003832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65E13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D65E13" w:rsidRDefault="00D76024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47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 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334 66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F5284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,</w:t>
      </w:r>
      <w:r w:rsidR="00772A7B">
        <w:rPr>
          <w:rFonts w:ascii="Arial" w:eastAsia="Times New Roman" w:hAnsi="Arial" w:cs="Arial"/>
          <w:sz w:val="24"/>
          <w:szCs w:val="24"/>
          <w:lang w:eastAsia="ar-SA"/>
        </w:rPr>
        <w:t>71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5284B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</w:t>
      </w:r>
      <w:r w:rsidR="00772A7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="00772A7B" w:rsidRP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29 353 238,</w:t>
      </w:r>
      <w:r w:rsidR="00772A7B">
        <w:rPr>
          <w:rFonts w:ascii="Arial" w:eastAsia="Times New Roman" w:hAnsi="Arial" w:cs="Arial"/>
          <w:sz w:val="24"/>
          <w:szCs w:val="24"/>
          <w:lang w:eastAsia="ar-SA"/>
        </w:rPr>
        <w:t>44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F5284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</w:t>
      </w:r>
      <w:r w:rsidR="00C15D3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 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9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81</w:t>
      </w:r>
      <w:r w:rsidR="00F5284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22</w:t>
      </w:r>
      <w:r w:rsidR="000F3D40" w:rsidRPr="000F3D4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,</w:t>
      </w:r>
      <w:r w:rsidR="00772A7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87</w:t>
      </w:r>
      <w:r w:rsidR="00F10BBB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="00C15D3E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0F3D4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 </w:t>
      </w:r>
      <w:r w:rsidR="00C15D3E"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федерального бюджета </w:t>
      </w:r>
      <w:r w:rsidR="00C15D3E" w:rsidRPr="00F5284B">
        <w:rPr>
          <w:rFonts w:ascii="Arial" w:eastAsia="Times New Roman" w:hAnsi="Arial" w:cs="Arial"/>
          <w:sz w:val="24"/>
          <w:szCs w:val="24"/>
          <w:lang w:eastAsia="ar-SA"/>
        </w:rPr>
        <w:t>–9 000 001,40</w:t>
      </w:r>
      <w:r w:rsidR="00C15D3E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</w:p>
    <w:p w:rsidR="00AE56ED" w:rsidRPr="00D65E13" w:rsidRDefault="00AE56ED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всего: 27 800 412,21 руб.; в том числе: средств муниципального бюджета – 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Pr="00D65E13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в 2021 году всего: 27 800 412,21 руб.; в том числе: средств муниципального бюджета - 27 800 412,21 руб.</w:t>
      </w:r>
      <w:r w:rsidR="004F6186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AE56ED" w:rsidRPr="00D65E13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186">
        <w:rPr>
          <w:rFonts w:ascii="Arial" w:hAnsi="Arial" w:cs="Arial"/>
          <w:sz w:val="24"/>
          <w:szCs w:val="24"/>
        </w:rPr>
        <w:t>П</w:t>
      </w:r>
      <w:r w:rsidR="003C366E" w:rsidRPr="00D65E13">
        <w:rPr>
          <w:rFonts w:ascii="Arial" w:hAnsi="Arial" w:cs="Arial"/>
          <w:sz w:val="24"/>
          <w:szCs w:val="24"/>
        </w:rPr>
        <w:t>риложение 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D65E13">
        <w:rPr>
          <w:rFonts w:ascii="Arial" w:hAnsi="Arial" w:cs="Arial"/>
          <w:sz w:val="24"/>
          <w:szCs w:val="24"/>
        </w:rPr>
        <w:t xml:space="preserve"> 1</w:t>
      </w:r>
      <w:r w:rsidR="004F6186">
        <w:rPr>
          <w:rFonts w:ascii="Arial" w:hAnsi="Arial" w:cs="Arial"/>
          <w:sz w:val="24"/>
          <w:szCs w:val="24"/>
        </w:rPr>
        <w:t>.</w:t>
      </w:r>
    </w:p>
    <w:p w:rsidR="00F10BBB" w:rsidRPr="00D65E13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186">
        <w:rPr>
          <w:rFonts w:ascii="Arial" w:hAnsi="Arial" w:cs="Arial"/>
          <w:sz w:val="24"/>
          <w:szCs w:val="24"/>
        </w:rPr>
        <w:t xml:space="preserve">Приложение </w:t>
      </w:r>
      <w:r w:rsidR="00F10BBB" w:rsidRPr="00D65E13">
        <w:rPr>
          <w:rFonts w:ascii="Arial" w:hAnsi="Arial" w:cs="Arial"/>
          <w:sz w:val="24"/>
          <w:szCs w:val="24"/>
        </w:rPr>
        <w:t xml:space="preserve">2, к Муниципальной программе "Развитие физической культуры и спорта в городе Бородино», изложить в </w:t>
      </w:r>
      <w:r w:rsidR="004F6186">
        <w:rPr>
          <w:rFonts w:ascii="Arial" w:hAnsi="Arial" w:cs="Arial"/>
          <w:sz w:val="24"/>
          <w:szCs w:val="24"/>
        </w:rPr>
        <w:t>редакции, согласно приложению 2.</w:t>
      </w:r>
    </w:p>
    <w:p w:rsidR="00AE56ED" w:rsidRPr="00D65E13" w:rsidRDefault="003832D5" w:rsidP="003832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F6186">
        <w:rPr>
          <w:rFonts w:ascii="Arial" w:hAnsi="Arial" w:cs="Arial"/>
          <w:bCs/>
          <w:sz w:val="24"/>
          <w:szCs w:val="24"/>
        </w:rPr>
        <w:t>С</w:t>
      </w:r>
      <w:r w:rsidR="00AE56ED" w:rsidRPr="00D65E13">
        <w:rPr>
          <w:rFonts w:ascii="Arial" w:hAnsi="Arial" w:cs="Arial"/>
          <w:bCs/>
          <w:sz w:val="24"/>
          <w:szCs w:val="24"/>
        </w:rPr>
        <w:t>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page" w:tblpX="1828" w:tblpY="171"/>
        <w:tblW w:w="9322" w:type="dxa"/>
        <w:tblLayout w:type="fixed"/>
        <w:tblLook w:val="04A0"/>
      </w:tblPr>
      <w:tblGrid>
        <w:gridCol w:w="2093"/>
        <w:gridCol w:w="7229"/>
      </w:tblGrid>
      <w:tr w:rsidR="00AE56ED" w:rsidRPr="00FA59D3" w:rsidTr="005235D9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D65E1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D65E13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D65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D65E13" w:rsidRDefault="003832D5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7602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214</w:t>
            </w:r>
            <w:r w:rsidR="000F3D4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</w:t>
            </w:r>
            <w:r w:rsid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165 558</w:t>
            </w:r>
            <w:r w:rsidR="000F3D4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,</w:t>
            </w:r>
            <w:r w:rsidR="004945F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руб. Из них: средств </w:t>
            </w:r>
            <w:r w:rsidR="004945F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бюджета – </w:t>
            </w:r>
            <w:r w:rsidR="004945FC" w:rsidRP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186 5</w:t>
            </w:r>
            <w:r w:rsidR="00576AEE" w:rsidRP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3</w:t>
            </w:r>
            <w:r w:rsidR="004945FC" w:rsidRP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2 567,87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F10BBB" w:rsidRPr="00D65E13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D76024">
              <w:rPr>
                <w:rFonts w:ascii="Arial" w:eastAsia="Times New Roman" w:hAnsi="Arial" w:cs="Arial"/>
                <w:sz w:val="24"/>
                <w:szCs w:val="24"/>
              </w:rPr>
              <w:t xml:space="preserve"> средств краевого бюджета – </w:t>
            </w:r>
            <w:r w:rsid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17 </w:t>
            </w:r>
            <w:r w:rsid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8</w:t>
            </w:r>
            <w:r w:rsidR="004945F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02</w:t>
            </w:r>
            <w:r w:rsidR="00DA79BC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989</w:t>
            </w:r>
            <w:r w:rsidR="00812FAE" w:rsidRP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,</w:t>
            </w:r>
            <w:r w:rsidR="00DA79B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F10BBB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</w:t>
            </w:r>
            <w:r w:rsidR="00F10BBB" w:rsidRPr="00DD2DC6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853C9D" w:rsidRPr="00DD2DC6">
              <w:rPr>
                <w:rFonts w:ascii="Arial" w:eastAsia="Times New Roman" w:hAnsi="Arial" w:cs="Arial"/>
                <w:sz w:val="24"/>
                <w:szCs w:val="24"/>
              </w:rPr>
              <w:t>9 830 001,4</w:t>
            </w:r>
            <w:r w:rsidR="00F10BBB" w:rsidRPr="00DD2DC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F10BBB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 руб.; </w:t>
            </w:r>
          </w:p>
          <w:p w:rsidR="00AE56ED" w:rsidRPr="00D65E13" w:rsidRDefault="003832D5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D65E1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средств краевого бюджета 69 890,00 руб.</w:t>
            </w:r>
          </w:p>
          <w:p w:rsidR="00AE56ED" w:rsidRPr="00D65E1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2015 год – 21 701 326,84 руб.; из них: средств муниципального бюджета – 18 350 742,37 руб.; средств </w:t>
            </w:r>
            <w:r w:rsidRPr="00D65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краевого бюджета – 3 350 584,47 руб.</w:t>
            </w:r>
          </w:p>
          <w:p w:rsidR="00AE56ED" w:rsidRPr="00D65E1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средств краевого бюджета – 833 700,00 руб.</w:t>
            </w:r>
          </w:p>
          <w:p w:rsidR="00AE56ED" w:rsidRPr="00D65E13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средств краевого бюджета – 246 700,00руб.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D65E13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средств краевого бюджета – 4 325 536,00руб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76AEE" w:rsidRPr="00D65E13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46</w:t>
            </w:r>
            <w:r w:rsidR="00F5284B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</w:t>
            </w:r>
            <w:r w:rsid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116</w:t>
            </w:r>
            <w:r w:rsidRPr="00C96C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</w:t>
            </w:r>
            <w:r w:rsid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32</w:t>
            </w:r>
            <w:r w:rsid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</w:t>
            </w:r>
            <w:r w:rsidR="007F360F" w:rsidRP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,</w:t>
            </w:r>
            <w:r w:rsidR="0002075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="00576AEE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из них: средств муниципального </w:t>
            </w:r>
            <w:r w:rsidR="0002075A">
              <w:rPr>
                <w:rFonts w:ascii="Arial" w:eastAsia="Times New Roman" w:hAnsi="Arial" w:cs="Arial"/>
                <w:sz w:val="24"/>
                <w:szCs w:val="24"/>
              </w:rPr>
              <w:t xml:space="preserve">бюджета – </w:t>
            </w:r>
            <w:r w:rsidR="0002075A" w:rsidRP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28</w:t>
            </w:r>
            <w:r w:rsidR="00C86965" w:rsidRP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  <w:r w:rsidR="0002075A" w:rsidRP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139</w:t>
            </w:r>
            <w:r w:rsidR="00C86965" w:rsidRP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  <w:r w:rsidR="0002075A" w:rsidRPr="0002075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741,04</w:t>
            </w:r>
            <w:r w:rsidR="00576AEE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D76024">
              <w:rPr>
                <w:rFonts w:ascii="Arial" w:eastAsia="Times New Roman" w:hAnsi="Arial" w:cs="Arial"/>
                <w:sz w:val="24"/>
                <w:szCs w:val="24"/>
              </w:rPr>
              <w:t xml:space="preserve">б., средств краевого бюджета – </w:t>
            </w:r>
            <w:r w:rsid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8 9</w:t>
            </w:r>
            <w:r w:rsidR="00CB3E54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7</w:t>
            </w:r>
            <w:r w:rsidR="004516E2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6</w:t>
            </w:r>
            <w:r w:rsidR="00DD2DC6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  <w:r w:rsidR="004516E2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578</w:t>
            </w:r>
            <w:r w:rsidR="007F360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,</w:t>
            </w:r>
            <w:r w:rsidR="004516E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CB3E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D65E13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D65E1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96C1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96C11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средств федерального бюджета – </w:t>
            </w:r>
            <w:r w:rsidR="00C96C11" w:rsidRPr="00DD2DC6">
              <w:rPr>
                <w:rFonts w:ascii="Arial" w:eastAsia="Times New Roman" w:hAnsi="Arial" w:cs="Arial"/>
                <w:sz w:val="24"/>
                <w:szCs w:val="24"/>
              </w:rPr>
              <w:t>9 000 001,40</w:t>
            </w:r>
            <w:r w:rsidR="00C96C11" w:rsidRPr="00D65E13">
              <w:rPr>
                <w:rFonts w:ascii="Arial" w:eastAsia="Times New Roman" w:hAnsi="Arial" w:cs="Arial"/>
                <w:sz w:val="24"/>
                <w:szCs w:val="24"/>
              </w:rPr>
              <w:t xml:space="preserve"> руб.</w:t>
            </w:r>
          </w:p>
          <w:p w:rsidR="00AE56ED" w:rsidRPr="00D65E1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2020 год -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26 639 517,82 руб.;</w:t>
            </w:r>
          </w:p>
          <w:p w:rsidR="00AE56ED" w:rsidRPr="00FA59D3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2021 год -</w:t>
            </w:r>
            <w:r w:rsidR="003832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65E13">
              <w:rPr>
                <w:rFonts w:ascii="Arial" w:eastAsia="Times New Roman" w:hAnsi="Arial" w:cs="Arial"/>
                <w:sz w:val="24"/>
                <w:szCs w:val="24"/>
              </w:rPr>
              <w:t>26 639 517,82 руб.</w:t>
            </w:r>
          </w:p>
        </w:tc>
      </w:tr>
    </w:tbl>
    <w:p w:rsidR="00AE56ED" w:rsidRPr="001E5AE4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1E5AE4" w:rsidRDefault="00AE56ED" w:rsidP="0038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5AE4">
        <w:rPr>
          <w:rFonts w:ascii="Arial" w:hAnsi="Arial" w:cs="Arial"/>
          <w:bCs/>
          <w:sz w:val="24"/>
          <w:szCs w:val="24"/>
        </w:rPr>
        <w:t>Абзац</w:t>
      </w:r>
      <w:r>
        <w:rPr>
          <w:rFonts w:ascii="Arial" w:hAnsi="Arial" w:cs="Arial"/>
          <w:bCs/>
          <w:sz w:val="24"/>
          <w:szCs w:val="24"/>
        </w:rPr>
        <w:t>ы 1 -</w:t>
      </w:r>
      <w:r w:rsidRPr="001E5AE4">
        <w:rPr>
          <w:rFonts w:ascii="Arial" w:hAnsi="Arial" w:cs="Arial"/>
          <w:bCs/>
          <w:sz w:val="24"/>
          <w:szCs w:val="24"/>
        </w:rPr>
        <w:t xml:space="preserve">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D65E13" w:rsidRDefault="004F6186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AE56ED" w:rsidRPr="00FA59D3">
        <w:rPr>
          <w:sz w:val="24"/>
          <w:szCs w:val="24"/>
        </w:rPr>
        <w:t>Общий объем финансирования</w:t>
      </w:r>
      <w:r w:rsidR="003832D5">
        <w:rPr>
          <w:sz w:val="24"/>
          <w:szCs w:val="24"/>
        </w:rPr>
        <w:t xml:space="preserve"> </w:t>
      </w:r>
      <w:r w:rsidR="00C86965">
        <w:rPr>
          <w:sz w:val="24"/>
          <w:szCs w:val="24"/>
        </w:rPr>
        <w:t xml:space="preserve">– </w:t>
      </w:r>
      <w:r w:rsidR="00DA79BC">
        <w:rPr>
          <w:sz w:val="24"/>
          <w:szCs w:val="24"/>
          <w:highlight w:val="yellow"/>
        </w:rPr>
        <w:t>214</w:t>
      </w:r>
      <w:r w:rsidR="007F360F">
        <w:rPr>
          <w:sz w:val="24"/>
          <w:szCs w:val="24"/>
          <w:highlight w:val="yellow"/>
        </w:rPr>
        <w:t> </w:t>
      </w:r>
      <w:r w:rsidR="00DA79BC">
        <w:rPr>
          <w:sz w:val="24"/>
          <w:szCs w:val="24"/>
          <w:highlight w:val="yellow"/>
        </w:rPr>
        <w:t>165 558</w:t>
      </w:r>
      <w:r w:rsidR="007F360F">
        <w:rPr>
          <w:sz w:val="24"/>
          <w:szCs w:val="24"/>
          <w:highlight w:val="yellow"/>
        </w:rPr>
        <w:t>,</w:t>
      </w:r>
      <w:r w:rsidR="00DA79BC">
        <w:rPr>
          <w:sz w:val="24"/>
          <w:szCs w:val="24"/>
        </w:rPr>
        <w:t>34</w:t>
      </w:r>
      <w:r w:rsidR="003832D5">
        <w:rPr>
          <w:sz w:val="24"/>
          <w:szCs w:val="24"/>
        </w:rPr>
        <w:t xml:space="preserve"> </w:t>
      </w:r>
      <w:r w:rsidR="00AE56ED" w:rsidRPr="00D65E13">
        <w:rPr>
          <w:sz w:val="24"/>
          <w:szCs w:val="24"/>
        </w:rPr>
        <w:t xml:space="preserve">руб. Из них: средств </w:t>
      </w:r>
      <w:r w:rsidR="00C86965" w:rsidRPr="00D65E13">
        <w:rPr>
          <w:sz w:val="24"/>
          <w:szCs w:val="24"/>
        </w:rPr>
        <w:t>м</w:t>
      </w:r>
      <w:r w:rsidR="00DA79BC">
        <w:rPr>
          <w:sz w:val="24"/>
          <w:szCs w:val="24"/>
        </w:rPr>
        <w:t xml:space="preserve">униципального бюджета – </w:t>
      </w:r>
      <w:r w:rsidR="00DA79BC" w:rsidRPr="00DA79BC">
        <w:rPr>
          <w:sz w:val="24"/>
          <w:szCs w:val="24"/>
          <w:highlight w:val="yellow"/>
        </w:rPr>
        <w:t>186 532 567,</w:t>
      </w:r>
      <w:r w:rsidR="00DA79BC">
        <w:rPr>
          <w:sz w:val="24"/>
          <w:szCs w:val="24"/>
        </w:rPr>
        <w:t>87</w:t>
      </w:r>
      <w:r w:rsidR="003832D5">
        <w:rPr>
          <w:sz w:val="24"/>
          <w:szCs w:val="24"/>
        </w:rPr>
        <w:t xml:space="preserve"> </w:t>
      </w:r>
      <w:r w:rsidR="00C86965" w:rsidRPr="00D65E13">
        <w:rPr>
          <w:sz w:val="24"/>
          <w:szCs w:val="24"/>
        </w:rPr>
        <w:t xml:space="preserve">руб.; </w:t>
      </w:r>
      <w:r w:rsidR="00D76024">
        <w:rPr>
          <w:sz w:val="24"/>
          <w:szCs w:val="24"/>
        </w:rPr>
        <w:t xml:space="preserve">средства краевого бюджета – </w:t>
      </w:r>
      <w:r w:rsidR="00DA79BC">
        <w:rPr>
          <w:sz w:val="24"/>
          <w:szCs w:val="24"/>
          <w:highlight w:val="yellow"/>
        </w:rPr>
        <w:t>17 </w:t>
      </w:r>
      <w:r w:rsidR="007F360F">
        <w:rPr>
          <w:sz w:val="24"/>
          <w:szCs w:val="24"/>
          <w:highlight w:val="yellow"/>
        </w:rPr>
        <w:t>8</w:t>
      </w:r>
      <w:r w:rsidR="00DA79BC">
        <w:rPr>
          <w:sz w:val="24"/>
          <w:szCs w:val="24"/>
          <w:highlight w:val="yellow"/>
        </w:rPr>
        <w:t>02 989</w:t>
      </w:r>
      <w:r w:rsidR="00C86965" w:rsidRPr="00C96C11">
        <w:rPr>
          <w:sz w:val="24"/>
          <w:szCs w:val="24"/>
          <w:highlight w:val="yellow"/>
        </w:rPr>
        <w:t>,</w:t>
      </w:r>
      <w:r w:rsidR="00DA79BC">
        <w:rPr>
          <w:sz w:val="24"/>
          <w:szCs w:val="24"/>
        </w:rPr>
        <w:t>07</w:t>
      </w:r>
      <w:r w:rsidR="00AE56ED" w:rsidRPr="00D65E13">
        <w:rPr>
          <w:sz w:val="24"/>
          <w:szCs w:val="24"/>
        </w:rPr>
        <w:t xml:space="preserve"> руб.</w:t>
      </w:r>
      <w:r w:rsidR="00C86965" w:rsidRPr="00D65E13">
        <w:rPr>
          <w:sz w:val="24"/>
          <w:szCs w:val="24"/>
        </w:rPr>
        <w:t xml:space="preserve">; средства федерального бюджета </w:t>
      </w:r>
      <w:r w:rsidR="00C86965" w:rsidRPr="00DD2DC6">
        <w:rPr>
          <w:sz w:val="24"/>
          <w:szCs w:val="24"/>
        </w:rPr>
        <w:t xml:space="preserve">– </w:t>
      </w:r>
      <w:r w:rsidR="00C96C11" w:rsidRPr="00DD2DC6">
        <w:rPr>
          <w:sz w:val="24"/>
          <w:szCs w:val="24"/>
        </w:rPr>
        <w:t>9 830 001,4</w:t>
      </w:r>
      <w:r w:rsidR="00C86965" w:rsidRPr="00DD2DC6">
        <w:rPr>
          <w:sz w:val="24"/>
          <w:szCs w:val="24"/>
        </w:rPr>
        <w:t>0</w:t>
      </w:r>
      <w:r w:rsidR="00C86965" w:rsidRPr="00D65E13">
        <w:rPr>
          <w:sz w:val="24"/>
          <w:szCs w:val="24"/>
        </w:rPr>
        <w:t xml:space="preserve"> руб.</w:t>
      </w:r>
    </w:p>
    <w:p w:rsidR="00AE56ED" w:rsidRPr="00D65E1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 xml:space="preserve"> В том числе по годам:</w:t>
      </w:r>
      <w:r w:rsidR="003832D5">
        <w:rPr>
          <w:sz w:val="24"/>
          <w:szCs w:val="24"/>
        </w:rPr>
        <w:t xml:space="preserve"> </w:t>
      </w:r>
    </w:p>
    <w:p w:rsidR="00AE56ED" w:rsidRPr="00D65E1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>2014 год – 16 318 602,43 руб., из них: средств муниципального бюджета – 16 248 712,43 руб.; средств краевого бюджета 69 890,00 руб.</w:t>
      </w:r>
    </w:p>
    <w:p w:rsidR="00AE56ED" w:rsidRPr="00D65E1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>2015 год – 21 701 326,84 руб.; из них: средств муниципального бюджета – 18 350 742,37 руб.; средств краевого бюджета – 3 350 584,47 руб.</w:t>
      </w:r>
    </w:p>
    <w:p w:rsidR="00AE56ED" w:rsidRPr="00D65E1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D65E1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>2017 год – 24 510 821,71 руб., из них: средств муниципального бюджета – 24 264 121,71 руб.,</w:t>
      </w:r>
      <w:r w:rsidR="003832D5">
        <w:rPr>
          <w:sz w:val="24"/>
          <w:szCs w:val="24"/>
        </w:rPr>
        <w:t xml:space="preserve"> </w:t>
      </w:r>
      <w:r w:rsidRPr="00D65E13">
        <w:rPr>
          <w:sz w:val="24"/>
          <w:szCs w:val="24"/>
        </w:rPr>
        <w:t>средства краевого бюджета – 246 700,00руб.</w:t>
      </w:r>
      <w:r w:rsidR="003832D5">
        <w:rPr>
          <w:sz w:val="24"/>
          <w:szCs w:val="24"/>
        </w:rPr>
        <w:t xml:space="preserve"> </w:t>
      </w:r>
      <w:r w:rsidRPr="00D65E13">
        <w:rPr>
          <w:sz w:val="24"/>
          <w:szCs w:val="24"/>
        </w:rPr>
        <w:br/>
        <w:t>2018 год - 28 237 762,98 руб.; из них: средства муниципального бюджета – 23 912 226,98 руб., средства краевого бюджета – 4 325 536,00руб</w:t>
      </w:r>
      <w:r w:rsidR="003832D5">
        <w:rPr>
          <w:sz w:val="24"/>
          <w:szCs w:val="24"/>
        </w:rPr>
        <w:t xml:space="preserve"> </w:t>
      </w:r>
    </w:p>
    <w:p w:rsidR="00503374" w:rsidRPr="00D65E13" w:rsidRDefault="00D76024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2019 год -</w:t>
      </w:r>
      <w:r w:rsidR="003832D5">
        <w:rPr>
          <w:sz w:val="24"/>
          <w:szCs w:val="24"/>
        </w:rPr>
        <w:t xml:space="preserve"> </w:t>
      </w:r>
      <w:r w:rsidR="00DA79BC">
        <w:rPr>
          <w:sz w:val="24"/>
          <w:szCs w:val="24"/>
          <w:highlight w:val="yellow"/>
        </w:rPr>
        <w:t>46</w:t>
      </w:r>
      <w:r w:rsidR="00DD2DC6">
        <w:rPr>
          <w:sz w:val="24"/>
          <w:szCs w:val="24"/>
          <w:highlight w:val="yellow"/>
        </w:rPr>
        <w:t> </w:t>
      </w:r>
      <w:r w:rsidR="00DA79BC">
        <w:rPr>
          <w:sz w:val="24"/>
          <w:szCs w:val="24"/>
          <w:highlight w:val="yellow"/>
        </w:rPr>
        <w:t>116</w:t>
      </w:r>
      <w:r w:rsidR="00AE56ED" w:rsidRPr="00C96C11">
        <w:rPr>
          <w:sz w:val="24"/>
          <w:szCs w:val="24"/>
          <w:highlight w:val="yellow"/>
        </w:rPr>
        <w:t> </w:t>
      </w:r>
      <w:r w:rsidR="00DA79BC">
        <w:rPr>
          <w:sz w:val="24"/>
          <w:szCs w:val="24"/>
          <w:highlight w:val="yellow"/>
        </w:rPr>
        <w:t>32</w:t>
      </w:r>
      <w:r w:rsidR="007F360F">
        <w:rPr>
          <w:sz w:val="24"/>
          <w:szCs w:val="24"/>
          <w:highlight w:val="yellow"/>
        </w:rPr>
        <w:t>1,</w:t>
      </w:r>
      <w:r w:rsidR="00DA79BC">
        <w:rPr>
          <w:sz w:val="24"/>
          <w:szCs w:val="24"/>
        </w:rPr>
        <w:t>04</w:t>
      </w:r>
      <w:r w:rsidR="00AE56ED" w:rsidRPr="00D65E13">
        <w:rPr>
          <w:sz w:val="24"/>
          <w:szCs w:val="24"/>
        </w:rPr>
        <w:t xml:space="preserve"> руб.;</w:t>
      </w:r>
      <w:r w:rsidR="00503374" w:rsidRPr="00D65E13">
        <w:rPr>
          <w:sz w:val="24"/>
          <w:szCs w:val="24"/>
        </w:rPr>
        <w:t xml:space="preserve"> из них: средств муниципального бюджета –</w:t>
      </w:r>
      <w:r w:rsidR="00DA79BC">
        <w:rPr>
          <w:sz w:val="24"/>
          <w:szCs w:val="24"/>
        </w:rPr>
        <w:t xml:space="preserve"> </w:t>
      </w:r>
      <w:r w:rsidR="00DA79BC" w:rsidRPr="00DA79BC">
        <w:rPr>
          <w:sz w:val="24"/>
          <w:szCs w:val="24"/>
          <w:highlight w:val="yellow"/>
        </w:rPr>
        <w:t>28</w:t>
      </w:r>
      <w:r w:rsidR="00503374" w:rsidRPr="00DA79BC">
        <w:rPr>
          <w:sz w:val="24"/>
          <w:szCs w:val="24"/>
          <w:highlight w:val="yellow"/>
        </w:rPr>
        <w:t xml:space="preserve"> </w:t>
      </w:r>
      <w:r w:rsidR="00DA79BC" w:rsidRPr="00DA79BC">
        <w:rPr>
          <w:sz w:val="24"/>
          <w:szCs w:val="24"/>
          <w:highlight w:val="yellow"/>
        </w:rPr>
        <w:t>139 741,04</w:t>
      </w:r>
      <w:r w:rsidR="00503374" w:rsidRPr="00D65E13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, средств краевого бюджета – </w:t>
      </w:r>
      <w:r w:rsidR="007F360F">
        <w:rPr>
          <w:sz w:val="24"/>
          <w:szCs w:val="24"/>
          <w:highlight w:val="yellow"/>
        </w:rPr>
        <w:t>8 9</w:t>
      </w:r>
      <w:r w:rsidR="0039124F">
        <w:rPr>
          <w:sz w:val="24"/>
          <w:szCs w:val="24"/>
          <w:highlight w:val="yellow"/>
        </w:rPr>
        <w:t>7</w:t>
      </w:r>
      <w:r w:rsidR="00DA79BC">
        <w:rPr>
          <w:sz w:val="24"/>
          <w:szCs w:val="24"/>
          <w:highlight w:val="yellow"/>
        </w:rPr>
        <w:t>6</w:t>
      </w:r>
      <w:r w:rsidR="00DD2DC6">
        <w:rPr>
          <w:sz w:val="24"/>
          <w:szCs w:val="24"/>
          <w:highlight w:val="yellow"/>
        </w:rPr>
        <w:t xml:space="preserve"> </w:t>
      </w:r>
      <w:r w:rsidR="00DA79BC">
        <w:rPr>
          <w:sz w:val="24"/>
          <w:szCs w:val="24"/>
          <w:highlight w:val="yellow"/>
        </w:rPr>
        <w:t>578</w:t>
      </w:r>
      <w:r w:rsidR="00023B7F">
        <w:rPr>
          <w:sz w:val="24"/>
          <w:szCs w:val="24"/>
          <w:highlight w:val="yellow"/>
        </w:rPr>
        <w:t>,</w:t>
      </w:r>
      <w:r w:rsidR="00DA79BC">
        <w:rPr>
          <w:sz w:val="24"/>
          <w:szCs w:val="24"/>
        </w:rPr>
        <w:t>60</w:t>
      </w:r>
      <w:r w:rsidR="00503374" w:rsidRPr="00D65E13">
        <w:rPr>
          <w:sz w:val="24"/>
          <w:szCs w:val="24"/>
        </w:rPr>
        <w:t xml:space="preserve"> руб.</w:t>
      </w:r>
      <w:r w:rsidR="00873495">
        <w:rPr>
          <w:sz w:val="24"/>
          <w:szCs w:val="24"/>
        </w:rPr>
        <w:t xml:space="preserve">, </w:t>
      </w:r>
      <w:r w:rsidR="00873495" w:rsidRPr="00D65E13">
        <w:rPr>
          <w:rFonts w:eastAsia="Times New Roman"/>
          <w:sz w:val="24"/>
          <w:szCs w:val="24"/>
        </w:rPr>
        <w:t xml:space="preserve">средств федерального бюджета </w:t>
      </w:r>
      <w:r w:rsidR="00873495" w:rsidRPr="004B1998">
        <w:rPr>
          <w:rFonts w:eastAsia="Times New Roman"/>
          <w:sz w:val="24"/>
          <w:szCs w:val="24"/>
        </w:rPr>
        <w:t>– 9 000 001,40 руб.</w:t>
      </w:r>
    </w:p>
    <w:p w:rsidR="00AE56ED" w:rsidRPr="00FA59D3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D65E13">
        <w:rPr>
          <w:sz w:val="24"/>
          <w:szCs w:val="24"/>
        </w:rPr>
        <w:t>2020 год – 26 639 517,82 руб.;</w:t>
      </w:r>
    </w:p>
    <w:p w:rsidR="00B92F08" w:rsidRPr="00191BD6" w:rsidRDefault="00AE56ED" w:rsidP="003832D5">
      <w:pPr>
        <w:pStyle w:val="ConsPlusNormal"/>
        <w:tabs>
          <w:tab w:val="left" w:pos="709"/>
        </w:tabs>
        <w:ind w:firstLine="709"/>
        <w:rPr>
          <w:rFonts w:eastAsia="Times New Roman"/>
          <w:sz w:val="24"/>
          <w:szCs w:val="24"/>
          <w:lang w:eastAsia="ar-SA"/>
        </w:rPr>
      </w:pPr>
      <w:r w:rsidRPr="00FA59D3">
        <w:rPr>
          <w:sz w:val="24"/>
          <w:szCs w:val="24"/>
        </w:rPr>
        <w:t>2021 год – 26 639 517,82 руб.</w:t>
      </w:r>
      <w:r w:rsidR="004F6186">
        <w:rPr>
          <w:sz w:val="24"/>
          <w:szCs w:val="24"/>
        </w:rPr>
        <w:t>»</w:t>
      </w:r>
      <w:r w:rsidR="003832D5">
        <w:rPr>
          <w:sz w:val="24"/>
          <w:szCs w:val="24"/>
        </w:rPr>
        <w:t xml:space="preserve"> </w:t>
      </w:r>
      <w:r w:rsidR="003832D5">
        <w:rPr>
          <w:rFonts w:eastAsia="Times New Roman"/>
          <w:sz w:val="24"/>
          <w:szCs w:val="24"/>
          <w:lang w:eastAsia="ar-SA"/>
        </w:rPr>
        <w:t xml:space="preserve">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92F08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505A7A">
        <w:rPr>
          <w:bCs/>
          <w:sz w:val="24"/>
          <w:szCs w:val="24"/>
        </w:rPr>
        <w:t>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F5284B">
        <w:rPr>
          <w:bCs/>
          <w:sz w:val="24"/>
          <w:szCs w:val="24"/>
        </w:rPr>
        <w:t>гласно приложению 3.</w:t>
      </w:r>
    </w:p>
    <w:p w:rsidR="00B92F08" w:rsidRPr="00AC64F0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B92F08" w:rsidRPr="00D34C83">
        <w:rPr>
          <w:bCs/>
          <w:sz w:val="24"/>
          <w:szCs w:val="24"/>
        </w:rPr>
        <w:t xml:space="preserve">троку 9 раздела 1 Паспорт подпрограммы 3 </w:t>
      </w:r>
      <w:r w:rsidR="00B92F08" w:rsidRPr="00D34C83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B92F08" w:rsidRPr="00D34C83">
        <w:rPr>
          <w:bCs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horzAnchor="page" w:tblpX="1851" w:tblpY="167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60"/>
        <w:gridCol w:w="7213"/>
      </w:tblGrid>
      <w:tr w:rsidR="00B92F08" w:rsidRPr="00D34C83" w:rsidTr="005235D9">
        <w:trPr>
          <w:trHeight w:val="800"/>
        </w:trPr>
        <w:tc>
          <w:tcPr>
            <w:tcW w:w="2060" w:type="dxa"/>
            <w:shd w:val="clear" w:color="auto" w:fill="auto"/>
            <w:vAlign w:val="center"/>
          </w:tcPr>
          <w:p w:rsidR="00B92F08" w:rsidRPr="00D34C83" w:rsidRDefault="00B92F08" w:rsidP="005235D9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213" w:type="dxa"/>
            <w:shd w:val="clear" w:color="auto" w:fill="auto"/>
          </w:tcPr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3</w:t>
            </w:r>
            <w:r w:rsidR="007F36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0A1B2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392 598,89 </w:t>
            </w:r>
            <w:r w:rsidRPr="00D14B1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руб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., в том числе: средства местного бюджета - </w:t>
            </w:r>
            <w:r w:rsidR="000A1B2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3 344 350,</w:t>
            </w:r>
            <w:r w:rsidR="000A1B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69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="00D14B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; средства краевого бюджета </w:t>
            </w:r>
            <w:r w:rsidR="00D14B13" w:rsidRPr="000A1B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48</w:t>
            </w:r>
            <w:r w:rsidRPr="000A1B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14B13" w:rsidRPr="000A1B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248,20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370 434,76 руб.;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 2015 году всего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380 876,08 руб.;</w:t>
            </w:r>
          </w:p>
          <w:p w:rsidR="00B92F08" w:rsidRPr="00D34C83" w:rsidRDefault="005642DD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2016 году всего 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378 030,57 р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в том числе: средств</w:t>
            </w:r>
            <w:r w:rsidR="00B92F08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местного бюджета - 374 124,57р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средств</w:t>
            </w:r>
            <w:r w:rsidR="00B92F0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– 3 906,00 р</w:t>
            </w:r>
            <w:r w:rsidR="00B92F08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813F0A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425 09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5,51 руб., в том числе: средств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джета - 385 597,58руб., средств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– 39 497,93 руб.;</w:t>
            </w:r>
          </w:p>
          <w:p w:rsidR="00D14B13" w:rsidRPr="00D34C83" w:rsidRDefault="00D14B13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D325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518</w:t>
            </w:r>
            <w:r w:rsidR="00813F0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 341,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</w:t>
            </w:r>
            <w:r w:rsidR="005642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</w:t>
            </w:r>
            <w:r w:rsidR="003832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е: средств</w:t>
            </w:r>
            <w:r w:rsidR="005642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бюджета - </w:t>
            </w:r>
            <w:r w:rsidR="00813F0A" w:rsidRPr="00813F0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513 497,40</w:t>
            </w:r>
            <w:r w:rsidR="00813F0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5642DD" w:rsidRPr="00813F0A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р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средств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– </w:t>
            </w:r>
            <w:r w:rsidRPr="00786F0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4 844,27</w:t>
            </w:r>
            <w:r w:rsidR="005642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руб.;</w:t>
            </w:r>
          </w:p>
          <w:p w:rsidR="00B92F08" w:rsidRPr="00D34C83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813F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</w:t>
            </w:r>
          </w:p>
        </w:tc>
      </w:tr>
    </w:tbl>
    <w:p w:rsidR="00B92F08" w:rsidRPr="00AC64F0" w:rsidRDefault="00B92F08" w:rsidP="00B92F08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B92F08" w:rsidRPr="00D34C83" w:rsidRDefault="00B92F08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D34C83">
        <w:rPr>
          <w:bCs/>
          <w:sz w:val="24"/>
          <w:szCs w:val="24"/>
        </w:rPr>
        <w:t>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B92F08" w:rsidRPr="00D34C83" w:rsidRDefault="004F6186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B92F08" w:rsidRPr="00D34C83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й подпрограммы составляет всего - </w:t>
      </w:r>
      <w:r w:rsidR="00B92F08" w:rsidRPr="00D34C8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A1B29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392 598,</w:t>
      </w:r>
      <w:r w:rsidR="000A1B29">
        <w:rPr>
          <w:rFonts w:ascii="Arial" w:eastAsia="Times New Roman" w:hAnsi="Arial" w:cs="Arial"/>
          <w:sz w:val="24"/>
          <w:szCs w:val="24"/>
          <w:lang w:eastAsia="ar-SA"/>
        </w:rPr>
        <w:t>89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руб., в том числе: средства местного бюджета - </w:t>
      </w:r>
      <w:r w:rsidR="00786F0B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3 344 350,</w:t>
      </w:r>
      <w:r w:rsidR="00786F0B">
        <w:rPr>
          <w:rFonts w:ascii="Arial" w:eastAsia="Times New Roman" w:hAnsi="Arial" w:cs="Arial"/>
          <w:sz w:val="24"/>
          <w:szCs w:val="24"/>
          <w:lang w:eastAsia="ar-SA"/>
        </w:rPr>
        <w:t>69</w:t>
      </w:r>
      <w:r w:rsidR="001C7B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D34C83"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; средства краевого бюджета </w:t>
      </w:r>
      <w:r w:rsidR="00D818BA" w:rsidRPr="00813F0A">
        <w:rPr>
          <w:rFonts w:ascii="Arial" w:eastAsia="Times New Roman" w:hAnsi="Arial" w:cs="Arial"/>
          <w:sz w:val="24"/>
          <w:szCs w:val="24"/>
          <w:lang w:eastAsia="ar-SA"/>
        </w:rPr>
        <w:t>– 48</w:t>
      </w:r>
      <w:r w:rsidR="00B92F08" w:rsidRPr="00813F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818BA" w:rsidRPr="00813F0A">
        <w:rPr>
          <w:rFonts w:ascii="Arial" w:eastAsia="Times New Roman" w:hAnsi="Arial" w:cs="Arial"/>
          <w:sz w:val="24"/>
          <w:szCs w:val="24"/>
          <w:lang w:eastAsia="ar-SA"/>
        </w:rPr>
        <w:t>248,20</w:t>
      </w:r>
      <w:r w:rsidR="00B92F08" w:rsidRPr="00813F0A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370 434,76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380 876,08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2016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378 030,57 руб., в том числе: средства местного бюджета - 374 124,57руб., средства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краевого бюджета – 3 906,00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2017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398 031,52 руб.; 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425 09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>5,51 руб., в том числе: средств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местного бю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>джета - 385 597,58руб., средств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краевого бюджета – 39 497,93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2019 году всего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="00813F0A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518 341,</w:t>
      </w:r>
      <w:r w:rsidR="00813F0A">
        <w:rPr>
          <w:rFonts w:ascii="Arial" w:eastAsia="Times New Roman" w:hAnsi="Arial" w:cs="Arial"/>
          <w:sz w:val="24"/>
          <w:szCs w:val="24"/>
          <w:lang w:eastAsia="ar-SA"/>
        </w:rPr>
        <w:t>67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местного бюджета</w:t>
      </w:r>
      <w:r w:rsidR="00813F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13F0A" w:rsidRPr="00813F0A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513 497,40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 краевого бюджета – </w:t>
      </w:r>
      <w:r w:rsidR="00D818BA" w:rsidRPr="00813F0A">
        <w:rPr>
          <w:rFonts w:ascii="Arial" w:eastAsia="Times New Roman" w:hAnsi="Arial" w:cs="Arial"/>
          <w:sz w:val="24"/>
          <w:szCs w:val="24"/>
          <w:lang w:eastAsia="ar-SA"/>
        </w:rPr>
        <w:t>4 844,27</w:t>
      </w:r>
      <w:r w:rsidR="00D818BA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460 894,39 руб.;</w:t>
      </w:r>
    </w:p>
    <w:p w:rsidR="00B92F08" w:rsidRPr="00D34C83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2021 году всего </w:t>
      </w:r>
      <w:r w:rsidR="00D818B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460 894,39 руб.</w:t>
      </w:r>
      <w:r w:rsidR="004F6186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B92F08" w:rsidRDefault="00727883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B92F08" w:rsidRPr="00D34C83">
        <w:rPr>
          <w:bCs/>
          <w:sz w:val="24"/>
          <w:szCs w:val="24"/>
        </w:rPr>
        <w:t xml:space="preserve">2 к муниципальной подпрограмме 3 </w:t>
      </w:r>
      <w:r w:rsidR="00B92F08" w:rsidRPr="00D34C83">
        <w:rPr>
          <w:rFonts w:eastAsia="Times New Roman"/>
          <w:sz w:val="24"/>
          <w:szCs w:val="24"/>
          <w:lang w:eastAsia="ar-SA"/>
        </w:rPr>
        <w:t>«Обеспечение реализации муниципальной программы и прочие</w:t>
      </w:r>
      <w:r w:rsidR="00B92F08" w:rsidRPr="00AC64F0">
        <w:rPr>
          <w:rFonts w:eastAsia="Times New Roman"/>
          <w:sz w:val="24"/>
          <w:szCs w:val="24"/>
          <w:lang w:eastAsia="ar-SA"/>
        </w:rPr>
        <w:t xml:space="preserve"> мероприятия»</w:t>
      </w:r>
      <w:r w:rsidR="00B92F08">
        <w:rPr>
          <w:rFonts w:eastAsia="Times New Roman"/>
          <w:sz w:val="24"/>
          <w:szCs w:val="24"/>
          <w:lang w:eastAsia="ar-SA"/>
        </w:rPr>
        <w:t xml:space="preserve">, </w:t>
      </w:r>
      <w:r w:rsidR="00B92F08" w:rsidRPr="00CA1440">
        <w:rPr>
          <w:rFonts w:eastAsia="Times New Roman"/>
          <w:bCs/>
          <w:sz w:val="24"/>
          <w:szCs w:val="24"/>
          <w:lang w:eastAsia="ar-SA"/>
        </w:rPr>
        <w:t>изложить в редакции, согласно приложению</w:t>
      </w:r>
      <w:r w:rsidR="00B92F08">
        <w:rPr>
          <w:rFonts w:eastAsia="Times New Roman"/>
          <w:bCs/>
          <w:sz w:val="24"/>
          <w:szCs w:val="24"/>
          <w:lang w:eastAsia="ar-SA"/>
        </w:rPr>
        <w:t xml:space="preserve"> 4.</w:t>
      </w:r>
    </w:p>
    <w:p w:rsidR="00C8792E" w:rsidRPr="00AC64F0" w:rsidRDefault="003832D5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76024">
        <w:rPr>
          <w:bCs/>
          <w:sz w:val="24"/>
          <w:szCs w:val="24"/>
        </w:rPr>
        <w:t>2</w:t>
      </w:r>
      <w:r w:rsidR="00C8792E" w:rsidRPr="00AC64F0">
        <w:rPr>
          <w:sz w:val="24"/>
          <w:szCs w:val="24"/>
        </w:rPr>
        <w:t>. Контроль за исполнением данного постановления возложить на</w:t>
      </w:r>
      <w:r w:rsidR="00DD2DC6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DD2DC6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D818B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</w:t>
      </w:r>
      <w:r w:rsidR="00727883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AC64F0">
        <w:rPr>
          <w:sz w:val="24"/>
          <w:szCs w:val="24"/>
        </w:rPr>
        <w:t>и</w:t>
      </w:r>
      <w:r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AC64F0" w:rsidRDefault="003832D5" w:rsidP="00C356E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F08">
        <w:rPr>
          <w:sz w:val="24"/>
          <w:szCs w:val="24"/>
        </w:rPr>
        <w:t>Глава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92F08">
        <w:rPr>
          <w:sz w:val="24"/>
          <w:szCs w:val="24"/>
        </w:rPr>
        <w:t>А.Ф. В</w:t>
      </w:r>
      <w:r w:rsidR="00C07955">
        <w:rPr>
          <w:sz w:val="24"/>
          <w:szCs w:val="24"/>
        </w:rPr>
        <w:t>ер</w:t>
      </w:r>
      <w:r w:rsidR="00B92F08">
        <w:rPr>
          <w:sz w:val="24"/>
          <w:szCs w:val="24"/>
        </w:rPr>
        <w:t>етен</w:t>
      </w:r>
      <w:r w:rsidR="00C07955">
        <w:rPr>
          <w:sz w:val="24"/>
          <w:szCs w:val="24"/>
        </w:rPr>
        <w:t>н</w:t>
      </w:r>
      <w:r w:rsidR="00B92F08">
        <w:rPr>
          <w:sz w:val="24"/>
          <w:szCs w:val="24"/>
        </w:rPr>
        <w:t>иков</w:t>
      </w:r>
    </w:p>
    <w:p w:rsidR="00D76B9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3832D5" w:rsidRDefault="003832D5" w:rsidP="00B373FA">
      <w:pPr>
        <w:pStyle w:val="ConsPlusNormal"/>
        <w:widowControl/>
        <w:ind w:firstLine="0"/>
      </w:pPr>
    </w:p>
    <w:p w:rsidR="003832D5" w:rsidRDefault="003832D5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B373FA" w:rsidRPr="00583016" w:rsidRDefault="005235D9" w:rsidP="00B373FA">
      <w:pPr>
        <w:pStyle w:val="ConsPlusNormal"/>
        <w:widowControl/>
        <w:ind w:firstLine="0"/>
        <w:sectPr w:rsidR="00B373FA" w:rsidRPr="00583016" w:rsidSect="003832D5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  <w:r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18654E" w:rsidRPr="00583016">
        <w:t>4-4</w:t>
      </w:r>
      <w:r w:rsidR="00643A7B" w:rsidRPr="00583016">
        <w:t>9</w:t>
      </w:r>
      <w:r w:rsidR="0018654E" w:rsidRPr="00583016">
        <w:t>-62</w:t>
      </w:r>
    </w:p>
    <w:tbl>
      <w:tblPr>
        <w:tblpPr w:leftFromText="180" w:rightFromText="180" w:vertAnchor="page" w:horzAnchor="margin" w:tblpXSpec="center" w:tblpY="766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2082"/>
        <w:gridCol w:w="1804"/>
        <w:gridCol w:w="691"/>
        <w:gridCol w:w="661"/>
        <w:gridCol w:w="1440"/>
        <w:gridCol w:w="638"/>
        <w:gridCol w:w="1623"/>
        <w:gridCol w:w="30"/>
        <w:gridCol w:w="1593"/>
        <w:gridCol w:w="61"/>
        <w:gridCol w:w="1562"/>
        <w:gridCol w:w="92"/>
        <w:gridCol w:w="860"/>
        <w:gridCol w:w="794"/>
      </w:tblGrid>
      <w:tr w:rsidR="002510BA" w:rsidRPr="00DB62AF" w:rsidTr="005235D9">
        <w:trPr>
          <w:gridAfter w:val="1"/>
          <w:wAfter w:w="794" w:type="dxa"/>
          <w:trHeight w:val="431"/>
        </w:trPr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1</w:t>
            </w:r>
          </w:p>
          <w:p w:rsidR="003B1ABF" w:rsidRDefault="00E82342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3832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3832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510BA" w:rsidRPr="00DB62AF" w:rsidRDefault="005235D9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510BA" w:rsidRPr="00DB62AF" w:rsidRDefault="00E82342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программе</w:t>
            </w:r>
          </w:p>
          <w:p w:rsidR="002510BA" w:rsidRPr="00DB62AF" w:rsidRDefault="002510BA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727883" w:rsidP="00DD5E66">
            <w:pPr>
              <w:widowControl w:val="0"/>
              <w:autoSpaceDE w:val="0"/>
              <w:autoSpaceDN w:val="0"/>
              <w:adjustRightInd w:val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A52F4A" w:rsidRPr="00344503" w:rsidTr="005235D9">
        <w:trPr>
          <w:trHeight w:val="340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082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804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30" w:type="dxa"/>
            <w:gridSpan w:val="4"/>
            <w:shd w:val="clear" w:color="auto" w:fill="auto"/>
            <w:hideMark/>
          </w:tcPr>
          <w:p w:rsidR="002510BA" w:rsidRPr="00344503" w:rsidRDefault="002510BA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15" w:type="dxa"/>
            <w:gridSpan w:val="8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A52F4A" w:rsidRPr="00344503" w:rsidTr="005235D9">
        <w:trPr>
          <w:trHeight w:val="584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4B1998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661" w:type="dxa"/>
            <w:vMerge w:val="restart"/>
            <w:shd w:val="clear" w:color="auto" w:fill="auto"/>
            <w:hideMark/>
          </w:tcPr>
          <w:p w:rsidR="002510BA" w:rsidRPr="00344503" w:rsidRDefault="00C53894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B1998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510BA" w:rsidRPr="00344503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365578" w:rsidRPr="00344503" w:rsidRDefault="004C3C59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</w:tc>
        <w:tc>
          <w:tcPr>
            <w:tcW w:w="162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A52F4A" w:rsidRPr="00344503" w:rsidTr="005235D9">
        <w:trPr>
          <w:trHeight w:val="231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8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2019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2020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2021</w:t>
            </w:r>
          </w:p>
        </w:tc>
        <w:tc>
          <w:tcPr>
            <w:tcW w:w="1746" w:type="dxa"/>
            <w:gridSpan w:val="3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A52F4A" w:rsidRPr="00C83137" w:rsidTr="005235D9">
        <w:trPr>
          <w:trHeight w:val="850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AB6972" w:rsidRDefault="00266F26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6F26">
              <w:rPr>
                <w:rFonts w:ascii="Arial" w:hAnsi="Arial" w:cs="Arial"/>
                <w:b/>
                <w:bCs/>
                <w:highlight w:val="yellow"/>
              </w:rPr>
              <w:t>47</w:t>
            </w:r>
            <w:r w:rsidR="005E605D" w:rsidRPr="00266F26">
              <w:rPr>
                <w:rFonts w:ascii="Arial" w:hAnsi="Arial" w:cs="Arial"/>
                <w:b/>
                <w:bCs/>
                <w:highlight w:val="yellow"/>
              </w:rPr>
              <w:t> </w:t>
            </w:r>
            <w:r w:rsidRPr="00266F26">
              <w:rPr>
                <w:rFonts w:ascii="Arial" w:hAnsi="Arial" w:cs="Arial"/>
                <w:b/>
                <w:bCs/>
                <w:highlight w:val="yellow"/>
              </w:rPr>
              <w:t>334 66</w:t>
            </w:r>
            <w:r w:rsidR="005E605D" w:rsidRPr="00266F26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CA1440" w:rsidRPr="00266F26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266F26">
              <w:rPr>
                <w:rFonts w:ascii="Arial" w:hAnsi="Arial" w:cs="Arial"/>
                <w:b/>
                <w:bCs/>
                <w:highlight w:val="yellow"/>
              </w:rPr>
              <w:t>71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B6972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B6972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4F6E9D" w:rsidRPr="00AB6972" w:rsidRDefault="00DF1ABD" w:rsidP="0096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F1ABD">
              <w:rPr>
                <w:rFonts w:ascii="Arial" w:hAnsi="Arial" w:cs="Arial"/>
                <w:b/>
                <w:bCs/>
                <w:highlight w:val="yellow"/>
              </w:rPr>
              <w:t>102</w:t>
            </w:r>
            <w:r w:rsidR="00DC2722" w:rsidRPr="00DF1ABD">
              <w:rPr>
                <w:rFonts w:ascii="Arial" w:hAnsi="Arial" w:cs="Arial"/>
                <w:b/>
                <w:bCs/>
                <w:highlight w:val="yellow"/>
              </w:rPr>
              <w:t> 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935</w:t>
            </w:r>
            <w:r w:rsidR="00DC2722" w:rsidRPr="00DF1ABD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487</w:t>
            </w:r>
            <w:r w:rsidR="00413591" w:rsidRPr="00DF1ABD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13</w:t>
            </w:r>
          </w:p>
        </w:tc>
      </w:tr>
      <w:tr w:rsidR="00A52F4A" w:rsidRPr="001644E3" w:rsidTr="005235D9">
        <w:trPr>
          <w:trHeight w:val="57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44503" w:rsidRDefault="003832D5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D65E1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D65E1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D65E1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6" w:type="dxa"/>
            <w:gridSpan w:val="3"/>
            <w:shd w:val="clear" w:color="auto" w:fill="auto"/>
            <w:noWrap/>
            <w:hideMark/>
          </w:tcPr>
          <w:p w:rsidR="002510BA" w:rsidRPr="00D65E1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2F4A" w:rsidRPr="001644E3" w:rsidTr="005235D9">
        <w:trPr>
          <w:trHeight w:val="269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AB6972" w:rsidRDefault="00266F26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66F26">
              <w:rPr>
                <w:rFonts w:ascii="Arial" w:hAnsi="Arial" w:cs="Arial"/>
                <w:highlight w:val="yellow"/>
              </w:rPr>
              <w:t>1 218 341</w:t>
            </w:r>
            <w:r w:rsidR="002510BA" w:rsidRPr="00266F26">
              <w:rPr>
                <w:rFonts w:ascii="Arial" w:hAnsi="Arial" w:cs="Arial"/>
                <w:highlight w:val="yellow"/>
              </w:rPr>
              <w:t>,</w:t>
            </w:r>
            <w:r w:rsidRPr="00266F26">
              <w:rPr>
                <w:rFonts w:ascii="Arial" w:hAnsi="Arial" w:cs="Arial"/>
                <w:highlight w:val="yellow"/>
              </w:rPr>
              <w:t>67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AB6972">
              <w:rPr>
                <w:rFonts w:ascii="Arial" w:hAnsi="Arial" w:cs="Arial"/>
              </w:rPr>
              <w:t>1 160 894,39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AB6972">
              <w:rPr>
                <w:rFonts w:ascii="Arial" w:hAnsi="Arial" w:cs="Arial"/>
              </w:rPr>
              <w:t>1 160 894,39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AB6972" w:rsidRDefault="00AE25E7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F1ABD">
              <w:rPr>
                <w:rFonts w:ascii="Arial" w:hAnsi="Arial" w:cs="Arial"/>
                <w:b/>
                <w:bCs/>
                <w:highlight w:val="yellow"/>
              </w:rPr>
              <w:t xml:space="preserve">3 </w:t>
            </w:r>
            <w:r w:rsidR="00CA1440" w:rsidRPr="00DF1ABD">
              <w:rPr>
                <w:rFonts w:ascii="Arial" w:hAnsi="Arial" w:cs="Arial"/>
                <w:b/>
                <w:bCs/>
                <w:highlight w:val="yellow"/>
              </w:rPr>
              <w:t>5</w:t>
            </w:r>
            <w:r w:rsidR="00DF1ABD" w:rsidRPr="00DF1ABD">
              <w:rPr>
                <w:rFonts w:ascii="Arial" w:hAnsi="Arial" w:cs="Arial"/>
                <w:b/>
                <w:bCs/>
                <w:highlight w:val="yellow"/>
              </w:rPr>
              <w:t>40 130</w:t>
            </w:r>
            <w:r w:rsidR="002510BA" w:rsidRPr="00DF1ABD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DF1ABD" w:rsidRPr="00DF1ABD">
              <w:rPr>
                <w:rFonts w:ascii="Arial" w:hAnsi="Arial" w:cs="Arial"/>
                <w:b/>
                <w:bCs/>
                <w:highlight w:val="yellow"/>
              </w:rPr>
              <w:t>45</w:t>
            </w:r>
          </w:p>
        </w:tc>
      </w:tr>
      <w:tr w:rsidR="00A52F4A" w:rsidRPr="001644E3" w:rsidTr="005235D9">
        <w:trPr>
          <w:trHeight w:val="290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AB6972" w:rsidRDefault="00266F26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66F26">
              <w:rPr>
                <w:rFonts w:ascii="Arial" w:hAnsi="Arial" w:cs="Arial"/>
                <w:highlight w:val="yellow"/>
              </w:rPr>
              <w:t>46 116</w:t>
            </w:r>
            <w:r w:rsidR="00976D77" w:rsidRPr="00266F26">
              <w:rPr>
                <w:rFonts w:ascii="Arial" w:hAnsi="Arial" w:cs="Arial"/>
                <w:highlight w:val="yellow"/>
              </w:rPr>
              <w:t xml:space="preserve"> </w:t>
            </w:r>
            <w:r w:rsidRPr="00266F26">
              <w:rPr>
                <w:rFonts w:ascii="Arial" w:hAnsi="Arial" w:cs="Arial"/>
                <w:highlight w:val="yellow"/>
              </w:rPr>
              <w:t>32</w:t>
            </w:r>
            <w:r w:rsidR="00976D77" w:rsidRPr="00266F26">
              <w:rPr>
                <w:rFonts w:ascii="Arial" w:hAnsi="Arial" w:cs="Arial"/>
                <w:highlight w:val="yellow"/>
              </w:rPr>
              <w:t>1</w:t>
            </w:r>
            <w:r w:rsidR="00CA1440" w:rsidRPr="00266F26">
              <w:rPr>
                <w:rFonts w:ascii="Arial" w:hAnsi="Arial" w:cs="Arial"/>
                <w:highlight w:val="yellow"/>
              </w:rPr>
              <w:t>,</w:t>
            </w:r>
            <w:r w:rsidRPr="00266F26">
              <w:rPr>
                <w:rFonts w:ascii="Arial" w:hAnsi="Arial" w:cs="Arial"/>
                <w:highlight w:val="yellow"/>
              </w:rPr>
              <w:t>04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AB6972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AB6972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AB6972">
              <w:rPr>
                <w:rFonts w:ascii="Arial" w:hAnsi="Arial" w:cs="Arial"/>
              </w:rPr>
              <w:t>26 639 517,82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AB6972" w:rsidRDefault="00976D77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3C84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="007E3C84">
              <w:rPr>
                <w:rFonts w:ascii="Arial" w:hAnsi="Arial" w:cs="Arial"/>
                <w:b/>
                <w:bCs/>
                <w:highlight w:val="yellow"/>
              </w:rPr>
              <w:t>9 395</w:t>
            </w:r>
            <w:r w:rsidR="008E5811" w:rsidRPr="007E3C84">
              <w:rPr>
                <w:rFonts w:ascii="Arial" w:hAnsi="Arial" w:cs="Arial"/>
                <w:b/>
                <w:bCs/>
                <w:highlight w:val="yellow"/>
              </w:rPr>
              <w:t xml:space="preserve"> 3</w:t>
            </w:r>
            <w:r w:rsidR="007E3C84">
              <w:rPr>
                <w:rFonts w:ascii="Arial" w:hAnsi="Arial" w:cs="Arial"/>
                <w:b/>
                <w:bCs/>
                <w:highlight w:val="yellow"/>
              </w:rPr>
              <w:t>56</w:t>
            </w:r>
            <w:r w:rsidR="00413591" w:rsidRPr="007E3C84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7E3C84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A52F4A" w:rsidRPr="001644E3" w:rsidTr="005235D9">
        <w:trPr>
          <w:trHeight w:val="522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F332DD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хх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хх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B56D2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A52F4A" w:rsidRPr="001644E3" w:rsidTr="005235D9">
        <w:trPr>
          <w:trHeight w:val="227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1644E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1644E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1644E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6" w:type="dxa"/>
            <w:gridSpan w:val="3"/>
            <w:shd w:val="clear" w:color="auto" w:fill="auto"/>
            <w:noWrap/>
            <w:hideMark/>
          </w:tcPr>
          <w:p w:rsidR="002510BA" w:rsidRPr="001644E3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2F4A" w:rsidRPr="001644E3" w:rsidTr="005235D9">
        <w:trPr>
          <w:trHeight w:val="414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A52F4A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52F4A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A52F4A" w:rsidRPr="001644E3" w:rsidTr="005235D9">
        <w:trPr>
          <w:trHeight w:val="1406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A52F4A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52F4A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10BA" w:rsidRPr="00E24B28" w:rsidRDefault="00E24B28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</w:t>
            </w:r>
            <w:r w:rsidR="002510BA" w:rsidRPr="00E24B2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A52F4A" w:rsidRPr="00595065" w:rsidTr="005235D9">
        <w:trPr>
          <w:trHeight w:val="816"/>
        </w:trPr>
        <w:tc>
          <w:tcPr>
            <w:tcW w:w="1593" w:type="dxa"/>
            <w:shd w:val="clear" w:color="auto" w:fill="auto"/>
            <w:vAlign w:val="center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971A3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2510BA" w:rsidRPr="00D65E13" w:rsidRDefault="00266F26" w:rsidP="00976D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46EAF">
              <w:rPr>
                <w:rFonts w:ascii="Arial" w:hAnsi="Arial" w:cs="Arial"/>
                <w:b/>
                <w:bCs/>
                <w:highlight w:val="yellow"/>
              </w:rPr>
              <w:t>46 116</w:t>
            </w:r>
            <w:r w:rsidR="0084141A" w:rsidRPr="00546EAF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Pr="00546EAF">
              <w:rPr>
                <w:rFonts w:ascii="Arial" w:hAnsi="Arial" w:cs="Arial"/>
                <w:b/>
                <w:bCs/>
                <w:highlight w:val="yellow"/>
              </w:rPr>
              <w:t>32</w:t>
            </w:r>
            <w:r w:rsidR="0084141A" w:rsidRPr="00546EAF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413591" w:rsidRPr="00546EAF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546EAF">
              <w:rPr>
                <w:rFonts w:ascii="Arial" w:hAnsi="Arial" w:cs="Arial"/>
                <w:b/>
                <w:bCs/>
                <w:highlight w:val="yellow"/>
              </w:rPr>
              <w:t>04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D65E13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D65E13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595065" w:rsidRDefault="0084141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F1ABD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="00DF1ABD" w:rsidRPr="00DF1ABD">
              <w:rPr>
                <w:rFonts w:ascii="Arial" w:hAnsi="Arial" w:cs="Arial"/>
                <w:b/>
                <w:bCs/>
                <w:highlight w:val="yellow"/>
              </w:rPr>
              <w:t>9 395</w:t>
            </w:r>
            <w:r w:rsidR="008E5811" w:rsidRPr="00DF1ABD">
              <w:rPr>
                <w:rFonts w:ascii="Arial" w:hAnsi="Arial" w:cs="Arial"/>
                <w:b/>
                <w:bCs/>
                <w:highlight w:val="yellow"/>
              </w:rPr>
              <w:t xml:space="preserve"> 3</w:t>
            </w:r>
            <w:r w:rsidR="00DF1ABD" w:rsidRPr="00DF1ABD">
              <w:rPr>
                <w:rFonts w:ascii="Arial" w:hAnsi="Arial" w:cs="Arial"/>
                <w:b/>
                <w:bCs/>
                <w:highlight w:val="yellow"/>
              </w:rPr>
              <w:t>56</w:t>
            </w:r>
            <w:r w:rsidR="00413591" w:rsidRPr="00DF1ABD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DF1ABD" w:rsidRPr="00DF1ABD">
              <w:rPr>
                <w:rFonts w:ascii="Arial" w:hAnsi="Arial" w:cs="Arial"/>
                <w:b/>
                <w:bCs/>
                <w:highlight w:val="yellow"/>
              </w:rPr>
              <w:t>68</w:t>
            </w:r>
          </w:p>
        </w:tc>
      </w:tr>
      <w:tr w:rsidR="00A52F4A" w:rsidRPr="001644E3" w:rsidTr="005235D9">
        <w:trPr>
          <w:trHeight w:val="270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344503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2F4A" w:rsidRPr="001644E3" w:rsidTr="005235D9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95065" w:rsidRDefault="00BC64D3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95065">
              <w:rPr>
                <w:rFonts w:ascii="Arial" w:hAnsi="Arial" w:cs="Arial"/>
                <w:sz w:val="14"/>
                <w:szCs w:val="14"/>
              </w:rPr>
              <w:t>О</w:t>
            </w:r>
            <w:r w:rsidR="002510BA" w:rsidRPr="00595065">
              <w:rPr>
                <w:rFonts w:ascii="Arial" w:hAnsi="Arial" w:cs="Arial"/>
                <w:sz w:val="14"/>
                <w:szCs w:val="14"/>
              </w:rPr>
              <w:t>беспечение</w:t>
            </w:r>
            <w:r w:rsidRPr="00595065">
              <w:rPr>
                <w:rFonts w:ascii="Arial" w:hAnsi="Arial" w:cs="Arial"/>
                <w:sz w:val="14"/>
                <w:szCs w:val="14"/>
              </w:rPr>
              <w:t xml:space="preserve"> деятельности</w:t>
            </w:r>
            <w:r w:rsidR="00595065" w:rsidRPr="00595065">
              <w:rPr>
                <w:rFonts w:ascii="Arial" w:hAnsi="Arial" w:cs="Arial"/>
                <w:sz w:val="14"/>
                <w:szCs w:val="14"/>
              </w:rPr>
              <w:t xml:space="preserve">, (оказание </w:t>
            </w:r>
            <w:r w:rsidR="002510BA" w:rsidRPr="00595065">
              <w:rPr>
                <w:rFonts w:ascii="Arial" w:hAnsi="Arial" w:cs="Arial"/>
                <w:sz w:val="14"/>
                <w:szCs w:val="14"/>
              </w:rPr>
              <w:t>услуг</w:t>
            </w:r>
            <w:r w:rsidR="00595065" w:rsidRPr="00595065">
              <w:rPr>
                <w:rFonts w:ascii="Arial" w:hAnsi="Arial" w:cs="Arial"/>
                <w:sz w:val="14"/>
                <w:szCs w:val="14"/>
              </w:rPr>
              <w:t>) подведомственных учреждений</w:t>
            </w:r>
            <w:r w:rsidR="002510BA" w:rsidRPr="0059506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04" w:type="dxa"/>
            <w:shd w:val="clear" w:color="auto" w:fill="auto"/>
            <w:hideMark/>
          </w:tcPr>
          <w:p w:rsidR="00614CC9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2510BA" w:rsidRPr="00344503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</w:t>
            </w:r>
            <w:r w:rsidR="00614CC9"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E24B28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E24B28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E24B28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E24B28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D65E13" w:rsidRDefault="00BC64D3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BC64D3">
              <w:rPr>
                <w:rFonts w:ascii="Arial" w:hAnsi="Arial" w:cs="Arial"/>
                <w:highlight w:val="yellow"/>
              </w:rPr>
              <w:t>26 440 033</w:t>
            </w:r>
            <w:r w:rsidR="00C53894" w:rsidRPr="00BC64D3">
              <w:rPr>
                <w:rFonts w:ascii="Arial" w:hAnsi="Arial" w:cs="Arial"/>
                <w:highlight w:val="yellow"/>
              </w:rPr>
              <w:t>,</w:t>
            </w:r>
            <w:r w:rsidRPr="00BC64D3">
              <w:rPr>
                <w:rFonts w:ascii="Arial" w:hAnsi="Arial" w:cs="Arial"/>
                <w:highlight w:val="yellow"/>
              </w:rPr>
              <w:t>17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F1ABD">
              <w:rPr>
                <w:rFonts w:ascii="Arial" w:hAnsi="Arial" w:cs="Arial"/>
                <w:b/>
                <w:bCs/>
                <w:highlight w:val="yellow"/>
              </w:rPr>
              <w:t>77</w:t>
            </w:r>
            <w:r w:rsidR="004C3C59" w:rsidRPr="00DF1ABD">
              <w:rPr>
                <w:rFonts w:ascii="Arial" w:hAnsi="Arial" w:cs="Arial"/>
                <w:b/>
                <w:bCs/>
                <w:highlight w:val="yellow"/>
              </w:rPr>
              <w:t> 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725</w:t>
            </w:r>
            <w:r w:rsidR="004D5E36" w:rsidRPr="00DF1ABD">
              <w:rPr>
                <w:rFonts w:ascii="Arial" w:hAnsi="Arial" w:cs="Arial"/>
                <w:b/>
                <w:bCs/>
                <w:highlight w:val="yellow"/>
              </w:rPr>
              <w:t> 7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83</w:t>
            </w:r>
            <w:r w:rsidR="004C3C59" w:rsidRPr="00DF1ABD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29</w:t>
            </w:r>
          </w:p>
        </w:tc>
      </w:tr>
      <w:tr w:rsidR="00595065" w:rsidRPr="001644E3" w:rsidTr="005235D9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95065">
              <w:rPr>
                <w:rFonts w:ascii="Arial" w:hAnsi="Arial" w:cs="Arial"/>
                <w:sz w:val="14"/>
                <w:szCs w:val="14"/>
              </w:rPr>
              <w:t>Обеспечение деятельности, (оказание услуг) подведомственных учреждений.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E24B28" w:rsidRDefault="00B12489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595065" w:rsidRDefault="00595065">
            <w:pPr>
              <w:jc w:val="right"/>
              <w:rPr>
                <w:rFonts w:ascii="Arial" w:hAnsi="Arial" w:cs="Arial"/>
              </w:rPr>
            </w:pPr>
            <w:r w:rsidRPr="00595065">
              <w:rPr>
                <w:rFonts w:ascii="Arial" w:hAnsi="Arial" w:cs="Arial"/>
                <w:highlight w:val="yellow"/>
              </w:rPr>
              <w:t>323 412,07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95065" w:rsidRDefault="00595065">
            <w:pPr>
              <w:jc w:val="right"/>
              <w:rPr>
                <w:rFonts w:ascii="Arial" w:hAnsi="Arial" w:cs="Arial"/>
              </w:rPr>
            </w:pPr>
            <w:r w:rsidRPr="0059506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95065" w:rsidRDefault="00595065">
            <w:pPr>
              <w:jc w:val="right"/>
              <w:rPr>
                <w:rFonts w:ascii="Arial" w:hAnsi="Arial" w:cs="Arial"/>
              </w:rPr>
            </w:pPr>
            <w:r w:rsidRPr="0059506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95065">
              <w:rPr>
                <w:rFonts w:ascii="Arial" w:hAnsi="Arial" w:cs="Arial"/>
                <w:b/>
                <w:bCs/>
                <w:highlight w:val="yellow"/>
              </w:rPr>
              <w:t>323 412,07</w:t>
            </w:r>
          </w:p>
        </w:tc>
      </w:tr>
      <w:tr w:rsidR="00595065" w:rsidRPr="00B12489" w:rsidTr="005235D9">
        <w:trPr>
          <w:trHeight w:val="1670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DF1ABD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F1ABD">
              <w:rPr>
                <w:rFonts w:ascii="Arial" w:hAnsi="Arial" w:cs="Arial"/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труда),за счет средств местного бюджета</w:t>
            </w:r>
          </w:p>
        </w:tc>
        <w:tc>
          <w:tcPr>
            <w:tcW w:w="1804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 w:rsidRPr="00E24B2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1644E3" w:rsidRDefault="00595065" w:rsidP="00DF1A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6E6C">
              <w:rPr>
                <w:rFonts w:ascii="Arial" w:hAnsi="Arial" w:cs="Arial"/>
                <w:highlight w:val="yellow"/>
              </w:rPr>
              <w:t>1 013 879,34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B12489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595065" w:rsidRPr="00B12489" w:rsidRDefault="00B12489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DF1ABD">
              <w:rPr>
                <w:rFonts w:ascii="Arial" w:hAnsi="Arial" w:cs="Arial"/>
                <w:b/>
                <w:bCs/>
              </w:rPr>
              <w:tab/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3 007 164,</w:t>
            </w:r>
            <w:r w:rsidR="00595065" w:rsidRPr="00DF1ABD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DF1ABD">
              <w:rPr>
                <w:rFonts w:ascii="Arial" w:hAnsi="Arial" w:cs="Arial"/>
                <w:b/>
                <w:bCs/>
                <w:highlight w:val="yellow"/>
              </w:rPr>
              <w:t>6</w:t>
            </w:r>
          </w:p>
        </w:tc>
      </w:tr>
      <w:tr w:rsidR="00595065" w:rsidRPr="001644E3" w:rsidTr="005235D9">
        <w:trPr>
          <w:trHeight w:val="1264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Default="00595065" w:rsidP="005950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7821">
              <w:rPr>
                <w:rFonts w:ascii="Arial" w:hAnsi="Arial" w:cs="Arial"/>
                <w:sz w:val="14"/>
                <w:szCs w:val="14"/>
              </w:rPr>
              <w:t>Региональные выплаты и выплаты, 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E12178" w:rsidRDefault="00595065" w:rsidP="00595065">
            <w:pPr>
              <w:jc w:val="right"/>
              <w:rPr>
                <w:rFonts w:ascii="Arial" w:hAnsi="Arial" w:cs="Arial"/>
                <w:color w:val="FF0000"/>
              </w:rPr>
            </w:pPr>
            <w:r w:rsidRPr="00E12178">
              <w:rPr>
                <w:rFonts w:ascii="Arial" w:hAnsi="Arial" w:cs="Arial"/>
                <w:color w:val="FF0000"/>
                <w:highlight w:val="yellow"/>
              </w:rPr>
              <w:t>2</w:t>
            </w:r>
            <w:r w:rsidR="003832D5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r w:rsidRPr="00E12178">
              <w:rPr>
                <w:rFonts w:ascii="Arial" w:hAnsi="Arial" w:cs="Arial"/>
                <w:color w:val="FF0000"/>
                <w:highlight w:val="yellow"/>
              </w:rPr>
              <w:t>271 984,29</w:t>
            </w:r>
          </w:p>
          <w:p w:rsidR="00595065" w:rsidRPr="009C70C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9C70C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9C70C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9C70C8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2D6E6C">
              <w:rPr>
                <w:rFonts w:ascii="Arial" w:hAnsi="Arial" w:cs="Arial"/>
                <w:b/>
                <w:bCs/>
                <w:highlight w:val="yellow"/>
              </w:rPr>
              <w:t>2 271 984,29</w:t>
            </w:r>
          </w:p>
        </w:tc>
      </w:tr>
      <w:tr w:rsidR="00595065" w:rsidRPr="001644E3" w:rsidTr="005235D9">
        <w:trPr>
          <w:trHeight w:val="2691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 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0720010480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1E2A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B12489" w:rsidRDefault="00595065" w:rsidP="00595065">
            <w:pPr>
              <w:jc w:val="right"/>
              <w:rPr>
                <w:rFonts w:ascii="Arial" w:hAnsi="Arial" w:cs="Arial"/>
                <w:color w:val="FF0000"/>
              </w:rPr>
            </w:pPr>
            <w:r w:rsidRPr="00B12489">
              <w:rPr>
                <w:rFonts w:ascii="Arial" w:hAnsi="Arial" w:cs="Arial"/>
                <w:color w:val="FF0000"/>
              </w:rPr>
              <w:t>352 760,59</w:t>
            </w:r>
          </w:p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1E2A">
              <w:rPr>
                <w:rFonts w:ascii="Arial" w:hAnsi="Arial" w:cs="Arial"/>
              </w:rPr>
              <w:t>0.00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1E2A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1E2A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5C1E2A" w:rsidRDefault="00595065" w:rsidP="00595065">
            <w:pPr>
              <w:jc w:val="right"/>
              <w:rPr>
                <w:rFonts w:ascii="Arial" w:hAnsi="Arial" w:cs="Arial"/>
                <w:b/>
              </w:rPr>
            </w:pPr>
            <w:r w:rsidRPr="005C1E2A">
              <w:rPr>
                <w:rFonts w:ascii="Arial" w:hAnsi="Arial" w:cs="Arial"/>
                <w:b/>
              </w:rPr>
              <w:t>352 760,59</w:t>
            </w:r>
          </w:p>
          <w:p w:rsidR="00595065" w:rsidRPr="005C1E2A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5065" w:rsidRPr="001644E3" w:rsidTr="005235D9">
        <w:trPr>
          <w:trHeight w:val="990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216F4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размеров оплаты труда водителей автобусов, осуществляющих перевозку обучающихся</w:t>
            </w:r>
            <w:r>
              <w:rPr>
                <w:rFonts w:ascii="Arial" w:hAnsi="Arial" w:cs="Arial"/>
                <w:sz w:val="14"/>
                <w:szCs w:val="14"/>
              </w:rPr>
              <w:t>, в муниципальных учреждениях.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 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2D6E6C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Pr="002D6E6C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 w:rsidRPr="002D6E6C">
              <w:rPr>
                <w:rFonts w:ascii="Arial" w:hAnsi="Arial" w:cs="Arial"/>
                <w:sz w:val="20"/>
                <w:szCs w:val="20"/>
              </w:rPr>
              <w:t>0720010370</w:t>
            </w:r>
          </w:p>
          <w:p w:rsidR="00595065" w:rsidRPr="002D6E6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2D6E6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6E6C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B12489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B12489">
              <w:rPr>
                <w:rFonts w:ascii="Arial" w:hAnsi="Arial" w:cs="Arial"/>
                <w:color w:val="FF0000"/>
              </w:rPr>
              <w:t>45 700,00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2D6E6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D6E6C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2D6E6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D6E6C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2D6E6C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D6E6C">
              <w:rPr>
                <w:rFonts w:ascii="Arial" w:hAnsi="Arial" w:cs="Arial"/>
                <w:b/>
                <w:bCs/>
              </w:rPr>
              <w:t>45 700,00</w:t>
            </w:r>
          </w:p>
        </w:tc>
      </w:tr>
      <w:tr w:rsidR="00595065" w:rsidRPr="001644E3" w:rsidTr="005235D9">
        <w:trPr>
          <w:trHeight w:val="807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216F4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на 4,3 процента заработной платы работников бюджетной</w:t>
            </w:r>
            <w:r>
              <w:rPr>
                <w:rFonts w:ascii="Arial" w:hAnsi="Arial" w:cs="Arial"/>
                <w:sz w:val="14"/>
                <w:szCs w:val="14"/>
              </w:rPr>
              <w:t xml:space="preserve"> сферы Красноярского края</w:t>
            </w:r>
            <w:r w:rsidRPr="00F216F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 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344503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</w:tcPr>
          <w:p w:rsidR="0059506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9506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2D6E6C" w:rsidRDefault="00595065" w:rsidP="00521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6C">
              <w:rPr>
                <w:rFonts w:ascii="Arial" w:hAnsi="Arial" w:cs="Arial"/>
                <w:sz w:val="20"/>
                <w:szCs w:val="20"/>
              </w:rPr>
              <w:t>0720010380</w:t>
            </w:r>
          </w:p>
        </w:tc>
        <w:tc>
          <w:tcPr>
            <w:tcW w:w="638" w:type="dxa"/>
            <w:shd w:val="clear" w:color="auto" w:fill="auto"/>
            <w:noWrap/>
          </w:tcPr>
          <w:p w:rsidR="00595065" w:rsidRPr="002D6E6C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6C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B12489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B12489">
              <w:rPr>
                <w:rFonts w:ascii="Arial" w:hAnsi="Arial" w:cs="Arial"/>
                <w:color w:val="FF0000"/>
              </w:rPr>
              <w:t>226 135,12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2D6E6C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D6E6C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2D6E6C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D6E6C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2D6E6C" w:rsidRDefault="00595065" w:rsidP="00521AE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D6E6C">
              <w:rPr>
                <w:rFonts w:ascii="Arial" w:hAnsi="Arial" w:cs="Arial"/>
                <w:b/>
                <w:bCs/>
              </w:rPr>
              <w:t>226 135,12</w:t>
            </w:r>
          </w:p>
        </w:tc>
      </w:tr>
      <w:tr w:rsidR="00595065" w:rsidRPr="00614CC9" w:rsidTr="005235D9">
        <w:trPr>
          <w:trHeight w:val="1296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 xml:space="preserve">Субсидия бюджетам </w:t>
            </w:r>
            <w:r w:rsidRPr="004D5E36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4D5E36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614CC9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ОКСМП и ИО</w:t>
            </w:r>
          </w:p>
          <w:p w:rsidR="00595065" w:rsidRPr="00614CC9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(МБУ «СШО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</w:t>
            </w:r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40417C" w:rsidRDefault="004516E2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  <w:r w:rsidR="00595065"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20026500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 w:rsidRPr="0040417C">
              <w:rPr>
                <w:rFonts w:ascii="Arial" w:hAnsi="Arial" w:cs="Arial"/>
                <w:color w:val="FF0000"/>
              </w:rPr>
              <w:t>900 200,00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40417C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40417C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417C">
              <w:rPr>
                <w:rFonts w:ascii="Arial" w:hAnsi="Arial" w:cs="Arial"/>
                <w:b/>
                <w:bCs/>
                <w:color w:val="000000" w:themeColor="text1"/>
              </w:rPr>
              <w:t>900 200,00</w:t>
            </w:r>
          </w:p>
        </w:tc>
      </w:tr>
      <w:tr w:rsidR="00595065" w:rsidRPr="00614CC9" w:rsidTr="005235D9">
        <w:trPr>
          <w:trHeight w:val="655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</w:t>
            </w:r>
            <w:r w:rsidR="00521AE0">
              <w:rPr>
                <w:rFonts w:ascii="Arial" w:hAnsi="Arial" w:cs="Arial"/>
                <w:sz w:val="14"/>
                <w:szCs w:val="14"/>
              </w:rPr>
              <w:t>редства для выполнения требований</w:t>
            </w:r>
            <w:r w:rsidR="003832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федеральных стандартов спортивной подготовки.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614CC9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ОКСМП и ИО</w:t>
            </w:r>
          </w:p>
          <w:p w:rsidR="00595065" w:rsidRPr="00614CC9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(МБУ «СШОР</w:t>
            </w:r>
            <w:bookmarkStart w:id="0" w:name="_GoBack"/>
            <w:bookmarkEnd w:id="0"/>
            <w:r w:rsidRPr="00614CC9">
              <w:rPr>
                <w:rFonts w:ascii="Arial" w:hAnsi="Arial" w:cs="Arial"/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07200</w:t>
            </w: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17C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40417C">
              <w:rPr>
                <w:rFonts w:ascii="Arial" w:hAnsi="Arial" w:cs="Arial"/>
                <w:color w:val="000000" w:themeColor="text1"/>
              </w:rPr>
              <w:t>36 008,00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40417C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40417C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417C">
              <w:rPr>
                <w:rFonts w:ascii="Arial" w:hAnsi="Arial" w:cs="Arial"/>
                <w:b/>
                <w:bCs/>
                <w:color w:val="000000" w:themeColor="text1"/>
              </w:rPr>
              <w:t>36 008,00</w:t>
            </w:r>
          </w:p>
        </w:tc>
      </w:tr>
      <w:tr w:rsidR="00595065" w:rsidRPr="001644E3" w:rsidTr="005235D9">
        <w:trPr>
          <w:trHeight w:val="699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Субсидия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ОР»</w:t>
            </w:r>
            <w:r w:rsidRPr="0034450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4516E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59506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95065">
              <w:rPr>
                <w:rFonts w:ascii="Arial" w:hAnsi="Arial" w:cs="Arial"/>
                <w:sz w:val="20"/>
                <w:szCs w:val="20"/>
              </w:rPr>
              <w:t>74370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7E027E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7E027E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40417C">
              <w:rPr>
                <w:rFonts w:ascii="Arial" w:hAnsi="Arial" w:cs="Arial"/>
                <w:color w:val="FF0000"/>
              </w:rPr>
              <w:t>3 500 000,00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7E027E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7E027E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7E027E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7E027E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95065" w:rsidRPr="007E027E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7E027E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Pr="007E027E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7E027E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7E027E">
              <w:rPr>
                <w:rFonts w:ascii="Arial" w:hAnsi="Arial" w:cs="Arial"/>
                <w:b/>
                <w:bCs/>
              </w:rPr>
              <w:t>3 500 000,00</w:t>
            </w:r>
          </w:p>
        </w:tc>
      </w:tr>
      <w:tr w:rsidR="00595065" w:rsidRPr="007262A8" w:rsidTr="005235D9">
        <w:trPr>
          <w:trHeight w:val="423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Софинансирование к субсидии бюджетам муниципальных</w:t>
            </w:r>
            <w:r w:rsidR="003832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5E36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 за счет средств местного бюджета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7262A8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</w:t>
            </w:r>
            <w:r>
              <w:rPr>
                <w:rFonts w:ascii="Arial" w:hAnsi="Arial" w:cs="Arial"/>
                <w:sz w:val="16"/>
                <w:szCs w:val="16"/>
              </w:rPr>
              <w:t>ОР</w:t>
            </w:r>
            <w:r w:rsidRPr="007262A8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07200S4370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7262A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B7AC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9 610</w:t>
            </w:r>
            <w:r w:rsidRPr="00FB7AC7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7262A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7262A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7262A8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Pr="007262A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610,46</w:t>
            </w:r>
          </w:p>
        </w:tc>
      </w:tr>
      <w:tr w:rsidR="00595065" w:rsidRPr="00D65E13" w:rsidTr="005235D9">
        <w:trPr>
          <w:trHeight w:val="335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Средства на развитие детско-юношеского спорта.</w:t>
            </w:r>
          </w:p>
        </w:tc>
        <w:tc>
          <w:tcPr>
            <w:tcW w:w="1804" w:type="dxa"/>
            <w:shd w:val="clear" w:color="auto" w:fill="auto"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1E2A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1E2A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0720026540</w:t>
            </w:r>
          </w:p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40417C">
              <w:rPr>
                <w:rFonts w:ascii="Arial" w:hAnsi="Arial" w:cs="Arial"/>
                <w:color w:val="FF0000"/>
              </w:rPr>
              <w:t>606 100,00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D65E1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100,00</w:t>
            </w:r>
          </w:p>
        </w:tc>
      </w:tr>
      <w:tr w:rsidR="00595065" w:rsidRPr="00D65E13" w:rsidTr="005235D9">
        <w:trPr>
          <w:trHeight w:val="285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Софинансирование к средствам на развитие детско-юношеского спорта.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07200S6540</w:t>
            </w:r>
          </w:p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C7A7E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C7A7E">
              <w:rPr>
                <w:rFonts w:ascii="Arial" w:hAnsi="Arial" w:cs="Arial"/>
              </w:rPr>
              <w:t>6 061,00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6 061</w:t>
            </w:r>
            <w:r w:rsidRPr="00D65E1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595065" w:rsidRPr="00D65E13" w:rsidTr="005235D9">
        <w:trPr>
          <w:trHeight w:val="505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Средства на поддержку спортивных клубов по месту жительства.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0720074180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E24B28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</w:rPr>
            </w:pPr>
            <w:r w:rsidRPr="0040417C">
              <w:rPr>
                <w:rFonts w:ascii="Arial" w:hAnsi="Arial" w:cs="Arial"/>
                <w:color w:val="FF0000"/>
              </w:rPr>
              <w:t>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500 000,00</w:t>
            </w:r>
          </w:p>
        </w:tc>
      </w:tr>
      <w:tr w:rsidR="00595065" w:rsidRPr="00D65E13" w:rsidTr="005235D9">
        <w:trPr>
          <w:trHeight w:val="427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Софинансирование к средствам на поддержку спортивных клубов по месту жительства.</w:t>
            </w:r>
          </w:p>
        </w:tc>
        <w:tc>
          <w:tcPr>
            <w:tcW w:w="1804" w:type="dxa"/>
            <w:shd w:val="clear" w:color="auto" w:fill="auto"/>
          </w:tcPr>
          <w:p w:rsidR="0059506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C53894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</w:tcPr>
          <w:p w:rsidR="0059506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9506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9A72EA" w:rsidRDefault="004516E2" w:rsidP="0010185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95065">
              <w:rPr>
                <w:rFonts w:ascii="Arial" w:hAnsi="Arial" w:cs="Arial"/>
                <w:sz w:val="20"/>
                <w:szCs w:val="20"/>
              </w:rPr>
              <w:t>7200</w:t>
            </w:r>
            <w:r w:rsidR="00595065">
              <w:rPr>
                <w:rFonts w:ascii="Arial" w:hAnsi="Arial" w:cs="Arial"/>
                <w:sz w:val="20"/>
                <w:szCs w:val="20"/>
                <w:lang w:val="en-US"/>
              </w:rPr>
              <w:t>S4180</w:t>
            </w:r>
          </w:p>
        </w:tc>
        <w:tc>
          <w:tcPr>
            <w:tcW w:w="638" w:type="dxa"/>
            <w:shd w:val="clear" w:color="auto" w:fill="auto"/>
            <w:noWrap/>
          </w:tcPr>
          <w:p w:rsidR="00595065" w:rsidRPr="009A72EA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3C7A7E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3C7A7E">
              <w:rPr>
                <w:rFonts w:ascii="Arial" w:hAnsi="Arial" w:cs="Arial"/>
              </w:rPr>
              <w:t>20</w:t>
            </w:r>
            <w:r w:rsidRPr="003C7A7E">
              <w:rPr>
                <w:rFonts w:ascii="Arial" w:hAnsi="Arial" w:cs="Arial"/>
                <w:lang w:val="en-US"/>
              </w:rPr>
              <w:t> </w:t>
            </w:r>
            <w:r w:rsidRPr="003C7A7E">
              <w:rPr>
                <w:rFonts w:ascii="Arial" w:hAnsi="Arial" w:cs="Arial"/>
              </w:rPr>
              <w:t>000</w:t>
            </w:r>
            <w:r w:rsidRPr="003C7A7E">
              <w:rPr>
                <w:rFonts w:ascii="Arial" w:hAnsi="Arial" w:cs="Arial"/>
                <w:lang w:val="en-US"/>
              </w:rPr>
              <w:t>,</w:t>
            </w:r>
            <w:r w:rsidRPr="003C7A7E">
              <w:rPr>
                <w:rFonts w:ascii="Arial" w:hAnsi="Arial" w:cs="Arial"/>
              </w:rPr>
              <w:t>0</w:t>
            </w:r>
            <w:r w:rsidRPr="003C7A7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9A72EA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9A72EA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DB79E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20 000,00</w:t>
            </w:r>
          </w:p>
        </w:tc>
      </w:tr>
      <w:tr w:rsidR="00595065" w:rsidRPr="00D65E13" w:rsidTr="005235D9">
        <w:trPr>
          <w:trHeight w:val="1874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 xml:space="preserve"> 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0720074360</w:t>
            </w:r>
          </w:p>
          <w:p w:rsidR="0059506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DB79E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C7A7E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0417C">
              <w:rPr>
                <w:rFonts w:ascii="Arial" w:hAnsi="Arial" w:cs="Arial"/>
                <w:color w:val="FF0000"/>
              </w:rPr>
              <w:t>100 000,</w:t>
            </w:r>
            <w:r w:rsidRPr="003C7A7E">
              <w:rPr>
                <w:rFonts w:ascii="Arial" w:hAnsi="Arial" w:cs="Arial"/>
              </w:rPr>
              <w:t>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B79E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DB79E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595065" w:rsidRPr="00D65E13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Софинансирование к средствам на приобретение специализтрованного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07200S4360</w:t>
            </w:r>
          </w:p>
          <w:p w:rsidR="0059506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612 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C7A7E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C7A7E">
              <w:rPr>
                <w:rFonts w:ascii="Arial" w:hAnsi="Arial" w:cs="Arial"/>
              </w:rPr>
              <w:t>6 000,00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595065" w:rsidRPr="00D65E13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 xml:space="preserve"> (МБУ "СШ</w:t>
            </w:r>
            <w:r>
              <w:rPr>
                <w:rFonts w:ascii="Arial" w:hAnsi="Arial" w:cs="Arial"/>
                <w:sz w:val="18"/>
                <w:szCs w:val="18"/>
              </w:rPr>
              <w:t>ОР</w:t>
            </w:r>
            <w:r w:rsidRPr="00C53894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40417C">
              <w:rPr>
                <w:rFonts w:ascii="Arial" w:hAnsi="Arial" w:cs="Arial"/>
                <w:color w:val="FF0000"/>
              </w:rPr>
              <w:t>473 698,60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473 698,60</w:t>
            </w:r>
          </w:p>
        </w:tc>
      </w:tr>
      <w:tr w:rsidR="00595065" w:rsidRPr="00D65E13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253ECE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A80090">
              <w:rPr>
                <w:rFonts w:ascii="Arial" w:hAnsi="Arial" w:cs="Arial"/>
              </w:rPr>
              <w:t>94 737,00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94 737,00</w:t>
            </w:r>
          </w:p>
        </w:tc>
      </w:tr>
      <w:tr w:rsidR="00595065" w:rsidRPr="00D65E13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4D5E36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D5E36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C53894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40417C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highlight w:val="yellow"/>
              </w:rPr>
            </w:pPr>
            <w:r w:rsidRPr="0040417C">
              <w:rPr>
                <w:rFonts w:ascii="Arial" w:hAnsi="Arial" w:cs="Arial"/>
                <w:color w:val="002060"/>
              </w:rPr>
              <w:t>9 000 001,40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9 000 001,40</w:t>
            </w:r>
          </w:p>
        </w:tc>
      </w:tr>
      <w:tr w:rsidR="00595065" w:rsidRPr="00AB6972" w:rsidTr="005235D9">
        <w:trPr>
          <w:trHeight w:val="1093"/>
        </w:trPr>
        <w:tc>
          <w:tcPr>
            <w:tcW w:w="1593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95065" w:rsidRPr="00344503" w:rsidRDefault="003832D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595065" w:rsidRPr="00344503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D65E13" w:rsidRDefault="00AB697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B6972">
              <w:rPr>
                <w:rFonts w:ascii="Arial" w:hAnsi="Arial" w:cs="Arial"/>
                <w:b/>
                <w:bCs/>
                <w:highlight w:val="yellow"/>
              </w:rPr>
              <w:t>518 341</w:t>
            </w:r>
            <w:r w:rsidR="00595065" w:rsidRPr="00AB6972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AB6972">
              <w:rPr>
                <w:rFonts w:ascii="Arial" w:hAnsi="Arial" w:cs="Arial"/>
                <w:b/>
                <w:bCs/>
                <w:highlight w:val="yellow"/>
              </w:rPr>
              <w:t>67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AB6972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595065" w:rsidRPr="00AB6972" w:rsidRDefault="00AB697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AB6972">
              <w:rPr>
                <w:rFonts w:ascii="Arial" w:hAnsi="Arial" w:cs="Arial"/>
                <w:b/>
                <w:bCs/>
                <w:highlight w:val="yellow"/>
              </w:rPr>
              <w:t>1 440</w:t>
            </w:r>
            <w:r w:rsidR="00595065" w:rsidRPr="00AB6972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Pr="00AB6972">
              <w:rPr>
                <w:rFonts w:ascii="Arial" w:hAnsi="Arial" w:cs="Arial"/>
                <w:b/>
                <w:bCs/>
                <w:highlight w:val="yellow"/>
              </w:rPr>
              <w:t>130</w:t>
            </w:r>
            <w:r w:rsidR="00595065" w:rsidRPr="00AB6972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AB6972">
              <w:rPr>
                <w:rFonts w:ascii="Arial" w:hAnsi="Arial" w:cs="Arial"/>
                <w:b/>
                <w:bCs/>
                <w:highlight w:val="yellow"/>
              </w:rPr>
              <w:t>45</w:t>
            </w:r>
          </w:p>
        </w:tc>
      </w:tr>
      <w:tr w:rsidR="00595065" w:rsidRPr="00D65E13" w:rsidTr="005235D9">
        <w:trPr>
          <w:trHeight w:val="286"/>
        </w:trPr>
        <w:tc>
          <w:tcPr>
            <w:tcW w:w="1593" w:type="dxa"/>
            <w:shd w:val="clear" w:color="auto" w:fill="auto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Pr="00971A31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5065" w:rsidRPr="00D65E13" w:rsidTr="005235D9">
        <w:trPr>
          <w:trHeight w:val="538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7D5351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1E2A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1E2A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70352">
              <w:rPr>
                <w:rFonts w:ascii="Arial" w:hAnsi="Arial" w:cs="Arial"/>
                <w:highlight w:val="yellow"/>
              </w:rPr>
              <w:t>3</w:t>
            </w:r>
            <w:r w:rsidR="00270352" w:rsidRPr="00270352">
              <w:rPr>
                <w:rFonts w:ascii="Arial" w:hAnsi="Arial" w:cs="Arial"/>
                <w:highlight w:val="yellow"/>
              </w:rPr>
              <w:t>77 110,08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336 708,39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336 708,39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E12178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2178">
              <w:rPr>
                <w:rFonts w:ascii="Arial" w:hAnsi="Arial" w:cs="Arial"/>
                <w:b/>
                <w:bCs/>
                <w:highlight w:val="yellow"/>
              </w:rPr>
              <w:t>1 050 526,86</w:t>
            </w:r>
          </w:p>
        </w:tc>
      </w:tr>
      <w:tr w:rsidR="00595065" w:rsidRPr="00D65E13" w:rsidTr="005235D9">
        <w:trPr>
          <w:trHeight w:val="487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7D5351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1E2A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1E2A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</w:t>
            </w:r>
            <w:r w:rsidRPr="0034450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270352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270352">
              <w:rPr>
                <w:rFonts w:ascii="Arial" w:hAnsi="Arial" w:cs="Arial"/>
                <w:color w:val="FF0000"/>
              </w:rPr>
              <w:t>3 720,64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70352">
              <w:rPr>
                <w:rFonts w:ascii="Arial" w:hAnsi="Arial" w:cs="Arial"/>
                <w:b/>
                <w:bCs/>
              </w:rPr>
              <w:t>3 720,64</w:t>
            </w:r>
          </w:p>
        </w:tc>
      </w:tr>
      <w:tr w:rsidR="00595065" w:rsidRPr="00D65E13" w:rsidTr="005235D9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1E2A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27035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70352">
              <w:rPr>
                <w:rFonts w:ascii="Arial" w:hAnsi="Arial" w:cs="Arial"/>
                <w:highlight w:val="yellow"/>
              </w:rPr>
              <w:t>113 887</w:t>
            </w:r>
            <w:r w:rsidR="00595065" w:rsidRPr="00270352">
              <w:rPr>
                <w:rFonts w:ascii="Arial" w:hAnsi="Arial" w:cs="Arial"/>
                <w:highlight w:val="yellow"/>
              </w:rPr>
              <w:t>,</w:t>
            </w:r>
            <w:r w:rsidRPr="00270352">
              <w:rPr>
                <w:rFonts w:ascii="Arial" w:hAnsi="Arial" w:cs="Arial"/>
                <w:highlight w:val="yellow"/>
              </w:rPr>
              <w:t>32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101 686,00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101 686,00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2178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E12178" w:rsidRPr="00E12178">
              <w:rPr>
                <w:rFonts w:ascii="Arial" w:hAnsi="Arial" w:cs="Arial"/>
                <w:b/>
                <w:bCs/>
                <w:highlight w:val="yellow"/>
              </w:rPr>
              <w:t>17 259</w:t>
            </w:r>
            <w:r w:rsidRPr="00E12178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E12178" w:rsidRPr="00E12178">
              <w:rPr>
                <w:rFonts w:ascii="Arial" w:hAnsi="Arial" w:cs="Arial"/>
                <w:b/>
                <w:bCs/>
                <w:highlight w:val="yellow"/>
              </w:rPr>
              <w:t>32</w:t>
            </w:r>
          </w:p>
        </w:tc>
      </w:tr>
      <w:tr w:rsidR="00595065" w:rsidRPr="00D65E13" w:rsidTr="005235D9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1E2A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</w:t>
            </w:r>
            <w:r w:rsidRPr="0034450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270352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270352">
              <w:rPr>
                <w:rFonts w:ascii="Arial" w:hAnsi="Arial" w:cs="Arial"/>
                <w:color w:val="FF0000"/>
              </w:rPr>
              <w:t>1 123,63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D65E1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70352">
              <w:rPr>
                <w:rFonts w:ascii="Arial" w:hAnsi="Arial" w:cs="Arial"/>
                <w:b/>
                <w:bCs/>
              </w:rPr>
              <w:t>1 123,63</w:t>
            </w:r>
          </w:p>
        </w:tc>
      </w:tr>
      <w:tr w:rsidR="00595065" w:rsidRPr="001644E3" w:rsidTr="005235D9">
        <w:trPr>
          <w:trHeight w:val="150"/>
        </w:trPr>
        <w:tc>
          <w:tcPr>
            <w:tcW w:w="1593" w:type="dxa"/>
            <w:shd w:val="clear" w:color="auto" w:fill="auto"/>
            <w:noWrap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1E2A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1E2A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51E4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595065" w:rsidRPr="001644E3" w:rsidTr="005235D9">
        <w:trPr>
          <w:trHeight w:val="150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152BC1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52BC1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</w:t>
            </w:r>
            <w:r w:rsidR="003832D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4450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1644E3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902B5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Default="003832D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  <w:sectPr w:rsidR="003832D5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</w:p>
    <w:p w:rsidR="000D691B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Default="005235D9" w:rsidP="00EE79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EE798C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EE798C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Бородино от</w:t>
      </w:r>
      <w:r w:rsidR="003832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2019 №</w:t>
      </w:r>
      <w:r w:rsidR="003832D5">
        <w:rPr>
          <w:rFonts w:ascii="Arial" w:hAnsi="Arial" w:cs="Arial"/>
          <w:bCs/>
          <w:sz w:val="24"/>
          <w:szCs w:val="24"/>
        </w:rPr>
        <w:t xml:space="preserve"> </w:t>
      </w:r>
    </w:p>
    <w:p w:rsidR="00EE798C" w:rsidRPr="00DB62AF" w:rsidRDefault="00727883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Pr="00DB62AF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</w:t>
      </w:r>
      <w:r w:rsidRPr="00DB62AF">
        <w:rPr>
          <w:rFonts w:ascii="Arial" w:hAnsi="Arial" w:cs="Arial"/>
          <w:bCs/>
          <w:sz w:val="24"/>
          <w:szCs w:val="24"/>
        </w:rPr>
        <w:t xml:space="preserve"> Муниципальной программе</w:t>
      </w:r>
    </w:p>
    <w:p w:rsidR="00EE798C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DB62AF">
        <w:rPr>
          <w:rFonts w:ascii="Arial" w:hAnsi="Arial" w:cs="Arial"/>
          <w:bCs/>
          <w:sz w:val="24"/>
          <w:szCs w:val="24"/>
        </w:rPr>
        <w:t>«Развитие физической культуры и спорта</w:t>
      </w:r>
    </w:p>
    <w:p w:rsidR="00EE798C" w:rsidRPr="00DB62AF" w:rsidRDefault="00727883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в городе Бородино»</w:t>
      </w:r>
    </w:p>
    <w:p w:rsidR="00D964BB" w:rsidRDefault="00D964B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</w:t>
      </w:r>
      <w:r w:rsidRPr="00172ACD">
        <w:rPr>
          <w:rFonts w:ascii="Arial" w:hAnsi="Arial" w:cs="Arial"/>
          <w:b/>
          <w:bCs/>
          <w:sz w:val="28"/>
          <w:szCs w:val="28"/>
        </w:rPr>
        <w:t>есурсное обеспечение и прогнозная оценка расходов на реализацию целей муниципальной</w:t>
      </w:r>
    </w:p>
    <w:p w:rsidR="002A68A1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2ACD">
        <w:rPr>
          <w:rFonts w:ascii="Arial" w:hAnsi="Arial" w:cs="Arial"/>
          <w:b/>
          <w:bCs/>
          <w:sz w:val="28"/>
          <w:szCs w:val="28"/>
        </w:rPr>
        <w:t>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</w:r>
    </w:p>
    <w:tbl>
      <w:tblPr>
        <w:tblpPr w:leftFromText="180" w:rightFromText="180" w:vertAnchor="page" w:horzAnchor="margin" w:tblpX="216" w:tblpY="4677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9"/>
        <w:gridCol w:w="3544"/>
        <w:gridCol w:w="1707"/>
        <w:gridCol w:w="1942"/>
        <w:gridCol w:w="1943"/>
        <w:gridCol w:w="1942"/>
        <w:gridCol w:w="1943"/>
      </w:tblGrid>
      <w:tr w:rsidR="00AB4DE9" w:rsidRPr="00344503" w:rsidTr="005235D9">
        <w:trPr>
          <w:trHeight w:val="423"/>
        </w:trPr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964BB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D964BB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44503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а</w:t>
            </w:r>
            <w:r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AB4DE9" w:rsidRPr="00344503" w:rsidTr="005235D9">
        <w:trPr>
          <w:trHeight w:val="552"/>
        </w:trPr>
        <w:tc>
          <w:tcPr>
            <w:tcW w:w="2039" w:type="dxa"/>
            <w:vMerge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год2019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942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AB4DE9" w:rsidRPr="00441B7F" w:rsidTr="005235D9">
        <w:trPr>
          <w:trHeight w:val="77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3544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253ECE" w:rsidRDefault="000D691B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47</w:t>
            </w:r>
            <w:r w:rsidR="00EE798C">
              <w:rPr>
                <w:rFonts w:ascii="Arial" w:hAnsi="Arial" w:cs="Arial"/>
                <w:b/>
                <w:bCs/>
                <w:highlight w:val="yellow"/>
              </w:rPr>
              <w:t> </w:t>
            </w:r>
            <w:r>
              <w:rPr>
                <w:rFonts w:ascii="Arial" w:hAnsi="Arial" w:cs="Arial"/>
                <w:b/>
                <w:bCs/>
                <w:highlight w:val="yellow"/>
              </w:rPr>
              <w:t>334 66</w:t>
            </w:r>
            <w:r w:rsidR="00EE798C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AB4DE9" w:rsidRPr="00EE798C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0D691B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102 935</w:t>
            </w:r>
            <w:r w:rsidR="00EE798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yellow"/>
              </w:rPr>
              <w:t>487</w:t>
            </w:r>
            <w:r w:rsidR="00AB4DE9" w:rsidRPr="00EE798C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AB4DE9" w:rsidRPr="00441B7F" w:rsidTr="005235D9">
        <w:trPr>
          <w:trHeight w:val="330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AB4DE9" w:rsidRPr="00441B7F" w:rsidTr="005235D9">
        <w:trPr>
          <w:trHeight w:val="363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E11DE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9 00</w:t>
            </w:r>
            <w:r w:rsidRPr="00441B7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001,4</w:t>
            </w:r>
            <w:r w:rsidRPr="00441B7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B4DE9" w:rsidRPr="00441B7F" w:rsidTr="005235D9">
        <w:trPr>
          <w:trHeight w:val="27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E11DE5" w:rsidRDefault="0086393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8 9</w:t>
            </w:r>
            <w:r w:rsidR="000D691B">
              <w:rPr>
                <w:rFonts w:ascii="Arial" w:hAnsi="Arial" w:cs="Arial"/>
                <w:highlight w:val="yellow"/>
              </w:rPr>
              <w:t>81</w:t>
            </w:r>
            <w:r w:rsidR="00606E54">
              <w:rPr>
                <w:rFonts w:ascii="Arial" w:hAnsi="Arial" w:cs="Arial"/>
                <w:highlight w:val="yellow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>4</w:t>
            </w:r>
            <w:r w:rsidR="000D691B">
              <w:rPr>
                <w:rFonts w:ascii="Arial" w:hAnsi="Arial" w:cs="Arial"/>
                <w:highlight w:val="yellow"/>
              </w:rPr>
              <w:t>22</w:t>
            </w:r>
            <w:r w:rsidR="00AB4DE9" w:rsidRPr="00606E54">
              <w:rPr>
                <w:rFonts w:ascii="Arial" w:hAnsi="Arial" w:cs="Arial"/>
                <w:highlight w:val="yellow"/>
              </w:rPr>
              <w:t>,</w:t>
            </w:r>
            <w:r w:rsidR="000D691B">
              <w:rPr>
                <w:rFonts w:ascii="Arial" w:hAnsi="Arial" w:cs="Arial"/>
                <w:highlight w:val="yellow"/>
              </w:rPr>
              <w:t>8</w:t>
            </w:r>
            <w:r w:rsidRPr="0086393F">
              <w:rPr>
                <w:rFonts w:ascii="Arial" w:hAnsi="Arial" w:cs="Arial"/>
                <w:highlight w:val="yellow"/>
              </w:rPr>
              <w:t>7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86393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8 9</w:t>
            </w:r>
            <w:r w:rsidR="000D691B">
              <w:rPr>
                <w:rFonts w:ascii="Arial" w:hAnsi="Arial" w:cs="Arial"/>
                <w:b/>
                <w:bCs/>
                <w:highlight w:val="yellow"/>
              </w:rPr>
              <w:t>81</w:t>
            </w:r>
            <w:r w:rsidR="00606E54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0D691B">
              <w:rPr>
                <w:rFonts w:ascii="Arial" w:hAnsi="Arial" w:cs="Arial"/>
                <w:b/>
                <w:bCs/>
                <w:highlight w:val="yellow"/>
              </w:rPr>
              <w:t>22</w:t>
            </w:r>
            <w:r w:rsidR="00AB4DE9" w:rsidRPr="0086393F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0D691B">
              <w:rPr>
                <w:rFonts w:ascii="Arial" w:hAnsi="Arial" w:cs="Arial"/>
                <w:b/>
                <w:bCs/>
                <w:highlight w:val="yellow"/>
              </w:rPr>
              <w:t>8</w:t>
            </w:r>
            <w:r>
              <w:rPr>
                <w:rFonts w:ascii="Arial" w:hAnsi="Arial" w:cs="Arial"/>
                <w:b/>
                <w:bCs/>
                <w:highlight w:val="yellow"/>
              </w:rPr>
              <w:t>7</w:t>
            </w:r>
          </w:p>
        </w:tc>
      </w:tr>
      <w:tr w:rsidR="00AB4DE9" w:rsidRPr="00441B7F" w:rsidTr="005235D9">
        <w:trPr>
          <w:trHeight w:val="37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E2347" w:rsidRDefault="000D691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C0E54">
              <w:rPr>
                <w:rFonts w:ascii="Arial" w:hAnsi="Arial" w:cs="Arial"/>
                <w:highlight w:val="yellow"/>
              </w:rPr>
              <w:t>29</w:t>
            </w:r>
            <w:r w:rsidR="00AB4DE9" w:rsidRPr="003C0E54">
              <w:rPr>
                <w:rFonts w:ascii="Arial" w:hAnsi="Arial" w:cs="Arial"/>
                <w:highlight w:val="yellow"/>
                <w:lang w:val="en-US"/>
              </w:rPr>
              <w:t> </w:t>
            </w:r>
            <w:r w:rsidRPr="003C0E54">
              <w:rPr>
                <w:rFonts w:ascii="Arial" w:hAnsi="Arial" w:cs="Arial"/>
                <w:highlight w:val="yellow"/>
              </w:rPr>
              <w:t>353 238,44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E2347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2347">
              <w:rPr>
                <w:rFonts w:ascii="Arial" w:hAnsi="Arial" w:cs="Arial"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E2347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2347">
              <w:rPr>
                <w:rFonts w:ascii="Arial" w:hAnsi="Arial" w:cs="Arial"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E2347" w:rsidRDefault="000D691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C0E54">
              <w:rPr>
                <w:rFonts w:ascii="Arial" w:hAnsi="Arial" w:cs="Arial"/>
                <w:b/>
                <w:bCs/>
                <w:highlight w:val="yellow"/>
              </w:rPr>
              <w:t xml:space="preserve">84 </w:t>
            </w:r>
            <w:r w:rsidR="00AB4DE9" w:rsidRPr="003C0E54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="003C0E54" w:rsidRPr="003C0E54">
              <w:rPr>
                <w:rFonts w:ascii="Arial" w:hAnsi="Arial" w:cs="Arial"/>
                <w:b/>
                <w:bCs/>
                <w:highlight w:val="yellow"/>
              </w:rPr>
              <w:t>54 062,86</w:t>
            </w:r>
          </w:p>
        </w:tc>
      </w:tr>
      <w:tr w:rsidR="00AB4DE9" w:rsidRPr="00441B7F" w:rsidTr="005235D9">
        <w:trPr>
          <w:trHeight w:val="293"/>
        </w:trPr>
        <w:tc>
          <w:tcPr>
            <w:tcW w:w="2039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AB4DE9" w:rsidRPr="00441B7F" w:rsidTr="005235D9">
        <w:trPr>
          <w:trHeight w:val="20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AB4DE9" w:rsidRPr="00441B7F" w:rsidTr="005235D9">
        <w:trPr>
          <w:trHeight w:val="790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4B2C5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AB4DE9" w:rsidRPr="00441B7F" w:rsidTr="005235D9">
        <w:trPr>
          <w:trHeight w:val="229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AB4DE9" w:rsidRPr="00441B7F" w:rsidTr="005235D9">
        <w:trPr>
          <w:trHeight w:val="246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AB4DE9" w:rsidRPr="00441B7F" w:rsidTr="005235D9">
        <w:trPr>
          <w:trHeight w:val="265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AB4DE9" w:rsidRPr="00441B7F" w:rsidTr="005235D9">
        <w:trPr>
          <w:trHeight w:val="268"/>
        </w:trPr>
        <w:tc>
          <w:tcPr>
            <w:tcW w:w="2039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AB4DE9" w:rsidRPr="00441B7F" w:rsidTr="005235D9">
        <w:trPr>
          <w:trHeight w:val="13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AB4DE9" w:rsidRPr="00E11DE5" w:rsidTr="005235D9">
        <w:trPr>
          <w:trHeight w:val="43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4B2C5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4B2C5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 xml:space="preserve">«Развитие системы </w:t>
            </w:r>
            <w:r w:rsidRPr="004B2C5D">
              <w:rPr>
                <w:rFonts w:ascii="Arial" w:hAnsi="Arial" w:cs="Arial"/>
                <w:b/>
                <w:bCs/>
              </w:rPr>
              <w:lastRenderedPageBreak/>
              <w:t>подготовки спортивного резерва».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lastRenderedPageBreak/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E11DE5" w:rsidRDefault="003C0E54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46</w:t>
            </w:r>
            <w:r w:rsidR="00B8074A" w:rsidRPr="00B8074A">
              <w:rPr>
                <w:rFonts w:ascii="Arial" w:hAnsi="Arial" w:cs="Arial"/>
                <w:b/>
                <w:bCs/>
                <w:highlight w:val="yellow"/>
              </w:rPr>
              <w:t> </w:t>
            </w:r>
            <w:r>
              <w:rPr>
                <w:rFonts w:ascii="Arial" w:hAnsi="Arial" w:cs="Arial"/>
                <w:b/>
                <w:bCs/>
                <w:highlight w:val="yellow"/>
              </w:rPr>
              <w:t>116</w:t>
            </w:r>
            <w:r w:rsidR="0086393F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yellow"/>
              </w:rPr>
              <w:t>32</w:t>
            </w:r>
            <w:r w:rsidR="0086393F" w:rsidRPr="0086393F">
              <w:rPr>
                <w:rFonts w:ascii="Arial" w:hAnsi="Arial" w:cs="Arial"/>
                <w:b/>
                <w:bCs/>
                <w:highlight w:val="yellow"/>
              </w:rPr>
              <w:t>1,</w:t>
            </w: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E11DE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E11DE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E11DE5" w:rsidRDefault="007B68F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99 395</w:t>
            </w:r>
            <w:r w:rsidR="00B8074A" w:rsidRPr="00B8074A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B8074A" w:rsidRPr="0086393F">
              <w:rPr>
                <w:rFonts w:ascii="Arial" w:hAnsi="Arial" w:cs="Arial"/>
                <w:b/>
                <w:bCs/>
                <w:highlight w:val="yellow"/>
              </w:rPr>
              <w:t>3</w:t>
            </w:r>
            <w:r>
              <w:rPr>
                <w:rFonts w:ascii="Arial" w:hAnsi="Arial" w:cs="Arial"/>
                <w:b/>
                <w:bCs/>
                <w:highlight w:val="yellow"/>
              </w:rPr>
              <w:t>56</w:t>
            </w:r>
            <w:r w:rsidR="0086393F" w:rsidRPr="0086393F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AB4DE9" w:rsidRPr="00344503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AB4DE9" w:rsidRPr="00271787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E11DE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271787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271787">
              <w:rPr>
                <w:rFonts w:ascii="Arial" w:hAnsi="Arial" w:cs="Arial"/>
                <w:b/>
              </w:rPr>
              <w:t>9 000 001,40</w:t>
            </w:r>
          </w:p>
        </w:tc>
      </w:tr>
      <w:tr w:rsidR="00AB4DE9" w:rsidRPr="00E11DE5" w:rsidTr="005235D9">
        <w:trPr>
          <w:trHeight w:val="291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E11DE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8</w:t>
            </w:r>
            <w:r w:rsidR="0039124F">
              <w:rPr>
                <w:rFonts w:ascii="Arial" w:hAnsi="Arial" w:cs="Arial"/>
                <w:highlight w:val="yellow"/>
              </w:rPr>
              <w:t> </w:t>
            </w:r>
            <w:r>
              <w:rPr>
                <w:rFonts w:ascii="Arial" w:hAnsi="Arial" w:cs="Arial"/>
                <w:highlight w:val="yellow"/>
              </w:rPr>
              <w:t>9</w:t>
            </w:r>
            <w:r w:rsidRPr="00D5196C">
              <w:rPr>
                <w:rFonts w:ascii="Arial" w:hAnsi="Arial" w:cs="Arial"/>
                <w:highlight w:val="yellow"/>
              </w:rPr>
              <w:t>7</w:t>
            </w:r>
            <w:r w:rsidR="003C0E54">
              <w:rPr>
                <w:rFonts w:ascii="Arial" w:hAnsi="Arial" w:cs="Arial"/>
                <w:highlight w:val="yellow"/>
              </w:rPr>
              <w:t>6</w:t>
            </w:r>
            <w:r w:rsidR="0039124F">
              <w:rPr>
                <w:rFonts w:ascii="Arial" w:hAnsi="Arial" w:cs="Arial"/>
                <w:highlight w:val="yellow"/>
              </w:rPr>
              <w:t xml:space="preserve"> </w:t>
            </w:r>
            <w:r w:rsidR="003C0E54">
              <w:rPr>
                <w:rFonts w:ascii="Arial" w:hAnsi="Arial" w:cs="Arial"/>
                <w:highlight w:val="yellow"/>
              </w:rPr>
              <w:t>578</w:t>
            </w:r>
            <w:r w:rsidR="0039124F">
              <w:rPr>
                <w:rFonts w:ascii="Arial" w:hAnsi="Arial" w:cs="Arial"/>
                <w:highlight w:val="yellow"/>
              </w:rPr>
              <w:t>,</w:t>
            </w:r>
            <w:r w:rsidR="003C0E54">
              <w:rPr>
                <w:rFonts w:ascii="Arial" w:hAnsi="Arial" w:cs="Arial"/>
              </w:rPr>
              <w:t>60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441B7F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E11DE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8</w:t>
            </w:r>
            <w:r w:rsidR="0039124F">
              <w:rPr>
                <w:rFonts w:ascii="Arial" w:hAnsi="Arial" w:cs="Arial"/>
                <w:b/>
                <w:highlight w:val="yellow"/>
              </w:rPr>
              <w:t> </w:t>
            </w:r>
            <w:r>
              <w:rPr>
                <w:rFonts w:ascii="Arial" w:hAnsi="Arial" w:cs="Arial"/>
                <w:b/>
                <w:highlight w:val="yellow"/>
              </w:rPr>
              <w:t>9</w:t>
            </w:r>
            <w:r w:rsidR="0039124F">
              <w:rPr>
                <w:rFonts w:ascii="Arial" w:hAnsi="Arial" w:cs="Arial"/>
                <w:b/>
                <w:highlight w:val="yellow"/>
              </w:rPr>
              <w:t>7</w:t>
            </w:r>
            <w:r w:rsidR="00AA46E1">
              <w:rPr>
                <w:rFonts w:ascii="Arial" w:hAnsi="Arial" w:cs="Arial"/>
                <w:b/>
                <w:highlight w:val="yellow"/>
              </w:rPr>
              <w:t>6</w:t>
            </w:r>
            <w:r w:rsidR="0039124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AA46E1">
              <w:rPr>
                <w:rFonts w:ascii="Arial" w:hAnsi="Arial" w:cs="Arial"/>
                <w:b/>
                <w:highlight w:val="yellow"/>
              </w:rPr>
              <w:t>578</w:t>
            </w:r>
            <w:r w:rsidRPr="00D5196C">
              <w:rPr>
                <w:rFonts w:ascii="Arial" w:hAnsi="Arial" w:cs="Arial"/>
                <w:b/>
                <w:highlight w:val="yellow"/>
              </w:rPr>
              <w:t>,</w:t>
            </w:r>
            <w:r w:rsidR="00AA46E1">
              <w:rPr>
                <w:rFonts w:ascii="Arial" w:hAnsi="Arial" w:cs="Arial"/>
                <w:b/>
              </w:rPr>
              <w:t>60</w:t>
            </w:r>
          </w:p>
        </w:tc>
      </w:tr>
      <w:tr w:rsidR="00AB4DE9" w:rsidRPr="00131AA9" w:rsidTr="005235D9">
        <w:trPr>
          <w:trHeight w:val="267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C0E54" w:rsidRDefault="00066A58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28</w:t>
            </w:r>
            <w:r w:rsidR="00AB4DE9" w:rsidRPr="003C0E54">
              <w:rPr>
                <w:rFonts w:ascii="Arial" w:hAnsi="Arial" w:cs="Arial"/>
                <w:highlight w:val="yellow"/>
              </w:rPr>
              <w:t xml:space="preserve"> </w:t>
            </w:r>
            <w:r w:rsidR="003C0E54" w:rsidRPr="003C0E54">
              <w:rPr>
                <w:rFonts w:ascii="Arial" w:hAnsi="Arial" w:cs="Arial"/>
                <w:highlight w:val="yellow"/>
              </w:rPr>
              <w:t>139 741</w:t>
            </w:r>
            <w:r w:rsidR="00AB4DE9" w:rsidRPr="003C0E54">
              <w:rPr>
                <w:rFonts w:ascii="Arial" w:hAnsi="Arial" w:cs="Arial"/>
                <w:highlight w:val="yellow"/>
              </w:rPr>
              <w:t>,</w:t>
            </w:r>
            <w:r w:rsidR="003C0E54" w:rsidRPr="003C0E54">
              <w:rPr>
                <w:rFonts w:ascii="Arial" w:hAnsi="Arial" w:cs="Arial"/>
                <w:highlight w:val="yellow"/>
              </w:rPr>
              <w:t>04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31AA9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31AA9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31AA9" w:rsidRDefault="009B2445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81</w:t>
            </w:r>
            <w:r w:rsidR="003C0E54" w:rsidRPr="003C0E54">
              <w:rPr>
                <w:rFonts w:ascii="Arial" w:hAnsi="Arial" w:cs="Arial"/>
                <w:b/>
                <w:bCs/>
                <w:highlight w:val="yellow"/>
              </w:rPr>
              <w:t xml:space="preserve"> 418 776,68</w:t>
            </w:r>
          </w:p>
        </w:tc>
      </w:tr>
      <w:tr w:rsidR="00AB4DE9" w:rsidRPr="00344503" w:rsidTr="005235D9">
        <w:trPr>
          <w:trHeight w:val="272"/>
        </w:trPr>
        <w:tc>
          <w:tcPr>
            <w:tcW w:w="2039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AB4DE9" w:rsidRPr="00344503" w:rsidTr="005235D9">
        <w:trPr>
          <w:trHeight w:val="33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7142CA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AB4DE9" w:rsidRPr="00C04CFF" w:rsidTr="005235D9">
        <w:trPr>
          <w:trHeight w:val="737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4B2C5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518 341</w:t>
            </w:r>
            <w:r w:rsidR="00D5196C" w:rsidRPr="00D5196C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8420C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8420C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1 440 130</w:t>
            </w:r>
            <w:r w:rsidR="00D5196C" w:rsidRPr="00D5196C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AB4DE9" w:rsidRPr="00C04CFF" w:rsidTr="005235D9">
        <w:trPr>
          <w:trHeight w:val="283"/>
        </w:trPr>
        <w:tc>
          <w:tcPr>
            <w:tcW w:w="2039" w:type="dxa"/>
            <w:shd w:val="clear" w:color="auto" w:fill="auto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AB4DE9" w:rsidRPr="00C04CFF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4B2C5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</w:tr>
      <w:tr w:rsidR="00AB4DE9" w:rsidRPr="00271787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172AC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5196C">
              <w:rPr>
                <w:rFonts w:ascii="Arial" w:hAnsi="Arial" w:cs="Arial"/>
                <w:highlight w:val="yellow"/>
              </w:rPr>
              <w:t>4 844,27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D5196C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5196C">
              <w:rPr>
                <w:rFonts w:ascii="Arial" w:hAnsi="Arial" w:cs="Arial"/>
                <w:b/>
                <w:highlight w:val="yellow"/>
              </w:rPr>
              <w:t>4 844,27</w:t>
            </w:r>
          </w:p>
        </w:tc>
      </w:tr>
      <w:tr w:rsidR="00AB4DE9" w:rsidRPr="00C04CFF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172AC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0A1B29">
              <w:rPr>
                <w:rFonts w:ascii="Arial" w:hAnsi="Arial" w:cs="Arial"/>
                <w:highlight w:val="yellow"/>
              </w:rPr>
              <w:t>513 497,40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18420C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8420C">
              <w:rPr>
                <w:rFonts w:ascii="Arial" w:hAnsi="Arial" w:cs="Arial"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18420C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84F56">
              <w:rPr>
                <w:rFonts w:ascii="Arial" w:hAnsi="Arial" w:cs="Arial"/>
                <w:b/>
                <w:bCs/>
                <w:highlight w:val="yellow"/>
              </w:rPr>
              <w:t xml:space="preserve">1 435 </w:t>
            </w:r>
            <w:r w:rsidR="00AB4DE9" w:rsidRPr="00584F56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584F56">
              <w:rPr>
                <w:rFonts w:ascii="Arial" w:hAnsi="Arial" w:cs="Arial"/>
                <w:b/>
                <w:bCs/>
                <w:highlight w:val="yellow"/>
              </w:rPr>
              <w:t>86,18</w:t>
            </w:r>
          </w:p>
        </w:tc>
      </w:tr>
      <w:tr w:rsidR="00AB4DE9" w:rsidRPr="001644E3" w:rsidTr="005235D9">
        <w:trPr>
          <w:trHeight w:val="340"/>
        </w:trPr>
        <w:tc>
          <w:tcPr>
            <w:tcW w:w="2039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172AC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1644E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1644E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1644E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1644E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</w:tr>
      <w:tr w:rsidR="00AB4DE9" w:rsidRPr="00344503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172ACD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44503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314DF9" w:rsidRDefault="00314DF9" w:rsidP="00314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902B5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30286" w:rsidRDefault="009302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5F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3724C" w:rsidRDefault="0083724C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E4B" w:rsidRDefault="00F74E4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Default="003832D5" w:rsidP="003832D5">
      <w:pPr>
        <w:tabs>
          <w:tab w:val="left" w:pos="12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832D5" w:rsidSect="003832D5">
          <w:headerReference w:type="default" r:id="rId11"/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F75BEB" w:rsidRDefault="00F75BE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4921" w:rsidRPr="00D81825" w:rsidRDefault="006F0D86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654921">
        <w:rPr>
          <w:rFonts w:ascii="Arial" w:hAnsi="Arial" w:cs="Arial"/>
        </w:rPr>
        <w:t>иложение 3</w:t>
      </w:r>
    </w:p>
    <w:p w:rsidR="00654921" w:rsidRPr="00D8182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к Постановлению администрации </w:t>
      </w:r>
    </w:p>
    <w:p w:rsidR="00654921" w:rsidRPr="00D8182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D81825">
        <w:rPr>
          <w:rFonts w:ascii="Arial" w:hAnsi="Arial" w:cs="Arial"/>
        </w:rPr>
        <w:t>от</w:t>
      </w:r>
      <w:r w:rsidR="003832D5">
        <w:rPr>
          <w:rFonts w:ascii="Arial" w:hAnsi="Arial" w:cs="Arial"/>
        </w:rPr>
        <w:t xml:space="preserve"> </w:t>
      </w:r>
      <w:r w:rsidR="00D5196C">
        <w:rPr>
          <w:rFonts w:ascii="Arial" w:hAnsi="Arial" w:cs="Arial"/>
        </w:rPr>
        <w:t>.09</w:t>
      </w:r>
      <w:r>
        <w:rPr>
          <w:rFonts w:ascii="Arial" w:hAnsi="Arial" w:cs="Arial"/>
        </w:rPr>
        <w:t xml:space="preserve">.2019 </w:t>
      </w:r>
      <w:r w:rsidRPr="00D81825">
        <w:rPr>
          <w:rFonts w:ascii="Arial" w:hAnsi="Arial" w:cs="Arial"/>
        </w:rPr>
        <w:t>№</w:t>
      </w:r>
    </w:p>
    <w:p w:rsidR="00654921" w:rsidRPr="00D81825" w:rsidRDefault="00727883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54921" w:rsidRPr="00D81825">
        <w:rPr>
          <w:rFonts w:ascii="Arial" w:hAnsi="Arial" w:cs="Arial"/>
        </w:rPr>
        <w:t xml:space="preserve"> 2 к</w:t>
      </w:r>
      <w:r w:rsidR="003832D5">
        <w:rPr>
          <w:rFonts w:ascii="Arial" w:hAnsi="Arial" w:cs="Arial"/>
        </w:rPr>
        <w:t xml:space="preserve"> </w:t>
      </w:r>
      <w:r w:rsidR="00654921" w:rsidRPr="00D81825">
        <w:rPr>
          <w:rFonts w:ascii="Arial" w:hAnsi="Arial" w:cs="Arial"/>
        </w:rPr>
        <w:t xml:space="preserve">Подпрограмме 2 </w:t>
      </w:r>
    </w:p>
    <w:p w:rsidR="00654921" w:rsidRPr="00D8182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D81825">
        <w:rPr>
          <w:rFonts w:ascii="Arial" w:hAnsi="Arial" w:cs="Arial"/>
        </w:rPr>
        <w:t>«Развитие системы п</w:t>
      </w:r>
      <w:r w:rsidR="00727883">
        <w:rPr>
          <w:rFonts w:ascii="Arial" w:hAnsi="Arial" w:cs="Arial"/>
        </w:rPr>
        <w:t>одготовки спортивного резерва»</w:t>
      </w:r>
    </w:p>
    <w:p w:rsidR="00654921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  <w:sz w:val="24"/>
          <w:szCs w:val="24"/>
        </w:rPr>
      </w:pPr>
    </w:p>
    <w:p w:rsidR="006D07A9" w:rsidRPr="00136DF3" w:rsidRDefault="00654921" w:rsidP="006549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5916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</w:t>
      </w:r>
      <w:r w:rsidR="00D519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916">
        <w:rPr>
          <w:rFonts w:ascii="Arial" w:hAnsi="Arial" w:cs="Arial"/>
          <w:b/>
          <w:bCs/>
          <w:sz w:val="24"/>
          <w:szCs w:val="24"/>
        </w:rPr>
        <w:t>на их реализацию и ожидаемых результатов.</w:t>
      </w: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140"/>
        <w:gridCol w:w="1134"/>
        <w:gridCol w:w="754"/>
        <w:gridCol w:w="26"/>
        <w:gridCol w:w="780"/>
        <w:gridCol w:w="1451"/>
        <w:gridCol w:w="712"/>
        <w:gridCol w:w="1485"/>
        <w:gridCol w:w="1485"/>
        <w:gridCol w:w="1484"/>
        <w:gridCol w:w="1485"/>
        <w:gridCol w:w="2247"/>
        <w:gridCol w:w="21"/>
        <w:gridCol w:w="17"/>
      </w:tblGrid>
      <w:tr w:rsidR="00C64F66" w:rsidRPr="00C64F66" w:rsidTr="003E2347">
        <w:trPr>
          <w:gridAfter w:val="2"/>
          <w:wAfter w:w="38" w:type="dxa"/>
          <w:trHeight w:val="274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Расходы (рублей),годы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Ожидаемый результат от</w:t>
            </w:r>
          </w:p>
        </w:tc>
      </w:tr>
      <w:tr w:rsidR="00C64F66" w:rsidRPr="00C64F66" w:rsidTr="00E70283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64F66" w:rsidRPr="00966D5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66D55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451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реализации подпрограммного мероприятия</w:t>
            </w:r>
            <w:r w:rsidR="003832D5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(в натуральном выражении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C64F66" w:rsidRPr="00C64F66" w:rsidTr="00E70283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C64F66" w:rsidTr="00E70283">
        <w:trPr>
          <w:trHeight w:val="269"/>
        </w:trPr>
        <w:tc>
          <w:tcPr>
            <w:tcW w:w="16022" w:type="dxa"/>
            <w:gridSpan w:val="15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C64F66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C64F66" w:rsidTr="00E70283">
        <w:trPr>
          <w:trHeight w:val="385"/>
        </w:trPr>
        <w:tc>
          <w:tcPr>
            <w:tcW w:w="16022" w:type="dxa"/>
            <w:gridSpan w:val="15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C64F66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C64F66" w:rsidTr="005947EF">
        <w:trPr>
          <w:trHeight w:val="2081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5947EF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</w:t>
            </w:r>
            <w:r w:rsidR="003832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C02B37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C02B37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26</w:t>
            </w:r>
            <w:r w:rsidR="003E2347" w:rsidRPr="00C02B37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 </w:t>
            </w:r>
            <w:r w:rsidRPr="00C02B37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4</w:t>
            </w:r>
            <w:r w:rsidR="004516E2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40</w:t>
            </w:r>
            <w:r w:rsidR="00D5196C" w:rsidRPr="00C02B37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 </w:t>
            </w:r>
            <w:r w:rsidR="004516E2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033</w:t>
            </w:r>
            <w:r w:rsidR="003B1ABF" w:rsidRPr="00C02B37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,</w:t>
            </w:r>
            <w:r w:rsidR="004516E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B8074A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B8074A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B8074A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C02B37" w:rsidP="00786F0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77</w:t>
            </w:r>
            <w:r w:rsidR="003E2347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 </w:t>
            </w:r>
            <w:r w:rsidR="00786F0B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725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 </w:t>
            </w:r>
            <w:r w:rsidR="003E2347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7</w:t>
            </w:r>
            <w:r w:rsidR="00786F0B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83</w:t>
            </w:r>
            <w:r w:rsidR="00BD1385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,</w:t>
            </w:r>
            <w:r w:rsidR="00786F0B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2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C64F66" w:rsidRPr="005947EF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947EF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5947EF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E24B28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D5196C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D5196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323</w:t>
            </w:r>
            <w:r w:rsidR="005947EF" w:rsidRPr="00D5196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 </w:t>
            </w:r>
            <w:r w:rsidR="00C64F66" w:rsidRPr="00D5196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4</w:t>
            </w:r>
            <w:r w:rsidRPr="00D5196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1</w:t>
            </w:r>
            <w:r w:rsidR="005947EF" w:rsidRPr="00D5196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2</w:t>
            </w:r>
            <w:r w:rsidR="005947EF"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,07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B8074A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B8074A" w:rsidRDefault="00D5196C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3790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323</w:t>
            </w:r>
            <w:r w:rsidR="005947EF" w:rsidRPr="0053790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 </w:t>
            </w:r>
            <w:r w:rsidR="00C64F66" w:rsidRPr="0053790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4</w:t>
            </w:r>
            <w:r w:rsidRPr="0053790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12</w:t>
            </w:r>
            <w:r w:rsidR="005947EF" w:rsidRPr="00B8074A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,07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C64F66" w:rsidRPr="00C64F66" w:rsidRDefault="00D5196C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выполнена ПСД на капитальный </w:t>
            </w:r>
            <w:r w:rsidR="00C64F66"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ремонт бассейна.</w:t>
            </w:r>
          </w:p>
        </w:tc>
      </w:tr>
      <w:tr w:rsidR="006D07A9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5947EF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1.3 Субсидия бюджетам муниципальных районов и городских округов Красноярского края</w:t>
            </w:r>
            <w:r w:rsidR="003832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47EF">
              <w:rPr>
                <w:rFonts w:ascii="Arial" w:eastAsia="Times New Roman" w:hAnsi="Arial" w:cs="Arial"/>
                <w:sz w:val="18"/>
                <w:szCs w:val="18"/>
              </w:rPr>
              <w:t>и муниципальных 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E24B28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E24B28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E24B28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072007437</w:t>
            </w: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E24B28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24B28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D07A9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07A9" w:rsidRPr="006C3FEE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1.4 </w:t>
            </w:r>
            <w:r w:rsidR="006D07A9" w:rsidRPr="006C3FEE">
              <w:rPr>
                <w:rFonts w:ascii="Arial" w:eastAsia="Times New Roman" w:hAnsi="Arial" w:cs="Arial"/>
                <w:sz w:val="16"/>
                <w:szCs w:val="16"/>
              </w:rPr>
              <w:t>Софинансирование к субсидии бюджетам муниципальных районов и городских округов Красноярского края</w:t>
            </w:r>
            <w:r w:rsidR="003832D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6C3FEE">
              <w:rPr>
                <w:rFonts w:ascii="Arial" w:eastAsia="Times New Roman" w:hAnsi="Arial" w:cs="Arial"/>
                <w:sz w:val="16"/>
                <w:szCs w:val="16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6C3FEE">
              <w:rPr>
                <w:rFonts w:ascii="Arial" w:eastAsia="Times New Roman" w:hAnsi="Arial" w:cs="Arial"/>
                <w:sz w:val="16"/>
                <w:szCs w:val="16"/>
              </w:rPr>
              <w:t>и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07A9" w:rsidRPr="00C64F66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4F66">
              <w:rPr>
                <w:rFonts w:ascii="Arial" w:eastAsia="Times New Roman" w:hAnsi="Arial" w:cs="Arial"/>
                <w:sz w:val="16"/>
                <w:szCs w:val="16"/>
              </w:rPr>
              <w:t>ОКСМП и ИО (МБУ "СШ</w:t>
            </w:r>
            <w:r w:rsidR="00537901">
              <w:rPr>
                <w:rFonts w:ascii="Arial" w:eastAsia="Times New Roman" w:hAnsi="Arial" w:cs="Arial"/>
                <w:sz w:val="16"/>
                <w:szCs w:val="16"/>
              </w:rPr>
              <w:t>ОР</w:t>
            </w:r>
            <w:r w:rsidRPr="00C64F66">
              <w:rPr>
                <w:rFonts w:ascii="Arial" w:eastAsia="Times New Roman" w:hAnsi="Arial" w:cs="Arial"/>
                <w:sz w:val="16"/>
                <w:szCs w:val="16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C64F66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D07A9" w:rsidRPr="00C64F66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C64F66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C64F66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B8074A" w:rsidRDefault="006C3FE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074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6D07A9" w:rsidRPr="00B8074A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B8074A">
              <w:rPr>
                <w:rFonts w:ascii="Arial" w:eastAsia="Times New Roman" w:hAnsi="Arial" w:cs="Arial"/>
                <w:sz w:val="20"/>
                <w:szCs w:val="20"/>
              </w:rPr>
              <w:t xml:space="preserve"> 610,46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B8074A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074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B8074A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074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B8074A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D07A9" w:rsidRPr="00B8074A" w:rsidRDefault="006C3FE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0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6D07A9" w:rsidRPr="00B80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B80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610,46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D07A9" w:rsidRPr="00C64F66" w:rsidTr="00E70283">
        <w:trPr>
          <w:trHeight w:val="238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6D07A9" w:rsidRPr="00C64F66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D07A9" w:rsidRPr="00C64F66" w:rsidTr="00537901">
        <w:trPr>
          <w:trHeight w:val="115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C64F66" w:rsidRDefault="00D56381" w:rsidP="0053790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C64F66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C64F66" w:rsidRDefault="006D07A9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C64F66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D56381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D56381">
              <w:rPr>
                <w:rFonts w:ascii="Arial" w:eastAsia="Arial" w:hAnsi="Arial" w:cs="Arial"/>
                <w:sz w:val="20"/>
                <w:szCs w:val="20"/>
                <w:lang w:eastAsia="ar-SA"/>
              </w:rPr>
              <w:t>072Р552290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C64F66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</w:rPr>
              <w:t>9 568 437</w:t>
            </w:r>
            <w:r w:rsidR="006D07A9" w:rsidRPr="00B8074A">
              <w:rPr>
                <w:rFonts w:ascii="Arial" w:eastAsia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B8074A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D56381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9 568 437</w:t>
            </w:r>
            <w:r w:rsidR="006D07A9" w:rsidRPr="00B807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6D07A9" w:rsidRPr="00D56381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56381">
              <w:rPr>
                <w:rFonts w:ascii="Calibri" w:eastAsia="Times New Roman" w:hAnsi="Calibri" w:cs="Times New Roman"/>
                <w:sz w:val="18"/>
                <w:szCs w:val="18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6D07A9" w:rsidRPr="00C64F66" w:rsidTr="00E70283">
        <w:trPr>
          <w:trHeight w:val="172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6D07A9" w:rsidRPr="00C64F66" w:rsidRDefault="006D07A9" w:rsidP="0053790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6D07A9" w:rsidRPr="00C64F66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D07A9" w:rsidRPr="00C64F66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C64F66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3.1</w:t>
            </w:r>
            <w:r w:rsidR="006D07A9" w:rsidRPr="00CA1496">
              <w:rPr>
                <w:rFonts w:ascii="Arial" w:eastAsia="Times New Roman" w:hAnsi="Arial" w:cs="Arial"/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C64F66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D56381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sz w:val="20"/>
                <w:szCs w:val="20"/>
              </w:rPr>
              <w:t>352 760</w:t>
            </w:r>
            <w:r w:rsidR="006D07A9" w:rsidRPr="00B8074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8074A"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B8074A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B8074A" w:rsidRDefault="00D56381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807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352 760</w:t>
            </w:r>
            <w:r w:rsidR="006D07A9" w:rsidRPr="00B807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807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6D07A9" w:rsidRPr="00966D5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Увеличится</w:t>
            </w:r>
            <w:r w:rsidR="003832D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размер оплаты труда</w:t>
            </w:r>
            <w:r w:rsidRPr="00966D55">
              <w:rPr>
                <w:rFonts w:ascii="Arial" w:eastAsia="Arial" w:hAnsi="Arial" w:cs="Arial"/>
                <w:sz w:val="16"/>
                <w:szCs w:val="16"/>
              </w:rPr>
              <w:t xml:space="preserve">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007477" w:rsidRPr="00C64F66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537901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901">
              <w:rPr>
                <w:rFonts w:ascii="Arial" w:eastAsia="Times New Roman" w:hAnsi="Arial" w:cs="Arial"/>
                <w:sz w:val="16"/>
                <w:szCs w:val="16"/>
              </w:rPr>
              <w:t>3.2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C64F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1C7B80" w:rsidRDefault="001C7B80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1C7B80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1 013 879,34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1C7B8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1C7B8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1C7B8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1C7B8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1C7B80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2D1B1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3 007 164,</w:t>
            </w:r>
            <w:r w:rsidR="00007477" w:rsidRPr="002D1B1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8</w:t>
            </w:r>
            <w:r w:rsidRPr="002D1B1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6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37901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37901">
              <w:rPr>
                <w:rFonts w:ascii="Arial" w:eastAsia="Times New Roman" w:hAnsi="Arial" w:cs="Arial"/>
                <w:sz w:val="16"/>
                <w:szCs w:val="16"/>
              </w:rPr>
              <w:t>Уровень заработной платы работников бюджетной сферы будет не ниже размера минимальной заработной платы (минимального размера оплаты труда)</w:t>
            </w:r>
          </w:p>
        </w:tc>
      </w:tr>
      <w:tr w:rsidR="00007477" w:rsidRPr="00C64F66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537901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901">
              <w:rPr>
                <w:rFonts w:ascii="Arial" w:eastAsia="Times New Roman" w:hAnsi="Arial" w:cs="Arial"/>
                <w:sz w:val="16"/>
                <w:szCs w:val="16"/>
              </w:rPr>
              <w:t>3.3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0720010210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C64F66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2D1B1C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2 271 </w:t>
            </w:r>
            <w:r w:rsidR="001C7B80" w:rsidRPr="002D1B1C">
              <w:rPr>
                <w:rFonts w:ascii="Arial" w:eastAsia="Arial" w:hAnsi="Arial" w:cs="Arial"/>
                <w:bCs/>
                <w:sz w:val="20"/>
                <w:szCs w:val="20"/>
                <w:highlight w:val="yellow"/>
                <w:lang w:eastAsia="ar-SA"/>
              </w:rPr>
              <w:t>984,29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2D1B1C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D1B1C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2D1B1C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D1B1C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2D1B1C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2D1B1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ar-SA"/>
              </w:rPr>
              <w:t>2 271 984,29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37901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37901">
              <w:rPr>
                <w:rFonts w:ascii="Arial" w:eastAsia="Arial" w:hAnsi="Arial" w:cs="Arial"/>
                <w:sz w:val="16"/>
                <w:szCs w:val="16"/>
                <w:lang w:eastAsia="ar-SA"/>
              </w:rPr>
              <w:t>Уровень заработной платы работников бюджетной сферы будет не ниже размера минимальной заработной платы (минимального размера оплаты труда)</w:t>
            </w:r>
          </w:p>
        </w:tc>
      </w:tr>
      <w:tr w:rsidR="00537901" w:rsidRPr="00C64F66" w:rsidTr="007522E8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537901" w:rsidRPr="004D5E36" w:rsidRDefault="00F75BEB" w:rsidP="00F75BE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3.4 </w:t>
            </w:r>
            <w:r w:rsidR="00537901" w:rsidRPr="00F216F4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размеров оплаты труда водителей автобусов, осуществ</w:t>
            </w:r>
            <w:r>
              <w:rPr>
                <w:rFonts w:ascii="Arial" w:hAnsi="Arial" w:cs="Arial"/>
                <w:sz w:val="14"/>
                <w:szCs w:val="14"/>
              </w:rPr>
              <w:t>ляющих перевозку обучающихся,</w:t>
            </w:r>
            <w:r w:rsidR="00537901" w:rsidRPr="00F216F4">
              <w:rPr>
                <w:rFonts w:ascii="Arial" w:hAnsi="Arial" w:cs="Arial"/>
                <w:sz w:val="14"/>
                <w:szCs w:val="14"/>
              </w:rPr>
              <w:t xml:space="preserve"> в </w:t>
            </w:r>
            <w:r w:rsidR="00537901" w:rsidRPr="00F216F4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образовательных учреждениях</w:t>
            </w:r>
            <w:r w:rsidR="0053790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7901" w:rsidRPr="00537901" w:rsidRDefault="00537901" w:rsidP="005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901">
              <w:rPr>
                <w:rFonts w:ascii="Arial" w:hAnsi="Arial" w:cs="Arial"/>
                <w:sz w:val="16"/>
                <w:szCs w:val="16"/>
              </w:rPr>
              <w:lastRenderedPageBreak/>
              <w:t>ОКСМП и ИО</w:t>
            </w:r>
          </w:p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01">
              <w:rPr>
                <w:rFonts w:ascii="Arial" w:hAnsi="Arial" w:cs="Arial"/>
                <w:sz w:val="16"/>
                <w:szCs w:val="16"/>
              </w:rPr>
              <w:t xml:space="preserve"> (МБУ </w:t>
            </w:r>
            <w:r w:rsidRPr="00537901">
              <w:rPr>
                <w:rFonts w:ascii="Arial" w:hAnsi="Arial" w:cs="Arial"/>
                <w:sz w:val="16"/>
                <w:szCs w:val="16"/>
              </w:rPr>
              <w:lastRenderedPageBreak/>
              <w:t>"СШОР")</w:t>
            </w:r>
          </w:p>
        </w:tc>
        <w:tc>
          <w:tcPr>
            <w:tcW w:w="754" w:type="dxa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537901" w:rsidRDefault="00537901" w:rsidP="007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F4">
              <w:rPr>
                <w:rFonts w:ascii="Arial" w:hAnsi="Arial" w:cs="Arial"/>
                <w:sz w:val="20"/>
                <w:szCs w:val="20"/>
                <w:highlight w:val="yellow"/>
              </w:rPr>
              <w:t>0720010370</w:t>
            </w:r>
          </w:p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22E8" w:rsidRDefault="007522E8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611</w:t>
            </w:r>
          </w:p>
        </w:tc>
        <w:tc>
          <w:tcPr>
            <w:tcW w:w="1485" w:type="dxa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216F4">
              <w:rPr>
                <w:rFonts w:ascii="Arial" w:hAnsi="Arial" w:cs="Arial"/>
                <w:highlight w:val="yellow"/>
              </w:rPr>
              <w:t>45 700,00</w:t>
            </w:r>
          </w:p>
        </w:tc>
        <w:tc>
          <w:tcPr>
            <w:tcW w:w="1485" w:type="dxa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537901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537901" w:rsidRDefault="00537901" w:rsidP="007522E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216F4">
              <w:rPr>
                <w:rFonts w:ascii="Arial" w:hAnsi="Arial" w:cs="Arial"/>
                <w:b/>
                <w:bCs/>
                <w:highlight w:val="yellow"/>
              </w:rPr>
              <w:t>45 700,00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537901" w:rsidRPr="00537901" w:rsidRDefault="00F75BEB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водителям автобусов.</w:t>
            </w:r>
          </w:p>
        </w:tc>
      </w:tr>
      <w:tr w:rsidR="00F75BEB" w:rsidRPr="00C64F66" w:rsidTr="007522E8">
        <w:trPr>
          <w:trHeight w:val="706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4D5E36" w:rsidRDefault="007522E8" w:rsidP="00F75BE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3.5 </w:t>
            </w:r>
            <w:r w:rsidR="00F75BEB" w:rsidRPr="00F216F4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на 4,3 процента заработной платы работников бюджетной</w:t>
            </w:r>
            <w:r w:rsidR="00F75BEB">
              <w:rPr>
                <w:rFonts w:ascii="Arial" w:hAnsi="Arial" w:cs="Arial"/>
                <w:sz w:val="14"/>
                <w:szCs w:val="14"/>
              </w:rPr>
              <w:t xml:space="preserve"> сферы Красноярского края</w:t>
            </w:r>
            <w:r w:rsidR="00F75BEB" w:rsidRPr="00F216F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5BEB" w:rsidRPr="007522E8" w:rsidRDefault="00F75BEB" w:rsidP="00F75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22E8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22E8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754" w:type="dxa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F75BEB" w:rsidRDefault="00F75BEB" w:rsidP="007522E8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072001038</w:t>
            </w:r>
            <w:r w:rsidRPr="00F216F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216F4">
              <w:rPr>
                <w:rFonts w:ascii="Arial" w:hAnsi="Arial" w:cs="Arial"/>
                <w:highlight w:val="yellow"/>
              </w:rPr>
              <w:t>226 135,12</w:t>
            </w:r>
          </w:p>
        </w:tc>
        <w:tc>
          <w:tcPr>
            <w:tcW w:w="1485" w:type="dxa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F75BEB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F75BEB" w:rsidRDefault="00F75BEB" w:rsidP="007522E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964BB">
              <w:rPr>
                <w:rFonts w:ascii="Arial" w:hAnsi="Arial" w:cs="Arial"/>
                <w:b/>
                <w:bCs/>
                <w:highlight w:val="yellow"/>
              </w:rPr>
              <w:t>226 135,12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37901" w:rsidRDefault="007522E8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работникам СШОР</w:t>
            </w:r>
          </w:p>
        </w:tc>
      </w:tr>
      <w:tr w:rsidR="00F75BEB" w:rsidRPr="00C64F66" w:rsidTr="00E70283">
        <w:trPr>
          <w:trHeight w:val="340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F75BEB" w:rsidRPr="00C64F66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75BEB" w:rsidRPr="00C64F66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947EF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</w:t>
            </w:r>
            <w:r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0720026540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B8074A">
              <w:rPr>
                <w:rFonts w:ascii="Arial" w:eastAsia="Arial" w:hAnsi="Arial" w:cs="Arial"/>
                <w:bCs/>
              </w:rPr>
              <w:t>606 100,00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B8074A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B8074A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B8074A">
              <w:rPr>
                <w:rFonts w:ascii="Arial" w:eastAsia="Arial" w:hAnsi="Arial" w:cs="Arial"/>
                <w:b/>
                <w:bCs/>
              </w:rPr>
              <w:t>606 100,0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F75BEB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F75BEB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F75BEB" w:rsidRPr="00C64F66" w:rsidTr="00F75BEB">
        <w:trPr>
          <w:trHeight w:val="662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4.2 </w:t>
            </w:r>
            <w:r>
              <w:rPr>
                <w:rFonts w:ascii="Arial" w:hAnsi="Arial" w:cs="Arial"/>
                <w:sz w:val="16"/>
                <w:szCs w:val="16"/>
              </w:rPr>
              <w:t>Софинансирование к средствам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B8074A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B8074A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B8074A">
              <w:rPr>
                <w:rFonts w:ascii="Arial" w:eastAsia="Arial" w:hAnsi="Arial" w:cs="Arial"/>
                <w:sz w:val="20"/>
                <w:szCs w:val="20"/>
                <w:lang w:eastAsia="ar-SA"/>
              </w:rPr>
              <w:t>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en-US" w:eastAsia="ar-SA"/>
              </w:rPr>
            </w:pPr>
            <w:r w:rsidRPr="00B8074A">
              <w:rPr>
                <w:rFonts w:ascii="Arial" w:eastAsia="Arial" w:hAnsi="Arial" w:cs="Arial"/>
                <w:lang w:val="en-US"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B8074A">
              <w:rPr>
                <w:rFonts w:ascii="Arial" w:eastAsia="Arial" w:hAnsi="Arial" w:cs="Arial"/>
                <w:bCs/>
              </w:rPr>
              <w:t>6</w:t>
            </w:r>
            <w:r w:rsidRPr="00B8074A">
              <w:rPr>
                <w:rFonts w:ascii="Arial" w:eastAsia="Arial" w:hAnsi="Arial" w:cs="Arial"/>
                <w:bCs/>
                <w:lang w:val="en-US"/>
              </w:rPr>
              <w:t> </w:t>
            </w:r>
            <w:r w:rsidRPr="00B8074A">
              <w:rPr>
                <w:rFonts w:ascii="Arial" w:eastAsia="Arial" w:hAnsi="Arial" w:cs="Arial"/>
                <w:bCs/>
              </w:rPr>
              <w:t>061,0</w:t>
            </w:r>
            <w:r w:rsidRPr="00B8074A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B8074A">
              <w:rPr>
                <w:rFonts w:ascii="Arial" w:eastAsia="Arial" w:hAnsi="Arial" w:cs="Arial"/>
                <w:bCs/>
              </w:rPr>
              <w:t>0,0</w:t>
            </w:r>
            <w:r w:rsidRPr="00B8074A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B8074A">
              <w:rPr>
                <w:rFonts w:ascii="Arial" w:eastAsia="Arial" w:hAnsi="Arial" w:cs="Arial"/>
                <w:bCs/>
              </w:rPr>
              <w:t>0,0</w:t>
            </w:r>
            <w:r w:rsidRPr="00B8074A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B8074A">
              <w:rPr>
                <w:rFonts w:ascii="Arial" w:eastAsia="Arial" w:hAnsi="Arial" w:cs="Arial"/>
                <w:b/>
                <w:bCs/>
              </w:rPr>
              <w:t>6</w:t>
            </w:r>
            <w:r w:rsidRPr="00B8074A">
              <w:rPr>
                <w:rFonts w:ascii="Arial" w:eastAsia="Arial" w:hAnsi="Arial" w:cs="Arial"/>
                <w:b/>
                <w:bCs/>
                <w:lang w:val="en-US"/>
              </w:rPr>
              <w:t> </w:t>
            </w:r>
            <w:r w:rsidRPr="00B8074A">
              <w:rPr>
                <w:rFonts w:ascii="Arial" w:eastAsia="Arial" w:hAnsi="Arial" w:cs="Arial"/>
                <w:b/>
                <w:bCs/>
              </w:rPr>
              <w:t>061</w:t>
            </w:r>
            <w:r w:rsidRPr="00B8074A">
              <w:rPr>
                <w:rFonts w:ascii="Arial" w:eastAsia="Arial" w:hAnsi="Arial" w:cs="Arial"/>
                <w:b/>
                <w:bCs/>
                <w:lang w:val="en-US"/>
              </w:rPr>
              <w:t>,</w:t>
            </w:r>
            <w:r w:rsidRPr="00B8074A">
              <w:rPr>
                <w:rFonts w:ascii="Arial" w:eastAsia="Arial" w:hAnsi="Arial" w:cs="Arial"/>
                <w:b/>
                <w:bCs/>
              </w:rPr>
              <w:t>0</w:t>
            </w:r>
            <w:r w:rsidRPr="00B8074A">
              <w:rPr>
                <w:rFonts w:ascii="Arial" w:eastAsia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F75BEB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F75BEB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F75BEB" w:rsidRPr="00C64F66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4.3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Субсидия бюджетам </w:t>
            </w:r>
            <w:r w:rsidRPr="004D5E36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4D5E36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0720026500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B9406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B9406A">
              <w:rPr>
                <w:rFonts w:ascii="Arial" w:eastAsia="Arial" w:hAnsi="Arial" w:cs="Arial"/>
                <w:bCs/>
                <w:highlight w:val="yellow"/>
              </w:rPr>
              <w:t>900 200,00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B9406A">
              <w:rPr>
                <w:rFonts w:ascii="Arial" w:eastAsia="Arial" w:hAnsi="Arial" w:cs="Arial"/>
                <w:b/>
                <w:bCs/>
                <w:highlight w:val="yellow"/>
              </w:rPr>
              <w:t>900 200,00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8F549B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 xml:space="preserve">В соревнованиях различного уровня примут участие не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менее </w:t>
            </w:r>
            <w:r w:rsidRPr="00B9406A">
              <w:rPr>
                <w:rFonts w:ascii="Arial" w:eastAsia="Arial" w:hAnsi="Arial" w:cs="Arial"/>
                <w:bCs/>
                <w:sz w:val="16"/>
                <w:szCs w:val="16"/>
              </w:rPr>
              <w:t>4</w:t>
            </w: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>00 воспитанников СШ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ОР</w:t>
            </w: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</w:tr>
      <w:tr w:rsidR="00F75BEB" w:rsidRPr="00C64F66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4.4</w:t>
            </w:r>
            <w:r w:rsidRPr="004D5E36">
              <w:rPr>
                <w:rFonts w:ascii="Arial" w:hAnsi="Arial" w:cs="Arial"/>
                <w:sz w:val="14"/>
                <w:szCs w:val="14"/>
              </w:rPr>
              <w:t>Софинансирование к</w:t>
            </w:r>
            <w:r w:rsidR="003832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субсидии бюджетам </w:t>
            </w:r>
            <w:r w:rsidRPr="004D5E36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4D5E36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4D5E3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4D5E3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B9406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B9406A">
              <w:rPr>
                <w:rFonts w:ascii="Arial" w:eastAsia="Arial" w:hAnsi="Arial" w:cs="Arial"/>
                <w:bCs/>
                <w:highlight w:val="yellow"/>
              </w:rPr>
              <w:t>36 008,00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B8074A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B9406A">
              <w:rPr>
                <w:rFonts w:ascii="Arial" w:eastAsia="Arial" w:hAnsi="Arial" w:cs="Arial"/>
                <w:b/>
                <w:bCs/>
                <w:highlight w:val="yellow"/>
              </w:rPr>
              <w:t>36 008,00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B9406A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 xml:space="preserve">В соревнованиях различного уровня примут участие не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менее </w:t>
            </w:r>
            <w:r w:rsidRPr="00B9406A">
              <w:rPr>
                <w:rFonts w:ascii="Arial" w:eastAsia="Arial" w:hAnsi="Arial" w:cs="Arial"/>
                <w:bCs/>
                <w:sz w:val="16"/>
                <w:szCs w:val="16"/>
              </w:rPr>
              <w:t>4</w:t>
            </w: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>00 воспитанников СШ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ОР</w:t>
            </w:r>
            <w:r w:rsidRPr="008F549B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</w:tr>
      <w:tr w:rsidR="00F75BEB" w:rsidRPr="00C64F66" w:rsidTr="00E70283">
        <w:trPr>
          <w:trHeight w:val="528"/>
        </w:trPr>
        <w:tc>
          <w:tcPr>
            <w:tcW w:w="16022" w:type="dxa"/>
            <w:gridSpan w:val="15"/>
            <w:shd w:val="clear" w:color="auto" w:fill="auto"/>
            <w:noWrap/>
          </w:tcPr>
          <w:p w:rsidR="00F75BEB" w:rsidRPr="00C64F66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F75BEB" w:rsidRPr="00C64F66" w:rsidTr="00E70283">
        <w:trPr>
          <w:trHeight w:val="234"/>
        </w:trPr>
        <w:tc>
          <w:tcPr>
            <w:tcW w:w="16022" w:type="dxa"/>
            <w:gridSpan w:val="15"/>
            <w:shd w:val="clear" w:color="auto" w:fill="auto"/>
            <w:noWrap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:</w:t>
            </w:r>
          </w:p>
        </w:tc>
      </w:tr>
      <w:tr w:rsidR="00F75BEB" w:rsidRPr="00C64F66" w:rsidTr="003E2347">
        <w:trPr>
          <w:gridAfter w:val="1"/>
          <w:wAfter w:w="17" w:type="dxa"/>
          <w:trHeight w:val="669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8F549B" w:rsidRDefault="00F75BEB" w:rsidP="00F75BE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5.1 Средства на поддержку спортивных клубов по месту житель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тва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</w:t>
            </w:r>
            <w:r>
              <w:rPr>
                <w:rFonts w:ascii="Arial" w:eastAsia="Arial" w:hAnsi="Arial" w:cs="Arial"/>
                <w:lang w:eastAsia="ar-SA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0720074</w:t>
            </w:r>
            <w:r w:rsidRPr="00C64F66">
              <w:rPr>
                <w:rFonts w:ascii="Arial" w:eastAsia="Arial" w:hAnsi="Arial" w:cs="Arial"/>
                <w:lang w:eastAsia="ar-SA"/>
              </w:rPr>
              <w:t>1</w:t>
            </w:r>
            <w:r>
              <w:rPr>
                <w:rFonts w:ascii="Arial" w:eastAsia="Arial" w:hAnsi="Arial" w:cs="Arial"/>
                <w:lang w:eastAsia="ar-SA"/>
              </w:rPr>
              <w:t>8</w:t>
            </w:r>
            <w:r w:rsidRPr="00C64F66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500 000,00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lang w:eastAsia="ar-SA"/>
              </w:rPr>
              <w:t>500 000,0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8F549B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жегодно будут иметь возможность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выполнить спортивные рез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ультаты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более 300 чел.</w:t>
            </w:r>
          </w:p>
        </w:tc>
      </w:tr>
      <w:tr w:rsidR="00F75BEB" w:rsidRPr="00C64F66" w:rsidTr="001A7763">
        <w:trPr>
          <w:gridAfter w:val="1"/>
          <w:wAfter w:w="17" w:type="dxa"/>
          <w:trHeight w:val="1336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5.2 </w:t>
            </w:r>
            <w:r w:rsidRPr="001A7763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0720074360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100 000,00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lang w:eastAsia="ar-SA"/>
              </w:rPr>
              <w:t>100 000,00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8F549B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жегодно будут иметь возможность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выполнить спортивные рез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ультаты более 1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00 чел.</w:t>
            </w:r>
          </w:p>
        </w:tc>
      </w:tr>
      <w:tr w:rsidR="00F75BEB" w:rsidRPr="00C64F66" w:rsidTr="00DC76F2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 Софинансирование к средствам на поддержку спортивных клубов по месту жительства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1E088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</w:t>
            </w:r>
            <w:r>
              <w:rPr>
                <w:rFonts w:ascii="Arial" w:eastAsia="Arial" w:hAnsi="Arial" w:cs="Arial"/>
                <w:lang w:eastAsia="ar-SA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DC76F2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DC76F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DC76F2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DC76F2">
              <w:rPr>
                <w:rFonts w:ascii="Arial" w:eastAsia="Arial" w:hAnsi="Arial" w:cs="Arial"/>
                <w:sz w:val="20"/>
                <w:szCs w:val="20"/>
                <w:lang w:eastAsia="ar-SA"/>
              </w:rPr>
              <w:t>4180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B8074A">
              <w:rPr>
                <w:rFonts w:ascii="Arial" w:eastAsia="Arial" w:hAnsi="Arial" w:cs="Arial"/>
                <w:lang w:val="en-US" w:eastAsia="ar-SA"/>
              </w:rPr>
              <w:t>20 000,00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B8074A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B8074A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lang w:val="en-US" w:eastAsia="ar-SA"/>
              </w:rPr>
              <w:t>20 000,00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8F549B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жегодно будут иметь возможность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выполнить спортивные рез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ультаты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более 300 чел.</w:t>
            </w:r>
          </w:p>
        </w:tc>
      </w:tr>
      <w:tr w:rsidR="00F75BEB" w:rsidRPr="00C64F66" w:rsidTr="00DC76F2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DC76F2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C76F2">
              <w:rPr>
                <w:rFonts w:ascii="Arial" w:hAnsi="Arial" w:cs="Arial"/>
                <w:sz w:val="16"/>
                <w:szCs w:val="16"/>
              </w:rPr>
              <w:lastRenderedPageBreak/>
              <w:t xml:space="preserve">5.4 </w:t>
            </w:r>
            <w:r w:rsidRPr="00DC76F2">
              <w:rPr>
                <w:rFonts w:ascii="Arial" w:hAnsi="Arial" w:cs="Arial"/>
                <w:sz w:val="14"/>
                <w:szCs w:val="14"/>
              </w:rPr>
              <w:t>Софинансирование к средствам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организациях/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DC76F2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DC76F2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DC76F2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</w:t>
            </w:r>
            <w:r>
              <w:rPr>
                <w:rFonts w:ascii="Arial" w:eastAsia="Arial" w:hAnsi="Arial" w:cs="Arial"/>
                <w:lang w:eastAsia="ar-SA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DC76F2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DC76F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DC76F2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DC76F2">
              <w:rPr>
                <w:rFonts w:ascii="Arial" w:eastAsia="Arial" w:hAnsi="Arial" w:cs="Arial"/>
                <w:sz w:val="20"/>
                <w:szCs w:val="20"/>
                <w:lang w:eastAsia="ar-SA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36</w:t>
            </w:r>
            <w:r w:rsidRPr="00DC76F2">
              <w:rPr>
                <w:rFonts w:ascii="Arial" w:eastAsia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B8074A">
              <w:rPr>
                <w:rFonts w:ascii="Arial" w:eastAsia="Arial" w:hAnsi="Arial" w:cs="Arial"/>
                <w:lang w:val="en-US" w:eastAsia="ar-SA"/>
              </w:rPr>
              <w:t>6 000,00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B8074A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lang w:eastAsia="ar-SA"/>
              </w:rPr>
              <w:t>6 000,00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8F549B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жегодно будут иметь возможность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выполнить спортивные рез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ультаты более 1</w:t>
            </w:r>
            <w:r w:rsidRPr="008F549B">
              <w:rPr>
                <w:rFonts w:ascii="Arial" w:eastAsia="Arial" w:hAnsi="Arial" w:cs="Arial"/>
                <w:sz w:val="16"/>
                <w:szCs w:val="16"/>
                <w:lang w:eastAsia="ar-SA"/>
              </w:rPr>
              <w:t>00 чел.</w:t>
            </w:r>
          </w:p>
        </w:tc>
      </w:tr>
      <w:tr w:rsidR="00F75BEB" w:rsidRPr="00C64F66" w:rsidTr="00E70283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5BEB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и ИО администрации </w:t>
            </w: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г.Бородиновсего: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C64F66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B8074A" w:rsidRDefault="00C02B37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46</w:t>
            </w:r>
            <w:r w:rsidR="00F75BEB" w:rsidRPr="005E605D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116</w:t>
            </w:r>
            <w:r w:rsidR="005E605D" w:rsidRPr="005E605D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32</w:t>
            </w:r>
            <w:r w:rsidR="005E605D" w:rsidRPr="005E605D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1</w:t>
            </w:r>
            <w:r w:rsidR="00F75BEB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,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04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B8074A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B8074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B8074A" w:rsidRDefault="00C02B37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99 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395</w:t>
            </w:r>
            <w:r w:rsidR="00F75BEB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 </w:t>
            </w:r>
            <w:r w:rsidR="005E605D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3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56</w:t>
            </w:r>
            <w:r w:rsidR="00F75BEB"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,</w:t>
            </w:r>
            <w:r w:rsidRPr="00C02B3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68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BEB" w:rsidRPr="00C64F66" w:rsidRDefault="003832D5" w:rsidP="00F75BE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</w:t>
            </w:r>
            <w:r w:rsidR="007522E8"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</w:tr>
    </w:tbl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3832D5" w:rsidP="007522E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22E8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3832D5" w:rsidRDefault="003832D5" w:rsidP="000160F7">
      <w:pPr>
        <w:pStyle w:val="ConsPlusNormal"/>
        <w:widowControl/>
        <w:ind w:firstLine="0"/>
        <w:rPr>
          <w:sz w:val="24"/>
          <w:szCs w:val="24"/>
        </w:rPr>
        <w:sectPr w:rsidR="003832D5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</w:t>
      </w:r>
    </w:p>
    <w:p w:rsidR="00902B18" w:rsidRDefault="00902B18" w:rsidP="000160F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902B18" w:rsidRPr="002A00D1" w:rsidTr="00C872A0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2A00D1" w:rsidRDefault="0015655A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  <w:p w:rsidR="00902B18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 xml:space="preserve">к постановлению администрации г. Бородино </w:t>
            </w:r>
          </w:p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.09.</w:t>
            </w: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 </w:t>
            </w:r>
          </w:p>
          <w:p w:rsidR="00902B18" w:rsidRPr="002A00D1" w:rsidRDefault="00727883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</w:t>
            </w:r>
            <w:r w:rsidR="00902B18" w:rsidRPr="002A00D1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к Подпрограмме 3 "Обеспечение реализации муниципальной программы и прочие мероприятия".</w:t>
            </w:r>
          </w:p>
        </w:tc>
      </w:tr>
      <w:tr w:rsidR="00902B18" w:rsidRPr="002A00D1" w:rsidTr="00C872A0">
        <w:trPr>
          <w:trHeight w:val="676"/>
        </w:trPr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902B18" w:rsidRPr="002A00D1" w:rsidTr="00C872A0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2B18" w:rsidRPr="002A00D1" w:rsidTr="00C872A0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КФСР</w:t>
            </w:r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КЦСР</w:t>
            </w:r>
          </w:p>
        </w:tc>
        <w:tc>
          <w:tcPr>
            <w:tcW w:w="686" w:type="dxa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КВР</w:t>
            </w:r>
          </w:p>
        </w:tc>
        <w:tc>
          <w:tcPr>
            <w:tcW w:w="1351" w:type="dxa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902B18" w:rsidRPr="002A00D1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902B18" w:rsidRPr="002A00D1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902B18" w:rsidRPr="002A00D1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902B18" w:rsidRPr="002A00D1" w:rsidTr="00C872A0">
        <w:trPr>
          <w:trHeight w:val="351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902B18" w:rsidRPr="002A00D1" w:rsidTr="00C872A0">
        <w:trPr>
          <w:trHeight w:val="697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902B18" w:rsidRPr="002A00D1" w:rsidTr="00C872A0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02B18" w:rsidRPr="002A00D1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C872A0" w:rsidRPr="00C872A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872A0">
              <w:rPr>
                <w:rFonts w:ascii="Arial" w:eastAsia="Times New Roman" w:hAnsi="Arial" w:cs="Arial"/>
                <w:bCs/>
              </w:rPr>
              <w:t>Руководство и управление в сфере установленных функций.</w:t>
            </w:r>
          </w:p>
        </w:tc>
        <w:tc>
          <w:tcPr>
            <w:tcW w:w="1097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D34C83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  <w:highlight w:val="yellow"/>
              </w:rPr>
              <w:t>377 110,08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D34C83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02B37">
              <w:rPr>
                <w:rFonts w:ascii="Arial" w:eastAsia="Times New Roman" w:hAnsi="Arial" w:cs="Arial"/>
                <w:b/>
                <w:bCs/>
                <w:highlight w:val="yellow"/>
              </w:rPr>
              <w:t>1 050 526,86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C872A0" w:rsidRPr="001010A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0A5">
              <w:rPr>
                <w:rFonts w:ascii="Arial" w:eastAsia="Times New Roman" w:hAnsi="Arial" w:cs="Arial"/>
                <w:sz w:val="16"/>
                <w:szCs w:val="16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е</w:t>
            </w:r>
            <w:r w:rsidRPr="001010A5">
              <w:rPr>
                <w:rFonts w:ascii="Arial" w:eastAsia="Times New Roman" w:hAnsi="Arial" w:cs="Arial"/>
                <w:sz w:val="16"/>
                <w:szCs w:val="16"/>
              </w:rPr>
              <w:t>йствия.</w:t>
            </w: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C872A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07300</w:t>
            </w:r>
            <w:r w:rsidRPr="002A00D1">
              <w:rPr>
                <w:rFonts w:ascii="Arial" w:eastAsia="Times New Roman" w:hAnsi="Arial" w:cs="Arial"/>
              </w:rPr>
              <w:t>10</w:t>
            </w:r>
            <w:r w:rsidR="004516E2">
              <w:rPr>
                <w:rFonts w:ascii="Arial" w:eastAsia="Times New Roman" w:hAnsi="Arial" w:cs="Arial"/>
              </w:rPr>
              <w:t>38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3 720,64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02B37">
              <w:rPr>
                <w:rFonts w:ascii="Arial" w:eastAsia="Times New Roman" w:hAnsi="Arial" w:cs="Arial"/>
                <w:b/>
                <w:bCs/>
              </w:rPr>
              <w:t>3 720,64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1010A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D34C83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  <w:highlight w:val="yellow"/>
              </w:rPr>
              <w:t>113 887,32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D34C83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02B37">
              <w:rPr>
                <w:rFonts w:ascii="Arial" w:eastAsia="Times New Roman" w:hAnsi="Arial" w:cs="Arial"/>
                <w:b/>
                <w:bCs/>
                <w:highlight w:val="yellow"/>
              </w:rPr>
              <w:t>317 259,32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2A00D1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073001</w:t>
            </w:r>
            <w:r w:rsidRPr="002A00D1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380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1 123,63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02B3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C02B37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02B37">
              <w:rPr>
                <w:rFonts w:ascii="Arial" w:eastAsia="Times New Roman" w:hAnsi="Arial" w:cs="Arial"/>
                <w:b/>
                <w:bCs/>
              </w:rPr>
              <w:t>1 123,63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2A00D1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D34C83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2A00D1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C872A0" w:rsidRPr="002A00D1" w:rsidRDefault="00C872A0" w:rsidP="0015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37 500,00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2A00D1" w:rsidTr="00C872A0">
        <w:trPr>
          <w:trHeight w:val="82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C872A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15655A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 xml:space="preserve">518 </w:t>
            </w:r>
            <w:r w:rsidRPr="00C02B37">
              <w:rPr>
                <w:rFonts w:ascii="Arial" w:eastAsia="Times New Roman" w:hAnsi="Arial" w:cs="Arial"/>
                <w:b/>
                <w:bCs/>
                <w:highlight w:val="yellow"/>
              </w:rPr>
              <w:t>341</w:t>
            </w:r>
            <w:r w:rsidR="0015655A" w:rsidRPr="00C02B37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 w:rsidRPr="00C02B37">
              <w:rPr>
                <w:rFonts w:ascii="Arial" w:eastAsia="Times New Roman" w:hAnsi="Arial" w:cs="Arial"/>
                <w:b/>
                <w:bCs/>
                <w:highlight w:val="yellow"/>
              </w:rPr>
              <w:t>67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5655A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5655A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15655A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1 440 130</w:t>
            </w:r>
            <w:r w:rsidR="00C872A0" w:rsidRPr="005E605D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C872A0" w:rsidRPr="002A00D1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655A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</w:tr>
    </w:tbl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7522E8" w:rsidSect="003832D5"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CF" w:rsidRDefault="00D740CF" w:rsidP="00F84645">
      <w:pPr>
        <w:spacing w:after="0" w:line="240" w:lineRule="auto"/>
      </w:pPr>
      <w:r>
        <w:separator/>
      </w:r>
    </w:p>
  </w:endnote>
  <w:endnote w:type="continuationSeparator" w:id="1">
    <w:p w:rsidR="00D740CF" w:rsidRDefault="00D740CF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CF" w:rsidRDefault="00D740CF" w:rsidP="00F84645">
      <w:pPr>
        <w:spacing w:after="0" w:line="240" w:lineRule="auto"/>
      </w:pPr>
      <w:r>
        <w:separator/>
      </w:r>
    </w:p>
  </w:footnote>
  <w:footnote w:type="continuationSeparator" w:id="1">
    <w:p w:rsidR="00D740CF" w:rsidRDefault="00D740CF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86" w:rsidRDefault="004F6186">
    <w:pPr>
      <w:pStyle w:val="a6"/>
    </w:pPr>
  </w:p>
  <w:p w:rsidR="004F6186" w:rsidRDefault="004F6186">
    <w:pPr>
      <w:pStyle w:val="a6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5675"/>
      <w:docPartObj>
        <w:docPartGallery w:val="Page Numbers (Top of Page)"/>
        <w:docPartUnique/>
      </w:docPartObj>
    </w:sdtPr>
    <w:sdtContent>
      <w:p w:rsidR="004F6186" w:rsidRDefault="00B12E6D">
        <w:pPr>
          <w:pStyle w:val="a6"/>
          <w:jc w:val="center"/>
        </w:pPr>
        <w:fldSimple w:instr=" PAGE   \* MERGEFORMAT ">
          <w:r w:rsidR="00232662">
            <w:rPr>
              <w:noProof/>
            </w:rPr>
            <w:t>4</w:t>
          </w:r>
        </w:fldSimple>
      </w:p>
    </w:sdtContent>
  </w:sdt>
  <w:p w:rsidR="004F6186" w:rsidRDefault="004F6186" w:rsidP="00980869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5685"/>
      <w:docPartObj>
        <w:docPartGallery w:val="Page Numbers (Top of Page)"/>
        <w:docPartUnique/>
      </w:docPartObj>
    </w:sdtPr>
    <w:sdtContent>
      <w:p w:rsidR="004F6186" w:rsidRDefault="00B12E6D">
        <w:pPr>
          <w:pStyle w:val="a6"/>
          <w:jc w:val="center"/>
        </w:pPr>
      </w:p>
    </w:sdtContent>
  </w:sdt>
  <w:p w:rsidR="004F6186" w:rsidRDefault="004F618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5678"/>
      <w:docPartObj>
        <w:docPartGallery w:val="Page Numbers (Top of Page)"/>
        <w:docPartUnique/>
      </w:docPartObj>
    </w:sdtPr>
    <w:sdtContent>
      <w:p w:rsidR="004F6186" w:rsidRDefault="00B12E6D">
        <w:pPr>
          <w:pStyle w:val="a6"/>
          <w:jc w:val="center"/>
        </w:pPr>
        <w:fldSimple w:instr=" PAGE   \* MERGEFORMAT ">
          <w:r w:rsidR="004C740B">
            <w:rPr>
              <w:noProof/>
            </w:rPr>
            <w:t>4</w:t>
          </w:r>
        </w:fldSimple>
      </w:p>
    </w:sdtContent>
  </w:sdt>
  <w:p w:rsidR="004F6186" w:rsidRDefault="004F6186" w:rsidP="0098086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92E"/>
    <w:rsid w:val="00007477"/>
    <w:rsid w:val="000160F7"/>
    <w:rsid w:val="0002075A"/>
    <w:rsid w:val="00023B7F"/>
    <w:rsid w:val="00035B28"/>
    <w:rsid w:val="0004128F"/>
    <w:rsid w:val="000464A1"/>
    <w:rsid w:val="000471EB"/>
    <w:rsid w:val="00047F45"/>
    <w:rsid w:val="000503A1"/>
    <w:rsid w:val="000515FD"/>
    <w:rsid w:val="0006595B"/>
    <w:rsid w:val="0006632B"/>
    <w:rsid w:val="00066A58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932BD"/>
    <w:rsid w:val="00093F26"/>
    <w:rsid w:val="000A1B29"/>
    <w:rsid w:val="000A3D45"/>
    <w:rsid w:val="000B033B"/>
    <w:rsid w:val="000B1DC7"/>
    <w:rsid w:val="000B3511"/>
    <w:rsid w:val="000C3675"/>
    <w:rsid w:val="000C528E"/>
    <w:rsid w:val="000C545B"/>
    <w:rsid w:val="000D0FB8"/>
    <w:rsid w:val="000D3B60"/>
    <w:rsid w:val="000D691B"/>
    <w:rsid w:val="000D765A"/>
    <w:rsid w:val="000E1133"/>
    <w:rsid w:val="000E6862"/>
    <w:rsid w:val="000F09B4"/>
    <w:rsid w:val="000F3D40"/>
    <w:rsid w:val="000F454A"/>
    <w:rsid w:val="001010A5"/>
    <w:rsid w:val="0010185D"/>
    <w:rsid w:val="00105219"/>
    <w:rsid w:val="0010706B"/>
    <w:rsid w:val="00107AD3"/>
    <w:rsid w:val="00117BA2"/>
    <w:rsid w:val="0012214A"/>
    <w:rsid w:val="001226EC"/>
    <w:rsid w:val="0013050F"/>
    <w:rsid w:val="001350AF"/>
    <w:rsid w:val="00135C24"/>
    <w:rsid w:val="001369B8"/>
    <w:rsid w:val="00136DF3"/>
    <w:rsid w:val="00146996"/>
    <w:rsid w:val="00152BC1"/>
    <w:rsid w:val="00153C29"/>
    <w:rsid w:val="00154F97"/>
    <w:rsid w:val="0015655A"/>
    <w:rsid w:val="0016348C"/>
    <w:rsid w:val="00172ACD"/>
    <w:rsid w:val="00172DF0"/>
    <w:rsid w:val="00181B40"/>
    <w:rsid w:val="0018420C"/>
    <w:rsid w:val="0018654E"/>
    <w:rsid w:val="001874B2"/>
    <w:rsid w:val="00191865"/>
    <w:rsid w:val="00191BD6"/>
    <w:rsid w:val="001A7763"/>
    <w:rsid w:val="001B75EA"/>
    <w:rsid w:val="001B7AF7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2662"/>
    <w:rsid w:val="0023686C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83167"/>
    <w:rsid w:val="002833EF"/>
    <w:rsid w:val="00284D02"/>
    <w:rsid w:val="0028694F"/>
    <w:rsid w:val="00296FA7"/>
    <w:rsid w:val="002A00D1"/>
    <w:rsid w:val="002A53F6"/>
    <w:rsid w:val="002A68A1"/>
    <w:rsid w:val="002B1EA7"/>
    <w:rsid w:val="002C195A"/>
    <w:rsid w:val="002C1A04"/>
    <w:rsid w:val="002C2416"/>
    <w:rsid w:val="002C68A4"/>
    <w:rsid w:val="002D0074"/>
    <w:rsid w:val="002D1B1C"/>
    <w:rsid w:val="002D2302"/>
    <w:rsid w:val="002D4202"/>
    <w:rsid w:val="002D5DA6"/>
    <w:rsid w:val="002D63AD"/>
    <w:rsid w:val="002D6487"/>
    <w:rsid w:val="002D6E6C"/>
    <w:rsid w:val="002E1D96"/>
    <w:rsid w:val="002F1D02"/>
    <w:rsid w:val="002F4935"/>
    <w:rsid w:val="002F5CB9"/>
    <w:rsid w:val="002F7670"/>
    <w:rsid w:val="003015C8"/>
    <w:rsid w:val="003039DC"/>
    <w:rsid w:val="00313BBD"/>
    <w:rsid w:val="00314DF9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555"/>
    <w:rsid w:val="00372CFB"/>
    <w:rsid w:val="003832D5"/>
    <w:rsid w:val="00383C5D"/>
    <w:rsid w:val="0039124F"/>
    <w:rsid w:val="00391876"/>
    <w:rsid w:val="00392279"/>
    <w:rsid w:val="003940C5"/>
    <w:rsid w:val="003960E2"/>
    <w:rsid w:val="003A0619"/>
    <w:rsid w:val="003B1ABF"/>
    <w:rsid w:val="003B2163"/>
    <w:rsid w:val="003B4198"/>
    <w:rsid w:val="003B4A90"/>
    <w:rsid w:val="003C06F5"/>
    <w:rsid w:val="003C0E54"/>
    <w:rsid w:val="003C366E"/>
    <w:rsid w:val="003C7A7E"/>
    <w:rsid w:val="003E2347"/>
    <w:rsid w:val="003E5AB1"/>
    <w:rsid w:val="003E6096"/>
    <w:rsid w:val="003F3594"/>
    <w:rsid w:val="003F37A0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65A6"/>
    <w:rsid w:val="004353D7"/>
    <w:rsid w:val="00440FB0"/>
    <w:rsid w:val="004417FB"/>
    <w:rsid w:val="00445C3E"/>
    <w:rsid w:val="00447706"/>
    <w:rsid w:val="004516E2"/>
    <w:rsid w:val="004615A4"/>
    <w:rsid w:val="0046267F"/>
    <w:rsid w:val="0046332A"/>
    <w:rsid w:val="004655FE"/>
    <w:rsid w:val="004657E7"/>
    <w:rsid w:val="00465EEC"/>
    <w:rsid w:val="00467AC0"/>
    <w:rsid w:val="004774A3"/>
    <w:rsid w:val="00491BA0"/>
    <w:rsid w:val="004945FC"/>
    <w:rsid w:val="00494FF3"/>
    <w:rsid w:val="004975D5"/>
    <w:rsid w:val="00497FC7"/>
    <w:rsid w:val="004A0F1D"/>
    <w:rsid w:val="004A2F0E"/>
    <w:rsid w:val="004A3762"/>
    <w:rsid w:val="004A5171"/>
    <w:rsid w:val="004A77AB"/>
    <w:rsid w:val="004B1998"/>
    <w:rsid w:val="004B2C5D"/>
    <w:rsid w:val="004C1743"/>
    <w:rsid w:val="004C1C72"/>
    <w:rsid w:val="004C3C59"/>
    <w:rsid w:val="004C740B"/>
    <w:rsid w:val="004D1DF9"/>
    <w:rsid w:val="004D5E36"/>
    <w:rsid w:val="004F1609"/>
    <w:rsid w:val="004F1EC0"/>
    <w:rsid w:val="004F3CE1"/>
    <w:rsid w:val="004F6186"/>
    <w:rsid w:val="004F6E9D"/>
    <w:rsid w:val="00501BBF"/>
    <w:rsid w:val="00502EB7"/>
    <w:rsid w:val="00503374"/>
    <w:rsid w:val="0050380B"/>
    <w:rsid w:val="00504A64"/>
    <w:rsid w:val="005055C0"/>
    <w:rsid w:val="00505A7A"/>
    <w:rsid w:val="0051235F"/>
    <w:rsid w:val="00516E7D"/>
    <w:rsid w:val="00520F18"/>
    <w:rsid w:val="00521AE0"/>
    <w:rsid w:val="005235D9"/>
    <w:rsid w:val="00523CA9"/>
    <w:rsid w:val="00524DB4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5B9"/>
    <w:rsid w:val="005642DD"/>
    <w:rsid w:val="00565316"/>
    <w:rsid w:val="00566FC1"/>
    <w:rsid w:val="005677D7"/>
    <w:rsid w:val="00576AEE"/>
    <w:rsid w:val="0058156E"/>
    <w:rsid w:val="00583016"/>
    <w:rsid w:val="00584F56"/>
    <w:rsid w:val="0059229B"/>
    <w:rsid w:val="00594398"/>
    <w:rsid w:val="005947EF"/>
    <w:rsid w:val="00595065"/>
    <w:rsid w:val="00596336"/>
    <w:rsid w:val="005A1ADE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605D"/>
    <w:rsid w:val="005F0470"/>
    <w:rsid w:val="005F2A85"/>
    <w:rsid w:val="005F40ED"/>
    <w:rsid w:val="00604917"/>
    <w:rsid w:val="00605DDE"/>
    <w:rsid w:val="006062CD"/>
    <w:rsid w:val="00606E54"/>
    <w:rsid w:val="0061083A"/>
    <w:rsid w:val="00610E70"/>
    <w:rsid w:val="0061323B"/>
    <w:rsid w:val="00614AE6"/>
    <w:rsid w:val="00614CC9"/>
    <w:rsid w:val="0062119B"/>
    <w:rsid w:val="00633130"/>
    <w:rsid w:val="00642E42"/>
    <w:rsid w:val="00643A7B"/>
    <w:rsid w:val="0065354E"/>
    <w:rsid w:val="00654046"/>
    <w:rsid w:val="00654921"/>
    <w:rsid w:val="00657608"/>
    <w:rsid w:val="0066308F"/>
    <w:rsid w:val="00665639"/>
    <w:rsid w:val="0066783D"/>
    <w:rsid w:val="00667E30"/>
    <w:rsid w:val="00672D58"/>
    <w:rsid w:val="00676D04"/>
    <w:rsid w:val="00690906"/>
    <w:rsid w:val="006925C6"/>
    <w:rsid w:val="00692E53"/>
    <w:rsid w:val="006974BE"/>
    <w:rsid w:val="006A1603"/>
    <w:rsid w:val="006A232B"/>
    <w:rsid w:val="006A2EF1"/>
    <w:rsid w:val="006B7AA5"/>
    <w:rsid w:val="006B7F22"/>
    <w:rsid w:val="006C07EE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700F13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7883"/>
    <w:rsid w:val="0073144A"/>
    <w:rsid w:val="00735A9D"/>
    <w:rsid w:val="00736AB0"/>
    <w:rsid w:val="00751D3D"/>
    <w:rsid w:val="007522E8"/>
    <w:rsid w:val="00753025"/>
    <w:rsid w:val="00755452"/>
    <w:rsid w:val="007563F3"/>
    <w:rsid w:val="00757501"/>
    <w:rsid w:val="00760C40"/>
    <w:rsid w:val="007704C7"/>
    <w:rsid w:val="007714B7"/>
    <w:rsid w:val="00772A7B"/>
    <w:rsid w:val="00780BFC"/>
    <w:rsid w:val="00784314"/>
    <w:rsid w:val="007852C9"/>
    <w:rsid w:val="00785729"/>
    <w:rsid w:val="00786F0B"/>
    <w:rsid w:val="0079153D"/>
    <w:rsid w:val="007938DE"/>
    <w:rsid w:val="007A03C7"/>
    <w:rsid w:val="007A3A44"/>
    <w:rsid w:val="007A5F00"/>
    <w:rsid w:val="007A5F68"/>
    <w:rsid w:val="007B29FF"/>
    <w:rsid w:val="007B43A4"/>
    <w:rsid w:val="007B55F2"/>
    <w:rsid w:val="007B5A47"/>
    <w:rsid w:val="007B5CB8"/>
    <w:rsid w:val="007B6797"/>
    <w:rsid w:val="007B68F6"/>
    <w:rsid w:val="007C0A20"/>
    <w:rsid w:val="007C2198"/>
    <w:rsid w:val="007C31C2"/>
    <w:rsid w:val="007D5351"/>
    <w:rsid w:val="007E027E"/>
    <w:rsid w:val="007E0AD2"/>
    <w:rsid w:val="007E3C84"/>
    <w:rsid w:val="007E4A91"/>
    <w:rsid w:val="007E703C"/>
    <w:rsid w:val="007F360F"/>
    <w:rsid w:val="007F7EF9"/>
    <w:rsid w:val="00803534"/>
    <w:rsid w:val="00804407"/>
    <w:rsid w:val="0080639E"/>
    <w:rsid w:val="00812FAE"/>
    <w:rsid w:val="00813F0A"/>
    <w:rsid w:val="00814396"/>
    <w:rsid w:val="00816D5B"/>
    <w:rsid w:val="0083183E"/>
    <w:rsid w:val="0083724C"/>
    <w:rsid w:val="0084141A"/>
    <w:rsid w:val="00851F9A"/>
    <w:rsid w:val="00853015"/>
    <w:rsid w:val="00853C9D"/>
    <w:rsid w:val="0086393F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B18"/>
    <w:rsid w:val="00906278"/>
    <w:rsid w:val="00916100"/>
    <w:rsid w:val="00922D81"/>
    <w:rsid w:val="009278D8"/>
    <w:rsid w:val="00927F8D"/>
    <w:rsid w:val="00930286"/>
    <w:rsid w:val="009310C2"/>
    <w:rsid w:val="0093308F"/>
    <w:rsid w:val="0094113C"/>
    <w:rsid w:val="009413A8"/>
    <w:rsid w:val="00953D3F"/>
    <w:rsid w:val="00957280"/>
    <w:rsid w:val="00962959"/>
    <w:rsid w:val="00964412"/>
    <w:rsid w:val="00966D55"/>
    <w:rsid w:val="00966EC7"/>
    <w:rsid w:val="0097244C"/>
    <w:rsid w:val="00975BBB"/>
    <w:rsid w:val="00976D77"/>
    <w:rsid w:val="00980869"/>
    <w:rsid w:val="00982AC6"/>
    <w:rsid w:val="00983992"/>
    <w:rsid w:val="00983F6B"/>
    <w:rsid w:val="00985AD5"/>
    <w:rsid w:val="00987F93"/>
    <w:rsid w:val="00991D8E"/>
    <w:rsid w:val="00992E8D"/>
    <w:rsid w:val="00992F31"/>
    <w:rsid w:val="009A3283"/>
    <w:rsid w:val="009A72EA"/>
    <w:rsid w:val="009A7314"/>
    <w:rsid w:val="009B0E4D"/>
    <w:rsid w:val="009B2445"/>
    <w:rsid w:val="009B652B"/>
    <w:rsid w:val="009C4CDE"/>
    <w:rsid w:val="009C70C8"/>
    <w:rsid w:val="009E1634"/>
    <w:rsid w:val="009E1889"/>
    <w:rsid w:val="009E2629"/>
    <w:rsid w:val="009E4B5B"/>
    <w:rsid w:val="009F1528"/>
    <w:rsid w:val="00A15D9D"/>
    <w:rsid w:val="00A20045"/>
    <w:rsid w:val="00A23239"/>
    <w:rsid w:val="00A26A02"/>
    <w:rsid w:val="00A310A2"/>
    <w:rsid w:val="00A34451"/>
    <w:rsid w:val="00A41E34"/>
    <w:rsid w:val="00A50CE9"/>
    <w:rsid w:val="00A52F4A"/>
    <w:rsid w:val="00A5385D"/>
    <w:rsid w:val="00A573E4"/>
    <w:rsid w:val="00A635D7"/>
    <w:rsid w:val="00A64EB9"/>
    <w:rsid w:val="00A67C93"/>
    <w:rsid w:val="00A80090"/>
    <w:rsid w:val="00A93608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64F0"/>
    <w:rsid w:val="00AC7357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B04FF9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2FD7"/>
    <w:rsid w:val="00B53107"/>
    <w:rsid w:val="00B54109"/>
    <w:rsid w:val="00B578A0"/>
    <w:rsid w:val="00B61765"/>
    <w:rsid w:val="00B6257D"/>
    <w:rsid w:val="00B65DBF"/>
    <w:rsid w:val="00B674E3"/>
    <w:rsid w:val="00B70367"/>
    <w:rsid w:val="00B8074A"/>
    <w:rsid w:val="00B92F08"/>
    <w:rsid w:val="00B9360A"/>
    <w:rsid w:val="00B9406A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2B37"/>
    <w:rsid w:val="00C07955"/>
    <w:rsid w:val="00C1103D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3E0C"/>
    <w:rsid w:val="00C356E9"/>
    <w:rsid w:val="00C453E4"/>
    <w:rsid w:val="00C4675D"/>
    <w:rsid w:val="00C518A5"/>
    <w:rsid w:val="00C53894"/>
    <w:rsid w:val="00C53C55"/>
    <w:rsid w:val="00C57CE5"/>
    <w:rsid w:val="00C64F66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B30"/>
    <w:rsid w:val="00CD2D7C"/>
    <w:rsid w:val="00CD506E"/>
    <w:rsid w:val="00CD7917"/>
    <w:rsid w:val="00CE3FCD"/>
    <w:rsid w:val="00CF6910"/>
    <w:rsid w:val="00CF7555"/>
    <w:rsid w:val="00D06D2B"/>
    <w:rsid w:val="00D13892"/>
    <w:rsid w:val="00D143CC"/>
    <w:rsid w:val="00D14B13"/>
    <w:rsid w:val="00D14E4D"/>
    <w:rsid w:val="00D3235F"/>
    <w:rsid w:val="00D50C19"/>
    <w:rsid w:val="00D5196C"/>
    <w:rsid w:val="00D51F15"/>
    <w:rsid w:val="00D553C7"/>
    <w:rsid w:val="00D56381"/>
    <w:rsid w:val="00D60297"/>
    <w:rsid w:val="00D65E13"/>
    <w:rsid w:val="00D66EF1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29D8"/>
    <w:rsid w:val="00DA47E2"/>
    <w:rsid w:val="00DA79BC"/>
    <w:rsid w:val="00DB11A3"/>
    <w:rsid w:val="00DB224C"/>
    <w:rsid w:val="00DB2353"/>
    <w:rsid w:val="00DB4A61"/>
    <w:rsid w:val="00DB79E5"/>
    <w:rsid w:val="00DC1F39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7D7E"/>
    <w:rsid w:val="00DF0265"/>
    <w:rsid w:val="00DF03E1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0283"/>
    <w:rsid w:val="00E746CE"/>
    <w:rsid w:val="00E74DC6"/>
    <w:rsid w:val="00E7703E"/>
    <w:rsid w:val="00E81EFE"/>
    <w:rsid w:val="00E82342"/>
    <w:rsid w:val="00E83E3B"/>
    <w:rsid w:val="00E85071"/>
    <w:rsid w:val="00E90A32"/>
    <w:rsid w:val="00E962A2"/>
    <w:rsid w:val="00EA28FD"/>
    <w:rsid w:val="00EA3AD6"/>
    <w:rsid w:val="00EA4F64"/>
    <w:rsid w:val="00EB1068"/>
    <w:rsid w:val="00EB2F2D"/>
    <w:rsid w:val="00EB5C45"/>
    <w:rsid w:val="00EC303B"/>
    <w:rsid w:val="00EC6C98"/>
    <w:rsid w:val="00ED700E"/>
    <w:rsid w:val="00EE1CC4"/>
    <w:rsid w:val="00EE2DF2"/>
    <w:rsid w:val="00EE73F3"/>
    <w:rsid w:val="00EE798C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16F4"/>
    <w:rsid w:val="00F232B8"/>
    <w:rsid w:val="00F24BED"/>
    <w:rsid w:val="00F24E49"/>
    <w:rsid w:val="00F332DD"/>
    <w:rsid w:val="00F41DCC"/>
    <w:rsid w:val="00F42814"/>
    <w:rsid w:val="00F468EF"/>
    <w:rsid w:val="00F5284B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902B5"/>
    <w:rsid w:val="00F9706E"/>
    <w:rsid w:val="00FA7BD7"/>
    <w:rsid w:val="00FB1D2C"/>
    <w:rsid w:val="00FB37B1"/>
    <w:rsid w:val="00FB3F27"/>
    <w:rsid w:val="00FB4DFB"/>
    <w:rsid w:val="00FB761C"/>
    <w:rsid w:val="00FB7710"/>
    <w:rsid w:val="00FB7AC7"/>
    <w:rsid w:val="00FC0724"/>
    <w:rsid w:val="00FC12B2"/>
    <w:rsid w:val="00FC2E73"/>
    <w:rsid w:val="00FC77A5"/>
    <w:rsid w:val="00FE0BD1"/>
    <w:rsid w:val="00FE53B6"/>
    <w:rsid w:val="00FE6A68"/>
    <w:rsid w:val="00FF01B5"/>
    <w:rsid w:val="00FF213D"/>
    <w:rsid w:val="00FF471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2019-11-21T09:20:00Z</cp:lastPrinted>
  <dcterms:created xsi:type="dcterms:W3CDTF">2019-11-25T04:25:00Z</dcterms:created>
  <dcterms:modified xsi:type="dcterms:W3CDTF">2019-11-27T02:56:00Z</dcterms:modified>
</cp:coreProperties>
</file>