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6F" w:rsidRDefault="00313A6F" w:rsidP="000B46E5">
      <w:pPr>
        <w:jc w:val="center"/>
        <w:rPr>
          <w:b/>
          <w:bCs/>
          <w:sz w:val="24"/>
          <w:szCs w:val="24"/>
        </w:rPr>
      </w:pPr>
    </w:p>
    <w:p w:rsidR="00313A6F" w:rsidRPr="00E8720F" w:rsidRDefault="00313A6F" w:rsidP="007A32B6">
      <w:pPr>
        <w:jc w:val="center"/>
        <w:rPr>
          <w:b/>
          <w:bCs/>
          <w:sz w:val="24"/>
          <w:szCs w:val="24"/>
        </w:rPr>
      </w:pPr>
      <w:r w:rsidRPr="00E8720F">
        <w:rPr>
          <w:b/>
          <w:bCs/>
          <w:sz w:val="24"/>
          <w:szCs w:val="24"/>
        </w:rPr>
        <w:t>АДМИНИСТРАЦИЯ</w:t>
      </w:r>
      <w:r>
        <w:rPr>
          <w:b/>
          <w:bCs/>
          <w:sz w:val="24"/>
          <w:szCs w:val="24"/>
        </w:rPr>
        <w:t xml:space="preserve"> ГОРОДА </w:t>
      </w:r>
      <w:r w:rsidRPr="00E8720F">
        <w:rPr>
          <w:b/>
          <w:bCs/>
          <w:sz w:val="24"/>
          <w:szCs w:val="24"/>
        </w:rPr>
        <w:t>БОРОДИНО</w:t>
      </w:r>
    </w:p>
    <w:p w:rsidR="00313A6F" w:rsidRPr="00E8720F" w:rsidRDefault="00313A6F" w:rsidP="007A32B6">
      <w:pPr>
        <w:jc w:val="center"/>
        <w:rPr>
          <w:b/>
          <w:bCs/>
          <w:sz w:val="24"/>
          <w:szCs w:val="24"/>
        </w:rPr>
      </w:pPr>
      <w:r w:rsidRPr="00E8720F">
        <w:rPr>
          <w:b/>
          <w:bCs/>
          <w:sz w:val="24"/>
          <w:szCs w:val="24"/>
        </w:rPr>
        <w:t>КРАСНОЯРСКОГО  КРАЯ</w:t>
      </w:r>
    </w:p>
    <w:p w:rsidR="00313A6F" w:rsidRPr="00E8720F" w:rsidRDefault="00313A6F" w:rsidP="007A32B6">
      <w:pPr>
        <w:jc w:val="center"/>
        <w:rPr>
          <w:b/>
          <w:bCs/>
          <w:sz w:val="24"/>
          <w:szCs w:val="24"/>
        </w:rPr>
      </w:pPr>
    </w:p>
    <w:p w:rsidR="00313A6F" w:rsidRPr="00E8720F" w:rsidRDefault="00313A6F" w:rsidP="007A32B6">
      <w:pPr>
        <w:jc w:val="center"/>
        <w:rPr>
          <w:b/>
          <w:bCs/>
          <w:sz w:val="24"/>
          <w:szCs w:val="24"/>
        </w:rPr>
      </w:pPr>
      <w:r w:rsidRPr="00E8720F">
        <w:rPr>
          <w:b/>
          <w:bCs/>
          <w:sz w:val="24"/>
          <w:szCs w:val="24"/>
        </w:rPr>
        <w:t>ПОСТАНОВЛЕНИЕ</w:t>
      </w:r>
    </w:p>
    <w:p w:rsidR="00313A6F" w:rsidRPr="00E8720F" w:rsidRDefault="00313A6F" w:rsidP="007A32B6">
      <w:pPr>
        <w:jc w:val="center"/>
        <w:rPr>
          <w:b/>
          <w:bCs/>
          <w:sz w:val="26"/>
          <w:szCs w:val="26"/>
        </w:rPr>
      </w:pPr>
    </w:p>
    <w:p w:rsidR="00313A6F" w:rsidRDefault="00313A6F" w:rsidP="007A6D35">
      <w:pPr>
        <w:jc w:val="center"/>
        <w:rPr>
          <w:sz w:val="26"/>
          <w:szCs w:val="26"/>
        </w:rPr>
      </w:pPr>
      <w:r>
        <w:rPr>
          <w:sz w:val="26"/>
          <w:szCs w:val="26"/>
        </w:rPr>
        <w:t>г. Бородино</w:t>
      </w:r>
    </w:p>
    <w:p w:rsidR="007A6D35" w:rsidRPr="0065638C" w:rsidRDefault="007A6D35" w:rsidP="007A6D35">
      <w:pPr>
        <w:rPr>
          <w:sz w:val="26"/>
          <w:szCs w:val="26"/>
        </w:rPr>
      </w:pPr>
      <w:r>
        <w:rPr>
          <w:sz w:val="26"/>
          <w:szCs w:val="26"/>
        </w:rPr>
        <w:t>10.11.2015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1030</w:t>
      </w: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680"/>
      </w:tblGrid>
      <w:tr w:rsidR="00313A6F" w:rsidRPr="00117FDD" w:rsidTr="009D1FC7">
        <w:tc>
          <w:tcPr>
            <w:tcW w:w="4968" w:type="dxa"/>
          </w:tcPr>
          <w:p w:rsidR="00313A6F" w:rsidRPr="0065638C" w:rsidRDefault="00313A6F" w:rsidP="006C4F5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65638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в приложение № 1 постановления администрации города Бородино </w:t>
            </w:r>
            <w:r w:rsidRPr="00144C3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24</w:t>
            </w:r>
            <w:r w:rsidRPr="00144C3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12.</w:t>
            </w:r>
            <w:r w:rsidRPr="00144C3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Pr="00144C3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1108 «Об образовании городской комиссии по предупреждению и ликвидации чрезвычайных ситуаций и обеспечению пожарной безопасности»</w:t>
            </w:r>
          </w:p>
        </w:tc>
        <w:tc>
          <w:tcPr>
            <w:tcW w:w="4680" w:type="dxa"/>
          </w:tcPr>
          <w:p w:rsidR="00313A6F" w:rsidRPr="00117FDD" w:rsidRDefault="00313A6F" w:rsidP="007E1D5F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3A6F" w:rsidRPr="00117FDD" w:rsidRDefault="00313A6F" w:rsidP="007A32B6">
      <w:pPr>
        <w:jc w:val="both"/>
        <w:rPr>
          <w:sz w:val="26"/>
          <w:szCs w:val="26"/>
        </w:rPr>
      </w:pPr>
    </w:p>
    <w:p w:rsidR="00313A6F" w:rsidRPr="0075256D" w:rsidRDefault="00313A6F" w:rsidP="006C4F55">
      <w:pPr>
        <w:ind w:right="4756"/>
        <w:rPr>
          <w:sz w:val="26"/>
          <w:szCs w:val="26"/>
        </w:rPr>
      </w:pPr>
    </w:p>
    <w:p w:rsidR="00313A6F" w:rsidRPr="0075256D" w:rsidRDefault="00313A6F" w:rsidP="009D1FC7">
      <w:pPr>
        <w:pStyle w:val="a3"/>
        <w:ind w:firstLine="708"/>
        <w:jc w:val="left"/>
        <w:rPr>
          <w:sz w:val="26"/>
          <w:szCs w:val="26"/>
        </w:rPr>
      </w:pPr>
      <w:r w:rsidRPr="0075256D">
        <w:rPr>
          <w:sz w:val="26"/>
          <w:szCs w:val="26"/>
        </w:rPr>
        <w:t xml:space="preserve">В </w:t>
      </w:r>
      <w:r>
        <w:rPr>
          <w:sz w:val="26"/>
          <w:szCs w:val="26"/>
        </w:rPr>
        <w:t>связи с кадровыми изменениями, н</w:t>
      </w:r>
      <w:r w:rsidRPr="0075256D">
        <w:rPr>
          <w:sz w:val="26"/>
          <w:szCs w:val="26"/>
        </w:rPr>
        <w:t>а о</w:t>
      </w:r>
      <w:r>
        <w:rPr>
          <w:sz w:val="26"/>
          <w:szCs w:val="26"/>
        </w:rPr>
        <w:t>сновании Устава города Бородино, П</w:t>
      </w:r>
      <w:r w:rsidRPr="0075256D">
        <w:rPr>
          <w:sz w:val="26"/>
          <w:szCs w:val="26"/>
        </w:rPr>
        <w:t>ОСТАНОВЛЯЮ:</w:t>
      </w:r>
    </w:p>
    <w:p w:rsidR="00313A6F" w:rsidRDefault="00313A6F" w:rsidP="000358B4">
      <w:pPr>
        <w:ind w:firstLine="567"/>
        <w:jc w:val="both"/>
        <w:rPr>
          <w:sz w:val="26"/>
          <w:szCs w:val="26"/>
        </w:rPr>
      </w:pPr>
      <w:r w:rsidRPr="0075256D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изменения в приложение №1 к постановлению администрации города Бородино от 24.12.2012 года №1108 «Об образовании городской комиссии по предупреждению и ликвидации чрезвычайных ситуаций и обеспечению пожарной безопасности», изложив его в новой редакции согласно приложению.</w:t>
      </w:r>
    </w:p>
    <w:p w:rsidR="00313A6F" w:rsidRPr="0075256D" w:rsidRDefault="00313A6F" w:rsidP="000358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</w:t>
      </w:r>
      <w:r w:rsidRPr="00EF4A3B">
        <w:rPr>
          <w:sz w:val="26"/>
          <w:szCs w:val="26"/>
        </w:rPr>
        <w:t xml:space="preserve"> за</w:t>
      </w:r>
      <w:proofErr w:type="gramEnd"/>
      <w:r w:rsidRPr="00EF4A3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313A6F" w:rsidRPr="0075256D" w:rsidRDefault="00313A6F" w:rsidP="000358B4">
      <w:pPr>
        <w:ind w:firstLine="567"/>
        <w:jc w:val="both"/>
        <w:rPr>
          <w:sz w:val="26"/>
          <w:szCs w:val="26"/>
        </w:rPr>
      </w:pPr>
      <w:r w:rsidRPr="0075256D">
        <w:rPr>
          <w:sz w:val="26"/>
          <w:szCs w:val="26"/>
        </w:rPr>
        <w:t>3. Постановление подлежит опубликованию в газете «Бородинский вестник».</w:t>
      </w:r>
    </w:p>
    <w:p w:rsidR="00313A6F" w:rsidRPr="0075256D" w:rsidRDefault="00313A6F" w:rsidP="000358B4">
      <w:pPr>
        <w:ind w:firstLine="567"/>
        <w:jc w:val="both"/>
        <w:rPr>
          <w:sz w:val="26"/>
          <w:szCs w:val="26"/>
        </w:rPr>
      </w:pPr>
      <w:r w:rsidRPr="0075256D">
        <w:rPr>
          <w:sz w:val="26"/>
          <w:szCs w:val="26"/>
        </w:rPr>
        <w:t xml:space="preserve">4. Постановление вступает в силу </w:t>
      </w:r>
      <w:r>
        <w:rPr>
          <w:sz w:val="26"/>
          <w:szCs w:val="26"/>
        </w:rPr>
        <w:t>со дня подписания.</w:t>
      </w:r>
    </w:p>
    <w:p w:rsidR="00313A6F" w:rsidRDefault="00313A6F" w:rsidP="006C4F55">
      <w:pPr>
        <w:rPr>
          <w:sz w:val="26"/>
          <w:szCs w:val="26"/>
        </w:rPr>
      </w:pPr>
    </w:p>
    <w:p w:rsidR="00313A6F" w:rsidRDefault="00313A6F" w:rsidP="006C4F55">
      <w:pPr>
        <w:rPr>
          <w:sz w:val="26"/>
          <w:szCs w:val="26"/>
        </w:rPr>
      </w:pPr>
    </w:p>
    <w:p w:rsidR="00313A6F" w:rsidRDefault="00313A6F" w:rsidP="006C4F55">
      <w:pPr>
        <w:rPr>
          <w:sz w:val="26"/>
          <w:szCs w:val="26"/>
        </w:rPr>
      </w:pPr>
    </w:p>
    <w:p w:rsidR="00313A6F" w:rsidRPr="0075256D" w:rsidRDefault="00313A6F" w:rsidP="006C4F55">
      <w:pPr>
        <w:rPr>
          <w:sz w:val="26"/>
          <w:szCs w:val="26"/>
        </w:rPr>
      </w:pPr>
    </w:p>
    <w:p w:rsidR="00313A6F" w:rsidRDefault="00313A6F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Бородино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А.Ф.Веретенников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A6F" w:rsidRDefault="00313A6F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  <w:sz w:val="26"/>
          <w:szCs w:val="26"/>
        </w:rPr>
      </w:pPr>
    </w:p>
    <w:p w:rsidR="00313A6F" w:rsidRDefault="00313A6F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  <w:sz w:val="26"/>
          <w:szCs w:val="26"/>
        </w:rPr>
      </w:pPr>
    </w:p>
    <w:p w:rsidR="00313A6F" w:rsidRPr="0075256D" w:rsidRDefault="00313A6F" w:rsidP="006C4F55">
      <w:pPr>
        <w:pStyle w:val="ConsPlusNormal"/>
        <w:spacing w:line="218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313A6F" w:rsidRPr="0075256D" w:rsidRDefault="00313A6F" w:rsidP="006C4F55">
      <w:pPr>
        <w:pStyle w:val="ConsPlusNormal"/>
        <w:spacing w:line="218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313A6F" w:rsidRDefault="00313A6F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13A6F" w:rsidRDefault="00313A6F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6A682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О.В. 4 50 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13A6F" w:rsidRPr="00203D93" w:rsidRDefault="00313A6F" w:rsidP="006A682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313A6F" w:rsidRDefault="00313A6F" w:rsidP="006C4F55">
      <w:pPr>
        <w:pStyle w:val="ConsPlusNormal"/>
        <w:spacing w:line="218" w:lineRule="auto"/>
        <w:ind w:left="5670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CD01C7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Бородино </w:t>
      </w:r>
    </w:p>
    <w:p w:rsidR="00313A6F" w:rsidRDefault="001551B8" w:rsidP="006C4F55">
      <w:pPr>
        <w:pStyle w:val="ConsPlusNormal"/>
        <w:spacing w:line="218" w:lineRule="auto"/>
        <w:ind w:left="5670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3A6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10.11.2015</w:t>
      </w:r>
      <w:r w:rsidR="00313A6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1030</w:t>
      </w:r>
      <w:bookmarkStart w:id="0" w:name="_GoBack"/>
      <w:bookmarkEnd w:id="0"/>
    </w:p>
    <w:p w:rsidR="00313A6F" w:rsidRDefault="00313A6F" w:rsidP="006C4F55">
      <w:pPr>
        <w:pStyle w:val="ConsPlusNormal"/>
        <w:spacing w:line="218" w:lineRule="auto"/>
        <w:ind w:left="5670"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3A6F" w:rsidRDefault="00313A6F" w:rsidP="006C4F55">
      <w:pPr>
        <w:pStyle w:val="ConsPlusNormal"/>
        <w:spacing w:line="218" w:lineRule="auto"/>
        <w:ind w:left="5670"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3A6F" w:rsidRPr="00CD01C7" w:rsidRDefault="00313A6F" w:rsidP="006C4F55">
      <w:pPr>
        <w:pStyle w:val="ConsPlusNormal"/>
        <w:spacing w:line="218" w:lineRule="auto"/>
        <w:ind w:left="5670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постановлению администрации города Бородино</w:t>
      </w:r>
    </w:p>
    <w:p w:rsidR="00313A6F" w:rsidRPr="00CD01C7" w:rsidRDefault="00313A6F" w:rsidP="006C4F55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от 24.12.2012г. №1108</w:t>
      </w:r>
    </w:p>
    <w:p w:rsidR="00313A6F" w:rsidRPr="009E0F3B" w:rsidRDefault="00313A6F" w:rsidP="006C4F55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13A6F" w:rsidRDefault="00313A6F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313A6F" w:rsidRDefault="00313A6F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313A6F" w:rsidRDefault="00313A6F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313A6F" w:rsidRPr="00B12D76" w:rsidRDefault="00313A6F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D76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313A6F" w:rsidRPr="00B12D76" w:rsidRDefault="00313A6F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D76">
        <w:rPr>
          <w:rFonts w:ascii="Times New Roman" w:hAnsi="Times New Roman" w:cs="Times New Roman"/>
          <w:b/>
          <w:bCs/>
          <w:sz w:val="28"/>
          <w:szCs w:val="28"/>
        </w:rPr>
        <w:t>городской комиссии по предупреждению и ликвидации</w:t>
      </w:r>
    </w:p>
    <w:p w:rsidR="00313A6F" w:rsidRPr="00B12D76" w:rsidRDefault="00313A6F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D76">
        <w:rPr>
          <w:rFonts w:ascii="Times New Roman" w:hAnsi="Times New Roman" w:cs="Times New Roman"/>
          <w:b/>
          <w:bCs/>
          <w:sz w:val="28"/>
          <w:szCs w:val="28"/>
        </w:rPr>
        <w:t>чрезвычайных ситуаций и обеспечению пожарной безопасности</w:t>
      </w:r>
    </w:p>
    <w:p w:rsidR="00313A6F" w:rsidRPr="00B12D76" w:rsidRDefault="00313A6F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A6F" w:rsidRPr="00B12D76" w:rsidRDefault="00313A6F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A6F" w:rsidRPr="009E0F3B" w:rsidRDefault="00313A6F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1"/>
        <w:gridCol w:w="2121"/>
        <w:gridCol w:w="28"/>
        <w:gridCol w:w="4264"/>
        <w:gridCol w:w="36"/>
        <w:gridCol w:w="20"/>
        <w:gridCol w:w="1440"/>
        <w:gridCol w:w="83"/>
        <w:gridCol w:w="1379"/>
      </w:tblGrid>
      <w:tr w:rsidR="00313A6F" w:rsidRPr="009E0F3B">
        <w:trPr>
          <w:trHeight w:val="375"/>
        </w:trPr>
        <w:tc>
          <w:tcPr>
            <w:tcW w:w="482" w:type="dxa"/>
            <w:gridSpan w:val="2"/>
          </w:tcPr>
          <w:p w:rsidR="00313A6F" w:rsidRDefault="00313A6F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13A6F" w:rsidRPr="0072750E" w:rsidRDefault="00313A6F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1" w:type="dxa"/>
          </w:tcPr>
          <w:p w:rsidR="00313A6F" w:rsidRPr="009E0F3B" w:rsidRDefault="00313A6F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92" w:type="dxa"/>
            <w:gridSpan w:val="2"/>
          </w:tcPr>
          <w:p w:rsidR="00313A6F" w:rsidRPr="009E0F3B" w:rsidRDefault="00313A6F" w:rsidP="0072750E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</w:t>
            </w: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  <w:p w:rsidR="00313A6F" w:rsidRPr="009E0F3B" w:rsidRDefault="00313A6F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4"/>
          </w:tcPr>
          <w:p w:rsidR="00313A6F" w:rsidRPr="008C70F0" w:rsidRDefault="00313A6F" w:rsidP="008C70F0">
            <w:pPr>
              <w:jc w:val="center"/>
              <w:rPr>
                <w:sz w:val="24"/>
                <w:szCs w:val="24"/>
              </w:rPr>
            </w:pPr>
            <w:r w:rsidRPr="008C70F0">
              <w:rPr>
                <w:sz w:val="24"/>
                <w:szCs w:val="24"/>
              </w:rPr>
              <w:t>Рабочий</w:t>
            </w:r>
          </w:p>
          <w:p w:rsidR="00313A6F" w:rsidRPr="008C70F0" w:rsidRDefault="00313A6F" w:rsidP="00A35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379" w:type="dxa"/>
          </w:tcPr>
          <w:p w:rsidR="00313A6F" w:rsidRPr="008C70F0" w:rsidRDefault="00313A6F" w:rsidP="008C70F0">
            <w:pPr>
              <w:jc w:val="center"/>
              <w:rPr>
                <w:sz w:val="24"/>
                <w:szCs w:val="24"/>
              </w:rPr>
            </w:pPr>
            <w:r w:rsidRPr="008C70F0">
              <w:rPr>
                <w:sz w:val="24"/>
                <w:szCs w:val="24"/>
              </w:rPr>
              <w:t>Домашний телефон</w:t>
            </w:r>
          </w:p>
        </w:tc>
      </w:tr>
      <w:tr w:rsidR="00313A6F" w:rsidRPr="009E0F3B">
        <w:tc>
          <w:tcPr>
            <w:tcW w:w="9853" w:type="dxa"/>
            <w:gridSpan w:val="10"/>
          </w:tcPr>
          <w:p w:rsidR="00313A6F" w:rsidRPr="00B12D76" w:rsidRDefault="00313A6F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</w:tr>
      <w:tr w:rsidR="00313A6F" w:rsidRPr="009E0F3B">
        <w:tc>
          <w:tcPr>
            <w:tcW w:w="482" w:type="dxa"/>
            <w:gridSpan w:val="2"/>
          </w:tcPr>
          <w:p w:rsidR="00313A6F" w:rsidRPr="009E0F3B" w:rsidRDefault="00313A6F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313A6F" w:rsidRPr="009E0F3B" w:rsidRDefault="00313A6F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 Александр Федотович</w:t>
            </w:r>
          </w:p>
        </w:tc>
        <w:tc>
          <w:tcPr>
            <w:tcW w:w="4328" w:type="dxa"/>
            <w:gridSpan w:val="3"/>
          </w:tcPr>
          <w:p w:rsidR="00313A6F" w:rsidRPr="009E0F3B" w:rsidRDefault="00313A6F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города Бородино</w:t>
            </w:r>
          </w:p>
        </w:tc>
        <w:tc>
          <w:tcPr>
            <w:tcW w:w="1543" w:type="dxa"/>
            <w:gridSpan w:val="3"/>
          </w:tcPr>
          <w:p w:rsidR="00313A6F" w:rsidRDefault="00313A6F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4 46 31</w:t>
            </w:r>
          </w:p>
          <w:p w:rsidR="00313A6F" w:rsidRPr="009E0F3B" w:rsidRDefault="00313A6F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4 45 16</w:t>
            </w:r>
          </w:p>
        </w:tc>
        <w:tc>
          <w:tcPr>
            <w:tcW w:w="1379" w:type="dxa"/>
          </w:tcPr>
          <w:p w:rsidR="00313A6F" w:rsidRPr="009E0F3B" w:rsidRDefault="00313A6F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4 56 07</w:t>
            </w:r>
          </w:p>
        </w:tc>
      </w:tr>
      <w:tr w:rsidR="00313A6F" w:rsidRPr="009E0F3B">
        <w:tc>
          <w:tcPr>
            <w:tcW w:w="9853" w:type="dxa"/>
            <w:gridSpan w:val="10"/>
          </w:tcPr>
          <w:p w:rsidR="00313A6F" w:rsidRDefault="00313A6F" w:rsidP="00A35CEA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председателя комиссии:</w:t>
            </w:r>
          </w:p>
          <w:p w:rsidR="00313A6F" w:rsidRPr="00B12D76" w:rsidRDefault="00313A6F" w:rsidP="00A35CEA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A6F" w:rsidRPr="009E0F3B">
        <w:tc>
          <w:tcPr>
            <w:tcW w:w="482" w:type="dxa"/>
            <w:gridSpan w:val="2"/>
          </w:tcPr>
          <w:p w:rsidR="00313A6F" w:rsidRDefault="00313A6F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313A6F" w:rsidRDefault="00313A6F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 Александр Владимирович</w:t>
            </w:r>
          </w:p>
        </w:tc>
        <w:tc>
          <w:tcPr>
            <w:tcW w:w="4328" w:type="dxa"/>
            <w:gridSpan w:val="3"/>
          </w:tcPr>
          <w:p w:rsidR="00313A6F" w:rsidRDefault="00313A6F" w:rsidP="00D724F7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 Бородино по вопросам обеспечения жизнедеятельности городского округа</w:t>
            </w:r>
          </w:p>
        </w:tc>
        <w:tc>
          <w:tcPr>
            <w:tcW w:w="1543" w:type="dxa"/>
            <w:gridSpan w:val="3"/>
          </w:tcPr>
          <w:p w:rsidR="00313A6F" w:rsidRDefault="00313A6F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4 51 06</w:t>
            </w:r>
          </w:p>
        </w:tc>
        <w:tc>
          <w:tcPr>
            <w:tcW w:w="1379" w:type="dxa"/>
          </w:tcPr>
          <w:p w:rsidR="00313A6F" w:rsidRDefault="00313A6F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8 902 912 44 14</w:t>
            </w:r>
          </w:p>
        </w:tc>
      </w:tr>
      <w:tr w:rsidR="00313A6F" w:rsidRPr="009E0F3B">
        <w:tc>
          <w:tcPr>
            <w:tcW w:w="9853" w:type="dxa"/>
            <w:gridSpan w:val="10"/>
          </w:tcPr>
          <w:p w:rsidR="00313A6F" w:rsidRPr="00B12D76" w:rsidRDefault="00313A6F" w:rsidP="00A35CEA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председателя комиссии: </w:t>
            </w:r>
          </w:p>
        </w:tc>
      </w:tr>
      <w:tr w:rsidR="00313A6F" w:rsidRPr="00924A51" w:rsidTr="000358B4">
        <w:tc>
          <w:tcPr>
            <w:tcW w:w="471" w:type="dxa"/>
          </w:tcPr>
          <w:p w:rsidR="00313A6F" w:rsidRPr="00924A51" w:rsidRDefault="00313A6F" w:rsidP="00B12D76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3"/>
          </w:tcPr>
          <w:p w:rsidR="00313A6F" w:rsidRPr="00924A51" w:rsidRDefault="00313A6F" w:rsidP="00D225E5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Ерохин</w:t>
            </w:r>
          </w:p>
          <w:p w:rsidR="00313A6F" w:rsidRPr="00924A51" w:rsidRDefault="00313A6F" w:rsidP="00D225E5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Виктор</w:t>
            </w:r>
          </w:p>
          <w:p w:rsidR="00313A6F" w:rsidRPr="00924A51" w:rsidRDefault="00313A6F" w:rsidP="00D225E5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4320" w:type="dxa"/>
            <w:gridSpan w:val="3"/>
          </w:tcPr>
          <w:p w:rsidR="00313A6F" w:rsidRPr="00924A51" w:rsidRDefault="00313A6F" w:rsidP="00A35CEA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sz w:val="24"/>
                <w:szCs w:val="24"/>
              </w:rPr>
              <w:t>Начальник ПЧ-30 ФГКУ «8 отряд ФПС по Красноярскому краю»</w:t>
            </w:r>
          </w:p>
        </w:tc>
        <w:tc>
          <w:tcPr>
            <w:tcW w:w="1440" w:type="dxa"/>
          </w:tcPr>
          <w:p w:rsidR="00313A6F" w:rsidRPr="00924A51" w:rsidRDefault="00313A6F" w:rsidP="00A35CEA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sz w:val="24"/>
                <w:szCs w:val="24"/>
              </w:rPr>
              <w:t>4 51 00</w:t>
            </w:r>
          </w:p>
        </w:tc>
        <w:tc>
          <w:tcPr>
            <w:tcW w:w="1462" w:type="dxa"/>
            <w:gridSpan w:val="2"/>
          </w:tcPr>
          <w:p w:rsidR="00313A6F" w:rsidRPr="00924A51" w:rsidRDefault="00313A6F" w:rsidP="00A35CEA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sz w:val="24"/>
                <w:szCs w:val="24"/>
              </w:rPr>
              <w:t>3 21 39</w:t>
            </w:r>
          </w:p>
        </w:tc>
      </w:tr>
      <w:tr w:rsidR="00313A6F" w:rsidRPr="00924A51">
        <w:tc>
          <w:tcPr>
            <w:tcW w:w="9853" w:type="dxa"/>
            <w:gridSpan w:val="10"/>
          </w:tcPr>
          <w:p w:rsidR="00313A6F" w:rsidRPr="00924A51" w:rsidRDefault="00313A6F" w:rsidP="00A35CEA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  <w:p w:rsidR="00313A6F" w:rsidRPr="00924A51" w:rsidRDefault="00313A6F" w:rsidP="00A35CEA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F" w:rsidRPr="00924A51">
        <w:tc>
          <w:tcPr>
            <w:tcW w:w="482" w:type="dxa"/>
            <w:gridSpan w:val="2"/>
          </w:tcPr>
          <w:p w:rsidR="00313A6F" w:rsidRPr="00924A51" w:rsidRDefault="00313A6F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313A6F" w:rsidRPr="00924A51" w:rsidRDefault="00313A6F" w:rsidP="00924A5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24A51">
              <w:rPr>
                <w:sz w:val="24"/>
                <w:szCs w:val="24"/>
              </w:rPr>
              <w:t>Батяшов</w:t>
            </w:r>
            <w:proofErr w:type="spellEnd"/>
          </w:p>
          <w:p w:rsidR="00313A6F" w:rsidRPr="00924A51" w:rsidRDefault="00313A6F" w:rsidP="00924A5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Александр</w:t>
            </w:r>
          </w:p>
          <w:p w:rsidR="00313A6F" w:rsidRPr="00924A51" w:rsidRDefault="00313A6F" w:rsidP="00924A5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4328" w:type="dxa"/>
            <w:gridSpan w:val="3"/>
          </w:tcPr>
          <w:p w:rsidR="00313A6F" w:rsidRPr="00924A51" w:rsidRDefault="00313A6F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военного комиссариата Красноярского края по городу Бородино </w:t>
            </w:r>
          </w:p>
        </w:tc>
        <w:tc>
          <w:tcPr>
            <w:tcW w:w="1543" w:type="dxa"/>
            <w:gridSpan w:val="3"/>
          </w:tcPr>
          <w:p w:rsidR="00313A6F" w:rsidRPr="00924A51" w:rsidRDefault="00313A6F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sz w:val="24"/>
                <w:szCs w:val="24"/>
              </w:rPr>
              <w:t>3 31 58</w:t>
            </w:r>
          </w:p>
        </w:tc>
        <w:tc>
          <w:tcPr>
            <w:tcW w:w="1379" w:type="dxa"/>
          </w:tcPr>
          <w:p w:rsidR="00313A6F" w:rsidRPr="00924A51" w:rsidRDefault="00313A6F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sz w:val="24"/>
                <w:szCs w:val="24"/>
              </w:rPr>
              <w:t>4 42 61</w:t>
            </w:r>
          </w:p>
        </w:tc>
      </w:tr>
      <w:tr w:rsidR="00313A6F" w:rsidRPr="00924A51">
        <w:tc>
          <w:tcPr>
            <w:tcW w:w="482" w:type="dxa"/>
            <w:gridSpan w:val="2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313A6F" w:rsidRPr="00924A51" w:rsidRDefault="00313A6F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24A51">
              <w:rPr>
                <w:sz w:val="24"/>
                <w:szCs w:val="24"/>
              </w:rPr>
              <w:t>Закавряшин</w:t>
            </w:r>
            <w:proofErr w:type="spellEnd"/>
            <w:r w:rsidRPr="00924A51">
              <w:rPr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4328" w:type="dxa"/>
            <w:gridSpan w:val="3"/>
          </w:tcPr>
          <w:p w:rsidR="00313A6F" w:rsidRPr="00924A51" w:rsidRDefault="00313A6F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Начальник МО МВД России «Бородинский»</w:t>
            </w:r>
          </w:p>
        </w:tc>
        <w:tc>
          <w:tcPr>
            <w:tcW w:w="1543" w:type="dxa"/>
            <w:gridSpan w:val="3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 xml:space="preserve">4 52 36 </w:t>
            </w:r>
          </w:p>
        </w:tc>
        <w:tc>
          <w:tcPr>
            <w:tcW w:w="1379" w:type="dxa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 xml:space="preserve">4 47 76 </w:t>
            </w:r>
          </w:p>
        </w:tc>
      </w:tr>
      <w:tr w:rsidR="00313A6F" w:rsidRPr="00924A51">
        <w:tc>
          <w:tcPr>
            <w:tcW w:w="482" w:type="dxa"/>
            <w:gridSpan w:val="2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313A6F" w:rsidRPr="00924A51" w:rsidRDefault="00313A6F" w:rsidP="00924A5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Лалетин</w:t>
            </w:r>
          </w:p>
          <w:p w:rsidR="00313A6F" w:rsidRPr="00924A51" w:rsidRDefault="00313A6F" w:rsidP="00924A5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Николай</w:t>
            </w:r>
          </w:p>
          <w:p w:rsidR="00313A6F" w:rsidRPr="00924A51" w:rsidRDefault="00313A6F" w:rsidP="00924A5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Иннокентьевич</w:t>
            </w:r>
          </w:p>
        </w:tc>
        <w:tc>
          <w:tcPr>
            <w:tcW w:w="4328" w:type="dxa"/>
            <w:gridSpan w:val="3"/>
          </w:tcPr>
          <w:p w:rsidR="00313A6F" w:rsidRPr="00924A51" w:rsidRDefault="00313A6F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 xml:space="preserve">Управляющий филиалом ОАО «СУЭК Красноярск» «Разрез Бородинский» </w:t>
            </w:r>
            <w:proofErr w:type="spellStart"/>
            <w:r w:rsidRPr="00924A51">
              <w:rPr>
                <w:sz w:val="24"/>
                <w:szCs w:val="24"/>
              </w:rPr>
              <w:t>им.М.И</w:t>
            </w:r>
            <w:proofErr w:type="spellEnd"/>
            <w:r w:rsidRPr="00924A51">
              <w:rPr>
                <w:sz w:val="24"/>
                <w:szCs w:val="24"/>
              </w:rPr>
              <w:t xml:space="preserve">. </w:t>
            </w:r>
            <w:proofErr w:type="spellStart"/>
            <w:r w:rsidRPr="00924A51">
              <w:rPr>
                <w:sz w:val="24"/>
                <w:szCs w:val="24"/>
              </w:rPr>
              <w:t>Щадова</w:t>
            </w:r>
            <w:proofErr w:type="spellEnd"/>
          </w:p>
        </w:tc>
        <w:tc>
          <w:tcPr>
            <w:tcW w:w="1543" w:type="dxa"/>
            <w:gridSpan w:val="3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3 33 00</w:t>
            </w:r>
          </w:p>
        </w:tc>
        <w:tc>
          <w:tcPr>
            <w:tcW w:w="1379" w:type="dxa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3 20 62</w:t>
            </w:r>
          </w:p>
        </w:tc>
      </w:tr>
      <w:tr w:rsidR="00313A6F" w:rsidRPr="00924A51">
        <w:tc>
          <w:tcPr>
            <w:tcW w:w="482" w:type="dxa"/>
            <w:gridSpan w:val="2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313A6F" w:rsidRPr="00924A51" w:rsidRDefault="00313A6F" w:rsidP="00A35CEA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24A51">
              <w:rPr>
                <w:sz w:val="24"/>
                <w:szCs w:val="24"/>
              </w:rPr>
              <w:t>Мильчакова</w:t>
            </w:r>
            <w:proofErr w:type="spellEnd"/>
            <w:r w:rsidRPr="00924A51">
              <w:rPr>
                <w:sz w:val="24"/>
                <w:szCs w:val="24"/>
              </w:rPr>
              <w:t xml:space="preserve"> Лариса Михайловна</w:t>
            </w:r>
          </w:p>
          <w:p w:rsidR="00313A6F" w:rsidRPr="00924A51" w:rsidRDefault="00313A6F" w:rsidP="00A35CEA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313A6F" w:rsidRPr="00924A51" w:rsidRDefault="00313A6F" w:rsidP="00A35CEA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8" w:type="dxa"/>
            <w:gridSpan w:val="3"/>
          </w:tcPr>
          <w:p w:rsidR="00313A6F" w:rsidRPr="00924A51" w:rsidRDefault="00313A6F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Руководитель финансового управления администрации города Бородино</w:t>
            </w:r>
          </w:p>
          <w:p w:rsidR="00313A6F" w:rsidRPr="00924A51" w:rsidRDefault="00313A6F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313A6F" w:rsidRPr="00924A51" w:rsidRDefault="00313A6F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313A6F" w:rsidRPr="00924A51" w:rsidRDefault="00313A6F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3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4 62 80</w:t>
            </w:r>
          </w:p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___</w:t>
            </w:r>
          </w:p>
        </w:tc>
      </w:tr>
      <w:tr w:rsidR="00313A6F" w:rsidRPr="00924A51">
        <w:tc>
          <w:tcPr>
            <w:tcW w:w="482" w:type="dxa"/>
            <w:gridSpan w:val="2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313A6F" w:rsidRPr="00924A51" w:rsidRDefault="00313A6F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Москвитина</w:t>
            </w:r>
          </w:p>
          <w:p w:rsidR="00313A6F" w:rsidRPr="00924A51" w:rsidRDefault="00313A6F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 xml:space="preserve">Виктория </w:t>
            </w:r>
          </w:p>
          <w:p w:rsidR="00313A6F" w:rsidRPr="00924A51" w:rsidRDefault="00313A6F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Викторовна</w:t>
            </w:r>
          </w:p>
        </w:tc>
        <w:tc>
          <w:tcPr>
            <w:tcW w:w="4328" w:type="dxa"/>
            <w:gridSpan w:val="3"/>
          </w:tcPr>
          <w:p w:rsidR="00313A6F" w:rsidRPr="00924A51" w:rsidRDefault="00313A6F" w:rsidP="007D456F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 xml:space="preserve">Главный врач КГБУЗ «Бородинская городская больница» </w:t>
            </w:r>
          </w:p>
        </w:tc>
        <w:tc>
          <w:tcPr>
            <w:tcW w:w="1543" w:type="dxa"/>
            <w:gridSpan w:val="3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4 43 64</w:t>
            </w:r>
          </w:p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3 31 85</w:t>
            </w:r>
          </w:p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8 983 162 56 11</w:t>
            </w:r>
          </w:p>
        </w:tc>
      </w:tr>
      <w:tr w:rsidR="00313A6F" w:rsidRPr="00924A51">
        <w:tc>
          <w:tcPr>
            <w:tcW w:w="482" w:type="dxa"/>
            <w:gridSpan w:val="2"/>
          </w:tcPr>
          <w:p w:rsidR="00313A6F" w:rsidRPr="00924A51" w:rsidRDefault="00313A6F" w:rsidP="00C93334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1" w:type="dxa"/>
          </w:tcPr>
          <w:p w:rsidR="00313A6F" w:rsidRPr="00924A51" w:rsidRDefault="00313A6F" w:rsidP="00451605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 xml:space="preserve">Прокина Татьяна Владимировна </w:t>
            </w:r>
          </w:p>
        </w:tc>
        <w:tc>
          <w:tcPr>
            <w:tcW w:w="4328" w:type="dxa"/>
            <w:gridSpan w:val="3"/>
          </w:tcPr>
          <w:p w:rsidR="00313A6F" w:rsidRPr="00924A51" w:rsidRDefault="00313A6F" w:rsidP="00D724F7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 xml:space="preserve">Руководитель управления социальной защиты администрации города Бородино, заместитель председателя комиссии </w:t>
            </w:r>
          </w:p>
        </w:tc>
        <w:tc>
          <w:tcPr>
            <w:tcW w:w="1543" w:type="dxa"/>
            <w:gridSpan w:val="3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 xml:space="preserve">3 25 20 </w:t>
            </w:r>
          </w:p>
        </w:tc>
        <w:tc>
          <w:tcPr>
            <w:tcW w:w="1379" w:type="dxa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</w:tr>
      <w:tr w:rsidR="00313A6F" w:rsidRPr="00924A51">
        <w:tc>
          <w:tcPr>
            <w:tcW w:w="482" w:type="dxa"/>
            <w:gridSpan w:val="2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313A6F" w:rsidRPr="00924A51" w:rsidRDefault="00313A6F" w:rsidP="00924A5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</w:p>
          <w:p w:rsidR="00313A6F" w:rsidRPr="00924A51" w:rsidRDefault="00313A6F" w:rsidP="00924A5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313A6F" w:rsidRPr="00924A51" w:rsidRDefault="00313A6F" w:rsidP="00924A5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Николаевич</w:t>
            </w:r>
          </w:p>
        </w:tc>
        <w:tc>
          <w:tcPr>
            <w:tcW w:w="4328" w:type="dxa"/>
            <w:gridSpan w:val="3"/>
          </w:tcPr>
          <w:p w:rsidR="00313A6F" w:rsidRPr="00924A51" w:rsidRDefault="00313A6F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sz w:val="24"/>
                <w:szCs w:val="24"/>
              </w:rPr>
              <w:t>Директор обособленного подразделения «Бородинское» ООО «Строительная компания»</w:t>
            </w:r>
          </w:p>
        </w:tc>
        <w:tc>
          <w:tcPr>
            <w:tcW w:w="1543" w:type="dxa"/>
            <w:gridSpan w:val="3"/>
          </w:tcPr>
          <w:p w:rsidR="00313A6F" w:rsidRPr="00924A51" w:rsidRDefault="00313A6F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sz w:val="24"/>
                <w:szCs w:val="24"/>
              </w:rPr>
              <w:t>3 34 00</w:t>
            </w:r>
          </w:p>
        </w:tc>
        <w:tc>
          <w:tcPr>
            <w:tcW w:w="1379" w:type="dxa"/>
          </w:tcPr>
          <w:p w:rsidR="00313A6F" w:rsidRPr="00924A51" w:rsidRDefault="00313A6F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1">
              <w:rPr>
                <w:rFonts w:ascii="Times New Roman" w:hAnsi="Times New Roman" w:cs="Times New Roman"/>
                <w:sz w:val="24"/>
                <w:szCs w:val="24"/>
              </w:rPr>
              <w:t>8 908 212 67 47</w:t>
            </w:r>
          </w:p>
        </w:tc>
      </w:tr>
      <w:tr w:rsidR="00313A6F" w:rsidRPr="00924A51">
        <w:tc>
          <w:tcPr>
            <w:tcW w:w="482" w:type="dxa"/>
            <w:gridSpan w:val="2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11</w:t>
            </w:r>
          </w:p>
        </w:tc>
        <w:tc>
          <w:tcPr>
            <w:tcW w:w="2121" w:type="dxa"/>
          </w:tcPr>
          <w:p w:rsidR="00313A6F" w:rsidRPr="00924A51" w:rsidRDefault="00313A6F" w:rsidP="00924A5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24A51">
              <w:rPr>
                <w:sz w:val="24"/>
                <w:szCs w:val="24"/>
              </w:rPr>
              <w:t>Солоха</w:t>
            </w:r>
            <w:proofErr w:type="spellEnd"/>
          </w:p>
          <w:p w:rsidR="00313A6F" w:rsidRPr="00924A51" w:rsidRDefault="00313A6F" w:rsidP="00924A5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Ирина</w:t>
            </w:r>
          </w:p>
          <w:p w:rsidR="00313A6F" w:rsidRPr="00924A51" w:rsidRDefault="00313A6F" w:rsidP="00924A5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328" w:type="dxa"/>
            <w:gridSpan w:val="3"/>
          </w:tcPr>
          <w:p w:rsidR="00313A6F" w:rsidRPr="00924A51" w:rsidRDefault="00313A6F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Начальник отдела образования администрации города Бородино</w:t>
            </w:r>
          </w:p>
        </w:tc>
        <w:tc>
          <w:tcPr>
            <w:tcW w:w="1543" w:type="dxa"/>
            <w:gridSpan w:val="3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4 41 85</w:t>
            </w:r>
          </w:p>
        </w:tc>
        <w:tc>
          <w:tcPr>
            <w:tcW w:w="1379" w:type="dxa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4 49 48</w:t>
            </w:r>
          </w:p>
        </w:tc>
      </w:tr>
      <w:tr w:rsidR="00313A6F" w:rsidRPr="00924A51">
        <w:tc>
          <w:tcPr>
            <w:tcW w:w="482" w:type="dxa"/>
            <w:gridSpan w:val="2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12</w:t>
            </w:r>
          </w:p>
        </w:tc>
        <w:tc>
          <w:tcPr>
            <w:tcW w:w="2121" w:type="dxa"/>
          </w:tcPr>
          <w:p w:rsidR="00313A6F" w:rsidRPr="00924A51" w:rsidRDefault="00313A6F" w:rsidP="00924A5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24A51">
              <w:rPr>
                <w:sz w:val="24"/>
                <w:szCs w:val="24"/>
              </w:rPr>
              <w:t>Шилихин</w:t>
            </w:r>
            <w:proofErr w:type="spellEnd"/>
          </w:p>
          <w:p w:rsidR="00313A6F" w:rsidRPr="00924A51" w:rsidRDefault="00313A6F" w:rsidP="00924A5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Роман</w:t>
            </w:r>
          </w:p>
          <w:p w:rsidR="00313A6F" w:rsidRPr="00924A51" w:rsidRDefault="00313A6F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 xml:space="preserve">Викторович </w:t>
            </w:r>
          </w:p>
        </w:tc>
        <w:tc>
          <w:tcPr>
            <w:tcW w:w="4328" w:type="dxa"/>
            <w:gridSpan w:val="3"/>
          </w:tcPr>
          <w:p w:rsidR="00313A6F" w:rsidRPr="00924A51" w:rsidRDefault="00313A6F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Директор ООО «</w:t>
            </w:r>
            <w:proofErr w:type="spellStart"/>
            <w:r w:rsidRPr="00924A51">
              <w:rPr>
                <w:sz w:val="24"/>
                <w:szCs w:val="24"/>
              </w:rPr>
              <w:t>Агропромкомплект</w:t>
            </w:r>
            <w:proofErr w:type="spellEnd"/>
            <w:r w:rsidRPr="00924A51">
              <w:rPr>
                <w:sz w:val="24"/>
                <w:szCs w:val="24"/>
              </w:rPr>
              <w:t>»</w:t>
            </w:r>
          </w:p>
        </w:tc>
        <w:tc>
          <w:tcPr>
            <w:tcW w:w="1543" w:type="dxa"/>
            <w:gridSpan w:val="3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 xml:space="preserve">8 913 532 25 44 </w:t>
            </w:r>
          </w:p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24A51">
              <w:rPr>
                <w:sz w:val="24"/>
                <w:szCs w:val="24"/>
              </w:rPr>
              <w:t>8 913 532 25 44</w:t>
            </w:r>
          </w:p>
          <w:p w:rsidR="00313A6F" w:rsidRPr="00924A51" w:rsidRDefault="00313A6F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313A6F" w:rsidRPr="00924A51" w:rsidRDefault="00313A6F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A51">
        <w:rPr>
          <w:rFonts w:ascii="Times New Roman" w:hAnsi="Times New Roman" w:cs="Times New Roman"/>
          <w:sz w:val="24"/>
          <w:szCs w:val="24"/>
        </w:rPr>
        <w:tab/>
      </w:r>
      <w:r w:rsidRPr="00924A51">
        <w:rPr>
          <w:rFonts w:ascii="Times New Roman" w:hAnsi="Times New Roman" w:cs="Times New Roman"/>
          <w:sz w:val="24"/>
          <w:szCs w:val="24"/>
        </w:rPr>
        <w:tab/>
      </w:r>
      <w:r w:rsidRPr="00924A51">
        <w:rPr>
          <w:rFonts w:ascii="Times New Roman" w:hAnsi="Times New Roman" w:cs="Times New Roman"/>
          <w:sz w:val="24"/>
          <w:szCs w:val="24"/>
        </w:rPr>
        <w:tab/>
      </w:r>
      <w:r w:rsidRPr="00924A51">
        <w:rPr>
          <w:rFonts w:ascii="Times New Roman" w:hAnsi="Times New Roman" w:cs="Times New Roman"/>
          <w:sz w:val="24"/>
          <w:szCs w:val="24"/>
        </w:rPr>
        <w:tab/>
      </w:r>
    </w:p>
    <w:p w:rsidR="00313A6F" w:rsidRPr="00924A51" w:rsidRDefault="00313A6F">
      <w:pPr>
        <w:rPr>
          <w:sz w:val="24"/>
          <w:szCs w:val="24"/>
        </w:rPr>
      </w:pPr>
    </w:p>
    <w:sectPr w:rsidR="00313A6F" w:rsidRPr="00924A51" w:rsidSect="007A32B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2B6"/>
    <w:rsid w:val="000358B4"/>
    <w:rsid w:val="000A651D"/>
    <w:rsid w:val="000B46E5"/>
    <w:rsid w:val="00102BA8"/>
    <w:rsid w:val="00117FDD"/>
    <w:rsid w:val="00124A6B"/>
    <w:rsid w:val="00144C3C"/>
    <w:rsid w:val="001541A2"/>
    <w:rsid w:val="001551B8"/>
    <w:rsid w:val="00203D93"/>
    <w:rsid w:val="00247F16"/>
    <w:rsid w:val="002C332E"/>
    <w:rsid w:val="00313A6F"/>
    <w:rsid w:val="00344C7F"/>
    <w:rsid w:val="00364C2A"/>
    <w:rsid w:val="003C5961"/>
    <w:rsid w:val="003E723E"/>
    <w:rsid w:val="00410C32"/>
    <w:rsid w:val="0043267B"/>
    <w:rsid w:val="00451605"/>
    <w:rsid w:val="0047095F"/>
    <w:rsid w:val="00484F1E"/>
    <w:rsid w:val="00600476"/>
    <w:rsid w:val="00622A2B"/>
    <w:rsid w:val="006322A4"/>
    <w:rsid w:val="0065638C"/>
    <w:rsid w:val="006A6823"/>
    <w:rsid w:val="006C4F55"/>
    <w:rsid w:val="006D17DB"/>
    <w:rsid w:val="006F3771"/>
    <w:rsid w:val="0072750E"/>
    <w:rsid w:val="0075256D"/>
    <w:rsid w:val="007A32B6"/>
    <w:rsid w:val="007A6D35"/>
    <w:rsid w:val="007D456F"/>
    <w:rsid w:val="007E1D5F"/>
    <w:rsid w:val="008C70F0"/>
    <w:rsid w:val="00924A51"/>
    <w:rsid w:val="009A5D5E"/>
    <w:rsid w:val="009D1FC7"/>
    <w:rsid w:val="009D3270"/>
    <w:rsid w:val="009E0F3B"/>
    <w:rsid w:val="00A25703"/>
    <w:rsid w:val="00A35CEA"/>
    <w:rsid w:val="00A558E7"/>
    <w:rsid w:val="00B01D05"/>
    <w:rsid w:val="00B12D76"/>
    <w:rsid w:val="00B6631D"/>
    <w:rsid w:val="00BA3800"/>
    <w:rsid w:val="00C93334"/>
    <w:rsid w:val="00CD01C7"/>
    <w:rsid w:val="00CE4B11"/>
    <w:rsid w:val="00D01F04"/>
    <w:rsid w:val="00D225E5"/>
    <w:rsid w:val="00D724F7"/>
    <w:rsid w:val="00DE38A6"/>
    <w:rsid w:val="00E40ADD"/>
    <w:rsid w:val="00E62014"/>
    <w:rsid w:val="00E64310"/>
    <w:rsid w:val="00E8720F"/>
    <w:rsid w:val="00E94D12"/>
    <w:rsid w:val="00EF4A3B"/>
    <w:rsid w:val="00F070E5"/>
    <w:rsid w:val="00F840E1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B6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32B6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7A32B6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7A32B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7A32B6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table" w:styleId="a5">
    <w:name w:val="Table Grid"/>
    <w:basedOn w:val="a1"/>
    <w:uiPriority w:val="99"/>
    <w:rsid w:val="009E0F3B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8C70F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444</Words>
  <Characters>2537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subject/>
  <dc:creator>User</dc:creator>
  <cp:keywords/>
  <dc:description/>
  <cp:lastModifiedBy>Admin</cp:lastModifiedBy>
  <cp:revision>6</cp:revision>
  <cp:lastPrinted>2015-11-11T07:06:00Z</cp:lastPrinted>
  <dcterms:created xsi:type="dcterms:W3CDTF">2015-11-11T05:54:00Z</dcterms:created>
  <dcterms:modified xsi:type="dcterms:W3CDTF">2015-11-12T01:33:00Z</dcterms:modified>
</cp:coreProperties>
</file>