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характера</w:t>
      </w:r>
      <w:r w:rsidR="00CB268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директора муниципального казенного учреждения «Многопрофильный молодежный центр г.Бородино»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г.Бородино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CB2682">
              <w:rPr>
                <w:rFonts w:ascii="Times New Roman" w:hAnsi="Times New Roman" w:cs="Times New Roman"/>
              </w:rPr>
              <w:t>20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г.Бородино»</w:t>
            </w:r>
          </w:p>
        </w:tc>
        <w:tc>
          <w:tcPr>
            <w:tcW w:w="2340" w:type="dxa"/>
          </w:tcPr>
          <w:p w:rsidR="00F24834" w:rsidRPr="00F24834" w:rsidRDefault="00CB268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Кузьмичева</w:t>
            </w:r>
            <w:r w:rsidR="004708F0"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326" w:type="dxa"/>
          </w:tcPr>
          <w:p w:rsidR="00F24834" w:rsidRPr="00F24834" w:rsidRDefault="00715DBE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603 817,95</w:t>
            </w:r>
          </w:p>
        </w:tc>
        <w:tc>
          <w:tcPr>
            <w:tcW w:w="1194" w:type="dxa"/>
          </w:tcPr>
          <w:p w:rsidR="00A07CAA" w:rsidRDefault="00EE569E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1B519C" w:rsidRDefault="001B519C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24834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A07CAA" w:rsidRPr="00EE569E" w:rsidRDefault="00A07CAA" w:rsidP="00EE569E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A07CAA" w:rsidRPr="00F24834" w:rsidRDefault="00A07CAA" w:rsidP="00A07CA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3A67EA" w:rsidRDefault="00F24834" w:rsidP="00EE569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Легков</w:t>
            </w:r>
            <w:r w:rsidR="003A67EA">
              <w:rPr>
                <w:rFonts w:ascii="Times New Roman" w:hAnsi="Times New Roman" w:cs="Times New Roman"/>
              </w:rPr>
              <w:t xml:space="preserve">ые </w:t>
            </w:r>
            <w:r w:rsidRPr="00F24834">
              <w:rPr>
                <w:rFonts w:ascii="Times New Roman" w:hAnsi="Times New Roman" w:cs="Times New Roman"/>
              </w:rPr>
              <w:t>автомобил</w:t>
            </w:r>
            <w:r w:rsidR="003A67EA">
              <w:rPr>
                <w:rFonts w:ascii="Times New Roman" w:hAnsi="Times New Roman" w:cs="Times New Roman"/>
              </w:rPr>
              <w:t>и:</w:t>
            </w:r>
          </w:p>
          <w:p w:rsidR="00A07CAA" w:rsidRDefault="00F24834" w:rsidP="00EE569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="00EE569E">
              <w:rPr>
                <w:rFonts w:ascii="Times New Roman" w:hAnsi="Times New Roman" w:cs="Times New Roman"/>
                <w:lang w:val="en-US"/>
              </w:rPr>
              <w:t>Toyota</w:t>
            </w:r>
            <w:r w:rsidR="00EE569E" w:rsidRPr="003A6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569E">
              <w:rPr>
                <w:rFonts w:ascii="Times New Roman" w:hAnsi="Times New Roman" w:cs="Times New Roman"/>
                <w:lang w:val="en-US"/>
              </w:rPr>
              <w:t>Vitz</w:t>
            </w:r>
            <w:proofErr w:type="spellEnd"/>
            <w:r w:rsidR="003A67EA">
              <w:rPr>
                <w:rFonts w:ascii="Times New Roman" w:hAnsi="Times New Roman" w:cs="Times New Roman"/>
              </w:rPr>
              <w:t>,</w:t>
            </w:r>
          </w:p>
          <w:p w:rsidR="003A67EA" w:rsidRPr="003A67EA" w:rsidRDefault="003A67EA" w:rsidP="00EE569E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color w:val="000000"/>
                <w:kern w:val="36"/>
              </w:rPr>
            </w:pPr>
            <w:r w:rsidRPr="003A67EA">
              <w:rPr>
                <w:rFonts w:ascii="Times New Roman" w:hAnsi="Times New Roman" w:cs="Times New Roman"/>
                <w:bCs/>
                <w:color w:val="000000"/>
                <w:kern w:val="36"/>
                <w:lang w:val="en-US"/>
              </w:rPr>
              <w:t>Mazda</w:t>
            </w:r>
            <w:r w:rsidRPr="003A67EA">
              <w:rPr>
                <w:rFonts w:ascii="Times New Roman" w:hAnsi="Times New Roman" w:cs="Times New Roman"/>
                <w:bCs/>
                <w:color w:val="000000"/>
                <w:kern w:val="36"/>
              </w:rPr>
              <w:t xml:space="preserve"> 6</w:t>
            </w:r>
          </w:p>
          <w:p w:rsidR="00A07CAA" w:rsidRP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F24834" w:rsidRPr="00EE569E" w:rsidRDefault="00EE569E" w:rsidP="00546B3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9423E9" w:rsidRPr="00F24834" w:rsidTr="00F24834">
        <w:tc>
          <w:tcPr>
            <w:tcW w:w="2448" w:type="dxa"/>
          </w:tcPr>
          <w:p w:rsidR="009423E9" w:rsidRPr="00F24834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624 767,59</w:t>
            </w:r>
          </w:p>
        </w:tc>
        <w:tc>
          <w:tcPr>
            <w:tcW w:w="1194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8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62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914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46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9423E9" w:rsidRP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9423E9" w:rsidRPr="00F24834" w:rsidTr="00F24834">
        <w:tc>
          <w:tcPr>
            <w:tcW w:w="2448" w:type="dxa"/>
          </w:tcPr>
          <w:p w:rsidR="009423E9" w:rsidRPr="00F24834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9423E9" w:rsidRPr="00DA7ECF" w:rsidRDefault="009423E9" w:rsidP="009423E9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</w:t>
            </w:r>
            <w:r>
              <w:rPr>
                <w:rFonts w:ascii="Times New Roman" w:hAnsi="Times New Roman" w:cs="Times New Roman"/>
              </w:rPr>
              <w:t>ний сын</w:t>
            </w:r>
          </w:p>
        </w:tc>
        <w:tc>
          <w:tcPr>
            <w:tcW w:w="1326" w:type="dxa"/>
          </w:tcPr>
          <w:p w:rsidR="009423E9" w:rsidRPr="00F24834" w:rsidRDefault="009423E9" w:rsidP="009423E9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общая долевая</w:t>
            </w:r>
          </w:p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9423E9" w:rsidRPr="00F24834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9423E9" w:rsidRPr="00EE569E" w:rsidRDefault="009423E9" w:rsidP="009423E9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9423E9" w:rsidRPr="00EE569E" w:rsidRDefault="009423E9" w:rsidP="009423E9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62" w:type="dxa"/>
          </w:tcPr>
          <w:p w:rsidR="009423E9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9423E9" w:rsidRPr="00EE569E" w:rsidRDefault="009423E9" w:rsidP="009423E9">
            <w:pPr>
              <w:pStyle w:val="ConsPlusNonformat"/>
              <w:rPr>
                <w:rFonts w:ascii="Times New Roman" w:hAnsi="Times New Roman" w:cs="Times New Roman"/>
                <w:lang w:val="en-US"/>
              </w:rPr>
            </w:pPr>
          </w:p>
          <w:p w:rsidR="009423E9" w:rsidRPr="00F24834" w:rsidRDefault="009423E9" w:rsidP="009423E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9423E9" w:rsidRPr="00F24834" w:rsidRDefault="009423E9" w:rsidP="009423E9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60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40" w:type="dxa"/>
          </w:tcPr>
          <w:p w:rsidR="009423E9" w:rsidRPr="00EE569E" w:rsidRDefault="009423E9" w:rsidP="009423E9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4834"/>
    <w:rsid w:val="000905B6"/>
    <w:rsid w:val="00135EE3"/>
    <w:rsid w:val="001A791A"/>
    <w:rsid w:val="001B519C"/>
    <w:rsid w:val="003734AF"/>
    <w:rsid w:val="003A67EA"/>
    <w:rsid w:val="004664A6"/>
    <w:rsid w:val="004708F0"/>
    <w:rsid w:val="00715DBE"/>
    <w:rsid w:val="007202B0"/>
    <w:rsid w:val="00895E1D"/>
    <w:rsid w:val="009423E9"/>
    <w:rsid w:val="00A07CAA"/>
    <w:rsid w:val="00A80871"/>
    <w:rsid w:val="00AC3767"/>
    <w:rsid w:val="00B32207"/>
    <w:rsid w:val="00B46307"/>
    <w:rsid w:val="00CB2682"/>
    <w:rsid w:val="00D539B9"/>
    <w:rsid w:val="00DA7ECF"/>
    <w:rsid w:val="00DF5125"/>
    <w:rsid w:val="00EE569E"/>
    <w:rsid w:val="00F24834"/>
    <w:rsid w:val="00F3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7C71"/>
  <w15:docId w15:val="{90DF9ACC-4B70-4140-A829-500580A1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307"/>
  </w:style>
  <w:style w:type="paragraph" w:styleId="1">
    <w:name w:val="heading 1"/>
    <w:basedOn w:val="a"/>
    <w:link w:val="10"/>
    <w:uiPriority w:val="9"/>
    <w:qFormat/>
    <w:rsid w:val="00A07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07C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351B4-D7F7-40DE-807F-5FA124EB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22</cp:revision>
  <dcterms:created xsi:type="dcterms:W3CDTF">2014-01-19T08:23:00Z</dcterms:created>
  <dcterms:modified xsi:type="dcterms:W3CDTF">2021-05-06T03:47:00Z</dcterms:modified>
</cp:coreProperties>
</file>